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0989" w14:textId="46BE0132" w:rsidR="00D46482" w:rsidRPr="00935C8A" w:rsidRDefault="00CF7D4D" w:rsidP="007E6BB5">
      <w:pPr>
        <w:jc w:val="center"/>
        <w:rPr>
          <w:rFonts w:asciiTheme="minorHAnsi" w:hAnsiTheme="minorHAnsi" w:cstheme="minorHAnsi"/>
          <w:b/>
          <w:color w:val="000000" w:themeColor="text1"/>
        </w:rPr>
      </w:pPr>
      <w:r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1" behindDoc="1" locked="0" layoutInCell="1" allowOverlap="1" wp14:anchorId="7858FED0" wp14:editId="214C71B7">
                <wp:simplePos x="0" y="0"/>
                <wp:positionH relativeFrom="column">
                  <wp:posOffset>-351906</wp:posOffset>
                </wp:positionH>
                <wp:positionV relativeFrom="paragraph">
                  <wp:posOffset>-177338</wp:posOffset>
                </wp:positionV>
                <wp:extent cx="1110342" cy="1268963"/>
                <wp:effectExtent l="0" t="0" r="0" b="1270"/>
                <wp:wrapNone/>
                <wp:docPr id="264547773" name="Text Box 264547773"/>
                <wp:cNvGraphicFramePr/>
                <a:graphic xmlns:a="http://schemas.openxmlformats.org/drawingml/2006/main">
                  <a:graphicData uri="http://schemas.microsoft.com/office/word/2010/wordprocessingShape">
                    <wps:wsp>
                      <wps:cNvSpPr txBox="1"/>
                      <wps:spPr>
                        <a:xfrm>
                          <a:off x="0" y="0"/>
                          <a:ext cx="1110342" cy="1268963"/>
                        </a:xfrm>
                        <a:prstGeom prst="rect">
                          <a:avLst/>
                        </a:prstGeom>
                        <a:solidFill>
                          <a:schemeClr val="lt1"/>
                        </a:solidFill>
                        <a:ln w="6350">
                          <a:noFill/>
                        </a:ln>
                      </wps:spPr>
                      <wps:txb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8FED0" id="_x0000_t202" coordsize="21600,21600" o:spt="202" path="m,l,21600r21600,l21600,xe">
                <v:stroke joinstyle="miter"/>
                <v:path gradientshapeok="t" o:connecttype="rect"/>
              </v:shapetype>
              <v:shape id="Text Box 264547773" o:spid="_x0000_s1026" type="#_x0000_t202" style="position:absolute;left:0;text-align:left;margin-left:-27.7pt;margin-top:-13.95pt;width:87.45pt;height:9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" fillcolor="white [3201]" stroked="f" strokeweight=".5pt">
                <v:textbox>
                  <w:txbxContent>
                    <w:p w14:paraId="2E7E50BB" w14:textId="052FADBB" w:rsidR="00CF7D4D" w:rsidRPr="004177B0" w:rsidRDefault="00CF7D4D">
                      <w:pPr>
                        <w:rPr>
                          <w:rFonts w:asciiTheme="minorHAnsi" w:hAnsiTheme="minorHAnsi" w:cstheme="minorHAnsi"/>
                        </w:rPr>
                      </w:pPr>
                      <w:r w:rsidRPr="004177B0">
                        <w:rPr>
                          <w:rFonts w:asciiTheme="minorHAnsi" w:hAnsiTheme="minorHAnsi" w:cstheme="minorHAnsi"/>
                          <w:b/>
                          <w:bCs/>
                          <w:noProof/>
                          <w14:textOutline w14:w="9525" w14:cap="rnd" w14:cmpd="sng" w14:algn="ctr">
                            <w14:noFill/>
                            <w14:prstDash w14:val="solid"/>
                            <w14:bevel/>
                          </w14:textOutline>
                        </w:rPr>
                        <w:drawing>
                          <wp:inline distT="0" distB="0" distL="0" distR="0" wp14:anchorId="112893E9" wp14:editId="687BBDE0">
                            <wp:extent cx="928121" cy="1131570"/>
                            <wp:effectExtent l="0" t="0" r="0" b="0"/>
                            <wp:docPr id="579609714" name="Picture 5796097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85928" name="Picture 1" descr="Icon&#10;&#10;Description automatically generated"/>
                                    <pic:cNvPicPr/>
                                  </pic:nvPicPr>
                                  <pic:blipFill rotWithShape="1">
                                    <a:blip r:embed="rId11">
                                      <a:extLst>
                                        <a:ext uri="{28A0092B-C50C-407E-A947-70E740481C1C}">
                                          <a14:useLocalDpi xmlns:a14="http://schemas.microsoft.com/office/drawing/2010/main" val="0"/>
                                        </a:ext>
                                      </a:extLst>
                                    </a:blip>
                                    <a:srcRect b="20610"/>
                                    <a:stretch/>
                                  </pic:blipFill>
                                  <pic:spPr bwMode="auto">
                                    <a:xfrm>
                                      <a:off x="0" y="0"/>
                                      <a:ext cx="1015303" cy="123786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95618" w:rsidRPr="00935C8A">
        <w:rPr>
          <w:rFonts w:asciiTheme="minorHAnsi" w:hAnsiTheme="minorHAnsi" w:cstheme="minorHAnsi"/>
          <w:b/>
          <w:noProof/>
          <w:color w:val="000000" w:themeColor="text1"/>
          <w:sz w:val="32"/>
          <w:szCs w:val="32"/>
        </w:rPr>
        <mc:AlternateContent>
          <mc:Choice Requires="wps">
            <w:drawing>
              <wp:anchor distT="0" distB="0" distL="114300" distR="114300" simplePos="0" relativeHeight="251658240" behindDoc="1" locked="0" layoutInCell="1" allowOverlap="1" wp14:anchorId="6F2D86A7" wp14:editId="30841732">
                <wp:simplePos x="0" y="0"/>
                <wp:positionH relativeFrom="column">
                  <wp:posOffset>-502920</wp:posOffset>
                </wp:positionH>
                <wp:positionV relativeFrom="paragraph">
                  <wp:posOffset>-231879</wp:posOffset>
                </wp:positionV>
                <wp:extent cx="1071797" cy="1326630"/>
                <wp:effectExtent l="0" t="0" r="8255" b="6985"/>
                <wp:wrapNone/>
                <wp:docPr id="1445723161" name="Text Box 1445723161"/>
                <wp:cNvGraphicFramePr/>
                <a:graphic xmlns:a="http://schemas.openxmlformats.org/drawingml/2006/main">
                  <a:graphicData uri="http://schemas.microsoft.com/office/word/2010/wordprocessingShape">
                    <wps:wsp>
                      <wps:cNvSpPr txBox="1"/>
                      <wps:spPr>
                        <a:xfrm>
                          <a:off x="0" y="0"/>
                          <a:ext cx="1071797" cy="1326630"/>
                        </a:xfrm>
                        <a:prstGeom prst="rect">
                          <a:avLst/>
                        </a:prstGeom>
                        <a:noFill/>
                        <a:ln w="6350">
                          <a:solidFill>
                            <a:schemeClr val="bg1"/>
                          </a:solidFill>
                        </a:ln>
                      </wps:spPr>
                      <wps:txbx>
                        <w:txbxContent>
                          <w:p w14:paraId="6DEF1B84" w14:textId="43D13C74" w:rsidR="00495618" w:rsidRPr="00EC7927" w:rsidRDefault="00495618" w:rsidP="00495618">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86A7" id="Text Box 1445723161" o:spid="_x0000_s1027" type="#_x0000_t202" style="position:absolute;left:0;text-align:left;margin-left:-39.6pt;margin-top:-18.25pt;width:84.4pt;height:1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" filled="f" strokecolor="white [3212]" strokeweight=".5pt">
                <v:textbox>
                  <w:txbxContent>
                    <w:p w14:paraId="6DEF1B84" w14:textId="43D13C74" w:rsidR="00495618" w:rsidRPr="00EC7927" w:rsidRDefault="00495618" w:rsidP="00495618">
                      <w:pPr>
                        <w:rPr>
                          <w14:textOutline w14:w="9525" w14:cap="rnd" w14:cmpd="sng" w14:algn="ctr">
                            <w14:noFill/>
                            <w14:prstDash w14:val="solid"/>
                            <w14:bevel/>
                          </w14:textOutline>
                        </w:rPr>
                      </w:pPr>
                    </w:p>
                  </w:txbxContent>
                </v:textbox>
              </v:shape>
            </w:pict>
          </mc:Fallback>
        </mc:AlternateContent>
      </w:r>
      <w:r w:rsidR="00811A99" w:rsidRPr="00935C8A">
        <w:rPr>
          <w:rFonts w:asciiTheme="minorHAnsi" w:hAnsiTheme="minorHAnsi" w:cstheme="minorHAnsi"/>
          <w:b/>
          <w:color w:val="000000" w:themeColor="text1"/>
        </w:rPr>
        <w:t>STRONG FOUNDATION</w:t>
      </w:r>
      <w:r w:rsidR="00B23AC5" w:rsidRPr="00935C8A">
        <w:rPr>
          <w:rFonts w:asciiTheme="minorHAnsi" w:hAnsiTheme="minorHAnsi" w:cstheme="minorHAnsi"/>
          <w:b/>
          <w:color w:val="000000" w:themeColor="text1"/>
        </w:rPr>
        <w:t xml:space="preserve"> </w:t>
      </w:r>
      <w:r w:rsidR="00D46482" w:rsidRPr="00935C8A">
        <w:rPr>
          <w:rFonts w:asciiTheme="minorHAnsi" w:hAnsiTheme="minorHAnsi" w:cstheme="minorHAnsi"/>
          <w:b/>
          <w:color w:val="000000" w:themeColor="text1"/>
        </w:rPr>
        <w:t>–</w:t>
      </w:r>
      <w:r w:rsidR="007E6BB5">
        <w:rPr>
          <w:rFonts w:asciiTheme="minorHAnsi" w:hAnsiTheme="minorHAnsi" w:cstheme="minorHAnsi"/>
          <w:b/>
          <w:color w:val="000000" w:themeColor="text1"/>
        </w:rPr>
        <w:t xml:space="preserve"> </w:t>
      </w:r>
      <w:r w:rsidR="00935C8A">
        <w:rPr>
          <w:rFonts w:asciiTheme="minorHAnsi" w:hAnsiTheme="minorHAnsi" w:cstheme="minorHAnsi"/>
          <w:b/>
          <w:color w:val="000000" w:themeColor="text1"/>
        </w:rPr>
        <w:t>#</w:t>
      </w:r>
      <w:r w:rsidR="009B7D33">
        <w:rPr>
          <w:rFonts w:asciiTheme="minorHAnsi" w:hAnsiTheme="minorHAnsi" w:cstheme="minorHAnsi"/>
          <w:b/>
          <w:color w:val="000000" w:themeColor="text1"/>
        </w:rPr>
        <w:t>6</w:t>
      </w:r>
      <w:r w:rsidR="007E6BB5">
        <w:rPr>
          <w:rFonts w:asciiTheme="minorHAnsi" w:hAnsiTheme="minorHAnsi" w:cstheme="minorHAnsi"/>
          <w:b/>
          <w:color w:val="000000" w:themeColor="text1"/>
        </w:rPr>
        <w:tab/>
      </w:r>
      <w:r w:rsidR="00CE55D9">
        <w:rPr>
          <w:rFonts w:asciiTheme="minorHAnsi" w:hAnsiTheme="minorHAnsi" w:cstheme="minorHAnsi"/>
          <w:b/>
          <w:color w:val="000000" w:themeColor="text1"/>
        </w:rPr>
        <w:t>M</w:t>
      </w:r>
      <w:r w:rsidR="00C6554C">
        <w:rPr>
          <w:rFonts w:asciiTheme="minorHAnsi" w:hAnsiTheme="minorHAnsi" w:cstheme="minorHAnsi"/>
          <w:b/>
          <w:color w:val="000000" w:themeColor="text1"/>
        </w:rPr>
        <w:t>AN OF ZEAL</w:t>
      </w:r>
    </w:p>
    <w:p w14:paraId="352DC7C2" w14:textId="2B527B62" w:rsidR="00963F4A" w:rsidRDefault="001063B1" w:rsidP="009D17E9">
      <w:pPr>
        <w:jc w:val="center"/>
        <w:rPr>
          <w:rFonts w:asciiTheme="minorHAnsi" w:hAnsiTheme="minorHAnsi" w:cstheme="minorHAnsi"/>
          <w:color w:val="000000" w:themeColor="text1"/>
        </w:rPr>
      </w:pPr>
      <w:r w:rsidRPr="00935C8A">
        <w:rPr>
          <w:rFonts w:asciiTheme="minorHAnsi" w:hAnsiTheme="minorHAnsi" w:cstheme="minorHAnsi"/>
          <w:color w:val="000000" w:themeColor="text1"/>
        </w:rPr>
        <w:t xml:space="preserve">Call Study – </w:t>
      </w:r>
      <w:r w:rsidR="00A769EC" w:rsidRPr="00935C8A">
        <w:rPr>
          <w:rFonts w:asciiTheme="minorHAnsi" w:hAnsiTheme="minorHAnsi" w:cstheme="minorHAnsi"/>
          <w:color w:val="000000" w:themeColor="text1"/>
        </w:rPr>
        <w:t>Jason Park</w:t>
      </w:r>
    </w:p>
    <w:p w14:paraId="3BAAED84" w14:textId="5C837149" w:rsidR="0070632D" w:rsidRDefault="007E6BB5" w:rsidP="009D17E9">
      <w:pPr>
        <w:jc w:val="center"/>
        <w:rPr>
          <w:rFonts w:asciiTheme="minorHAnsi" w:hAnsiTheme="minorHAnsi" w:cstheme="minorHAnsi"/>
          <w:color w:val="000000" w:themeColor="text1"/>
        </w:rPr>
      </w:pPr>
      <w:r w:rsidRPr="007E6BB5">
        <w:rPr>
          <w:rFonts w:asciiTheme="minorHAnsi" w:hAnsiTheme="minorHAnsi" w:cstheme="minorHAnsi"/>
          <w:i/>
          <w:iCs/>
          <w:color w:val="000000" w:themeColor="text1"/>
          <w:sz w:val="21"/>
          <w:szCs w:val="21"/>
        </w:rPr>
        <w:t>for zeal for your house consumes me</w:t>
      </w:r>
      <w:r w:rsidRPr="007E6BB5">
        <w:rPr>
          <w:rFonts w:asciiTheme="minorHAnsi" w:hAnsiTheme="minorHAnsi" w:cstheme="minorHAnsi"/>
          <w:i/>
          <w:iCs/>
          <w:color w:val="000000" w:themeColor="text1"/>
          <w:sz w:val="21"/>
          <w:szCs w:val="21"/>
        </w:rPr>
        <w:t xml:space="preserve">, </w:t>
      </w:r>
      <w:r w:rsidRPr="007E6BB5">
        <w:rPr>
          <w:rFonts w:asciiTheme="minorHAnsi" w:hAnsiTheme="minorHAnsi" w:cstheme="minorHAnsi"/>
          <w:i/>
          <w:iCs/>
          <w:color w:val="000000" w:themeColor="text1"/>
          <w:sz w:val="21"/>
          <w:szCs w:val="21"/>
        </w:rPr>
        <w:t>and the insults of those who insult you fall on me.</w:t>
      </w:r>
      <w:r>
        <w:rPr>
          <w:rFonts w:asciiTheme="minorHAnsi" w:hAnsiTheme="minorHAnsi" w:cstheme="minorHAnsi"/>
          <w:color w:val="000000" w:themeColor="text1"/>
        </w:rPr>
        <w:t xml:space="preserve"> </w:t>
      </w:r>
      <w:r w:rsidRPr="007E6BB5">
        <w:rPr>
          <w:rFonts w:asciiTheme="minorHAnsi" w:hAnsiTheme="minorHAnsi" w:cstheme="minorHAnsi"/>
          <w:b/>
          <w:bCs/>
          <w:color w:val="000000" w:themeColor="text1"/>
        </w:rPr>
        <w:t>Ps. 69:9</w:t>
      </w:r>
    </w:p>
    <w:p w14:paraId="55414A6B" w14:textId="77777777" w:rsidR="007E6BB5" w:rsidRDefault="007E6BB5" w:rsidP="007E6BB5">
      <w:pPr>
        <w:jc w:val="center"/>
        <w:rPr>
          <w:rFonts w:asciiTheme="minorHAnsi" w:hAnsiTheme="minorHAnsi" w:cstheme="minorHAnsi"/>
          <w:b/>
          <w:bCs/>
          <w:color w:val="000000" w:themeColor="text1"/>
        </w:rPr>
      </w:pPr>
    </w:p>
    <w:p w14:paraId="5DEA6D30" w14:textId="0240B48F" w:rsidR="00356EED" w:rsidRPr="00356EED" w:rsidRDefault="00356EED" w:rsidP="000618D1">
      <w:pPr>
        <w:spacing w:line="360" w:lineRule="auto"/>
        <w:jc w:val="center"/>
        <w:rPr>
          <w:rFonts w:asciiTheme="minorHAnsi" w:hAnsiTheme="minorHAnsi" w:cstheme="minorHAnsi"/>
          <w:b/>
          <w:bCs/>
          <w:color w:val="000000" w:themeColor="text1"/>
        </w:rPr>
      </w:pPr>
      <w:r w:rsidRPr="00356EED">
        <w:rPr>
          <w:rFonts w:asciiTheme="minorHAnsi" w:hAnsiTheme="minorHAnsi" w:cstheme="minorHAnsi"/>
          <w:b/>
          <w:bCs/>
          <w:color w:val="000000" w:themeColor="text1"/>
        </w:rPr>
        <w:t>A MAN WITH A STRONG FOUNDATION:</w:t>
      </w:r>
      <w:r w:rsidR="009B7D33">
        <w:rPr>
          <w:rFonts w:asciiTheme="minorHAnsi" w:hAnsiTheme="minorHAnsi" w:cstheme="minorHAnsi"/>
          <w:b/>
          <w:bCs/>
          <w:color w:val="000000" w:themeColor="text1"/>
        </w:rPr>
        <w:t xml:space="preserve"> </w:t>
      </w:r>
    </w:p>
    <w:p w14:paraId="34537F95" w14:textId="2DC587B8" w:rsidR="00356EED" w:rsidRDefault="00356EED" w:rsidP="00732CB0">
      <w:pPr>
        <w:spacing w:line="360" w:lineRule="auto"/>
        <w:jc w:val="center"/>
        <w:rPr>
          <w:rFonts w:asciiTheme="minorHAnsi" w:hAnsiTheme="minorHAnsi" w:cstheme="minorHAnsi"/>
          <w:b/>
          <w:bCs/>
          <w:color w:val="000000" w:themeColor="text1"/>
        </w:rPr>
      </w:pPr>
      <w:r w:rsidRPr="007E6BB5">
        <w:rPr>
          <w:rFonts w:asciiTheme="minorHAnsi" w:hAnsiTheme="minorHAnsi" w:cstheme="minorHAnsi"/>
          <w:color w:val="000000" w:themeColor="text1"/>
          <w:sz w:val="22"/>
          <w:szCs w:val="22"/>
        </w:rPr>
        <w:t>TAKES</w:t>
      </w:r>
      <w:r w:rsidRPr="007E6BB5">
        <w:rPr>
          <w:rFonts w:asciiTheme="minorHAnsi" w:hAnsiTheme="minorHAnsi" w:cstheme="minorHAnsi"/>
          <w:b/>
          <w:bCs/>
          <w:color w:val="000000" w:themeColor="text1"/>
          <w:sz w:val="22"/>
          <w:szCs w:val="22"/>
        </w:rPr>
        <w:t xml:space="preserve"> TERRITORY</w:t>
      </w:r>
      <w:r w:rsidR="000618D1" w:rsidRPr="007E6BB5">
        <w:rPr>
          <w:rFonts w:asciiTheme="minorHAnsi" w:hAnsiTheme="minorHAnsi" w:cstheme="minorHAnsi"/>
          <w:b/>
          <w:bCs/>
          <w:color w:val="000000" w:themeColor="text1"/>
          <w:sz w:val="22"/>
          <w:szCs w:val="22"/>
        </w:rPr>
        <w:tab/>
      </w:r>
      <w:r w:rsidRPr="007E6BB5">
        <w:rPr>
          <w:rFonts w:asciiTheme="minorHAnsi" w:hAnsiTheme="minorHAnsi" w:cstheme="minorHAnsi"/>
          <w:color w:val="000000" w:themeColor="text1"/>
          <w:sz w:val="22"/>
          <w:szCs w:val="22"/>
        </w:rPr>
        <w:t>KNOWS WHO HE IS –</w:t>
      </w:r>
      <w:r w:rsidRPr="007E6BB5">
        <w:rPr>
          <w:rFonts w:asciiTheme="minorHAnsi" w:hAnsiTheme="minorHAnsi" w:cstheme="minorHAnsi"/>
          <w:b/>
          <w:bCs/>
          <w:color w:val="000000" w:themeColor="text1"/>
          <w:sz w:val="22"/>
          <w:szCs w:val="22"/>
        </w:rPr>
        <w:t xml:space="preserve"> IDENTITY</w:t>
      </w:r>
      <w:r w:rsidR="000618D1" w:rsidRPr="007E6BB5">
        <w:rPr>
          <w:rFonts w:asciiTheme="minorHAnsi" w:hAnsiTheme="minorHAnsi" w:cstheme="minorHAnsi"/>
          <w:b/>
          <w:bCs/>
          <w:color w:val="000000" w:themeColor="text1"/>
          <w:sz w:val="22"/>
          <w:szCs w:val="22"/>
        </w:rPr>
        <w:tab/>
      </w:r>
      <w:r w:rsidR="007E6BB5">
        <w:rPr>
          <w:rFonts w:asciiTheme="minorHAnsi" w:hAnsiTheme="minorHAnsi" w:cstheme="minorHAnsi"/>
          <w:b/>
          <w:bCs/>
          <w:color w:val="000000" w:themeColor="text1"/>
          <w:sz w:val="22"/>
          <w:szCs w:val="22"/>
        </w:rPr>
        <w:tab/>
      </w:r>
      <w:r w:rsidRPr="007E6BB5">
        <w:rPr>
          <w:rFonts w:asciiTheme="minorHAnsi" w:hAnsiTheme="minorHAnsi" w:cstheme="minorHAnsi"/>
          <w:color w:val="000000" w:themeColor="text1"/>
          <w:sz w:val="22"/>
          <w:szCs w:val="22"/>
        </w:rPr>
        <w:t>KNOWS WHAT HE DOES –</w:t>
      </w:r>
      <w:r w:rsidRPr="007E6BB5">
        <w:rPr>
          <w:rFonts w:asciiTheme="minorHAnsi" w:hAnsiTheme="minorHAnsi" w:cstheme="minorHAnsi"/>
          <w:b/>
          <w:bCs/>
          <w:color w:val="000000" w:themeColor="text1"/>
          <w:sz w:val="22"/>
          <w:szCs w:val="22"/>
        </w:rPr>
        <w:t xml:space="preserve"> MISSION</w:t>
      </w:r>
      <w:r w:rsidR="007E6BB5">
        <w:rPr>
          <w:rFonts w:asciiTheme="minorHAnsi" w:hAnsiTheme="minorHAnsi" w:cstheme="minorHAnsi"/>
          <w:b/>
          <w:bCs/>
          <w:color w:val="000000" w:themeColor="text1"/>
          <w:sz w:val="22"/>
          <w:szCs w:val="22"/>
        </w:rPr>
        <w:tab/>
      </w:r>
      <w:r w:rsidRPr="007E6BB5">
        <w:rPr>
          <w:rFonts w:asciiTheme="minorHAnsi" w:hAnsiTheme="minorHAnsi" w:cstheme="minorHAnsi"/>
          <w:color w:val="000000" w:themeColor="text1"/>
          <w:sz w:val="22"/>
          <w:szCs w:val="22"/>
        </w:rPr>
        <w:t>HAS</w:t>
      </w:r>
      <w:r w:rsidR="00732CB0">
        <w:rPr>
          <w:rFonts w:asciiTheme="minorHAnsi" w:hAnsiTheme="minorHAnsi" w:cstheme="minorHAnsi"/>
          <w:color w:val="000000" w:themeColor="text1"/>
          <w:sz w:val="22"/>
          <w:szCs w:val="22"/>
        </w:rPr>
        <w:t xml:space="preserve"> </w:t>
      </w:r>
      <w:r w:rsidR="009B285F">
        <w:rPr>
          <w:rFonts w:asciiTheme="minorHAnsi" w:hAnsiTheme="minorHAnsi" w:cstheme="minorHAnsi"/>
          <w:color w:val="000000" w:themeColor="text1"/>
          <w:sz w:val="22"/>
          <w:szCs w:val="22"/>
        </w:rPr>
        <w:t>–</w:t>
      </w:r>
      <w:r w:rsidR="005F474F">
        <w:rPr>
          <w:rFonts w:asciiTheme="minorHAnsi" w:hAnsiTheme="minorHAnsi" w:cstheme="minorHAnsi"/>
          <w:color w:val="000000" w:themeColor="text1"/>
          <w:sz w:val="22"/>
          <w:szCs w:val="22"/>
        </w:rPr>
        <w:t xml:space="preserve"> </w:t>
      </w:r>
      <w:r w:rsidR="005F474F" w:rsidRPr="009B285F">
        <w:rPr>
          <w:rFonts w:asciiTheme="minorHAnsi" w:hAnsiTheme="minorHAnsi" w:cstheme="minorHAnsi"/>
          <w:b/>
          <w:bCs/>
          <w:color w:val="000000" w:themeColor="text1"/>
          <w:sz w:val="22"/>
          <w:szCs w:val="22"/>
        </w:rPr>
        <w:t>AUTHORITY</w:t>
      </w:r>
      <w:r w:rsidR="009B285F">
        <w:rPr>
          <w:rFonts w:asciiTheme="minorHAnsi" w:hAnsiTheme="minorHAnsi" w:cstheme="minorHAnsi"/>
          <w:b/>
          <w:bCs/>
          <w:color w:val="000000" w:themeColor="text1"/>
          <w:sz w:val="22"/>
          <w:szCs w:val="22"/>
        </w:rPr>
        <w:t xml:space="preserve"> </w:t>
      </w:r>
      <w:r w:rsidR="007E6BB5" w:rsidRPr="007E6BB5">
        <w:rPr>
          <w:rFonts w:asciiTheme="minorHAnsi" w:hAnsiTheme="minorHAnsi" w:cstheme="minorHAnsi"/>
          <w:color w:val="000000" w:themeColor="text1"/>
        </w:rPr>
        <w:t>HAS</w:t>
      </w:r>
      <w:r w:rsidR="007E6BB5">
        <w:rPr>
          <w:rFonts w:asciiTheme="minorHAnsi" w:hAnsiTheme="minorHAnsi" w:cstheme="minorHAnsi"/>
          <w:b/>
          <w:bCs/>
          <w:color w:val="000000" w:themeColor="text1"/>
        </w:rPr>
        <w:t xml:space="preserve"> </w:t>
      </w:r>
      <w:r w:rsidR="00732CB0">
        <w:rPr>
          <w:rFonts w:asciiTheme="minorHAnsi" w:hAnsiTheme="minorHAnsi" w:cstheme="minorHAnsi"/>
          <w:b/>
          <w:bCs/>
          <w:color w:val="000000" w:themeColor="text1"/>
        </w:rPr>
        <w:t xml:space="preserve">- </w:t>
      </w:r>
      <w:r w:rsidR="007E6BB5">
        <w:rPr>
          <w:rFonts w:asciiTheme="minorHAnsi" w:hAnsiTheme="minorHAnsi" w:cstheme="minorHAnsi"/>
          <w:b/>
          <w:bCs/>
          <w:color w:val="000000" w:themeColor="text1"/>
        </w:rPr>
        <w:t>ZEAL</w:t>
      </w:r>
    </w:p>
    <w:p w14:paraId="5A0C93DE" w14:textId="2D118B67" w:rsidR="00732CB0" w:rsidRPr="007E6BB5" w:rsidRDefault="00732CB0" w:rsidP="00732CB0">
      <w:pPr>
        <w:rPr>
          <w:rFonts w:asciiTheme="minorHAnsi" w:hAnsiTheme="minorHAnsi" w:cstheme="minorHAnsi"/>
          <w:b/>
          <w:bCs/>
          <w:color w:val="000000" w:themeColor="text1"/>
          <w:sz w:val="22"/>
          <w:szCs w:val="22"/>
        </w:rPr>
      </w:pPr>
      <w:r w:rsidRPr="00714593">
        <w:rPr>
          <w:rFonts w:asciiTheme="minorHAnsi" w:hAnsiTheme="minorHAnsi" w:cstheme="minorHAnsi"/>
          <w:b/>
          <w:bCs/>
          <w:color w:val="000000" w:themeColor="text1"/>
        </w:rPr>
        <w:t xml:space="preserve">ZEAL: </w:t>
      </w:r>
      <w:r w:rsidRPr="00732CB0">
        <w:rPr>
          <w:rFonts w:asciiTheme="minorHAnsi" w:hAnsiTheme="minorHAnsi" w:cstheme="minorHAnsi"/>
          <w:color w:val="000000" w:themeColor="text1"/>
          <w:sz w:val="22"/>
          <w:szCs w:val="22"/>
        </w:rPr>
        <w:t>a great energy or enthusiasm in pursuit of a cause or an objective</w:t>
      </w:r>
      <w:r>
        <w:rPr>
          <w:rFonts w:asciiTheme="minorHAnsi" w:hAnsiTheme="minorHAnsi" w:cstheme="minorHAnsi"/>
          <w:color w:val="000000" w:themeColor="text1"/>
          <w:sz w:val="22"/>
          <w:szCs w:val="22"/>
        </w:rPr>
        <w:t xml:space="preserve"> (passion or fervor).</w:t>
      </w:r>
    </w:p>
    <w:p w14:paraId="6557885C" w14:textId="77777777" w:rsidR="00732CB0" w:rsidRDefault="00732CB0" w:rsidP="00EA7970">
      <w:pPr>
        <w:ind w:firstLine="720"/>
        <w:rPr>
          <w:rFonts w:asciiTheme="minorHAnsi" w:hAnsiTheme="minorHAnsi" w:cstheme="minorHAnsi"/>
          <w:vertAlign w:val="superscript"/>
        </w:rPr>
      </w:pPr>
    </w:p>
    <w:p w14:paraId="2B8B51D6" w14:textId="7648E3C9" w:rsidR="0070632D" w:rsidRDefault="00C6554C" w:rsidP="00EA7970">
      <w:pPr>
        <w:ind w:firstLine="720"/>
        <w:rPr>
          <w:rFonts w:asciiTheme="minorHAnsi" w:hAnsiTheme="minorHAnsi" w:cstheme="minorHAnsi"/>
          <w:b/>
          <w:bCs/>
        </w:rPr>
      </w:pPr>
      <w:r w:rsidRPr="00C6554C">
        <w:rPr>
          <w:rFonts w:asciiTheme="minorHAnsi" w:hAnsiTheme="minorHAnsi" w:cstheme="minorHAnsi"/>
          <w:vertAlign w:val="superscript"/>
        </w:rPr>
        <w:t>11 </w:t>
      </w:r>
      <w:r w:rsidRPr="00C6554C">
        <w:rPr>
          <w:rFonts w:asciiTheme="minorHAnsi" w:hAnsiTheme="minorHAnsi" w:cstheme="minorHAnsi"/>
        </w:rPr>
        <w:t>For the grace of God that brings salvation has appeared to all men, </w:t>
      </w:r>
      <w:r w:rsidRPr="00C6554C">
        <w:rPr>
          <w:rFonts w:asciiTheme="minorHAnsi" w:hAnsiTheme="minorHAnsi" w:cstheme="minorHAnsi"/>
          <w:vertAlign w:val="superscript"/>
        </w:rPr>
        <w:t>12 </w:t>
      </w:r>
      <w:r w:rsidRPr="00C6554C">
        <w:rPr>
          <w:rFonts w:asciiTheme="minorHAnsi" w:hAnsiTheme="minorHAnsi" w:cstheme="minorHAnsi"/>
        </w:rPr>
        <w:t>teaching us that, denying ungodliness and worldly lusts, we should live soberly, righteously, and godly in the present age, </w:t>
      </w:r>
      <w:r w:rsidRPr="00C6554C">
        <w:rPr>
          <w:rFonts w:asciiTheme="minorHAnsi" w:hAnsiTheme="minorHAnsi" w:cstheme="minorHAnsi"/>
          <w:vertAlign w:val="superscript"/>
        </w:rPr>
        <w:t>13 </w:t>
      </w:r>
      <w:r w:rsidRPr="00C6554C">
        <w:rPr>
          <w:rFonts w:asciiTheme="minorHAnsi" w:hAnsiTheme="minorHAnsi" w:cstheme="minorHAnsi"/>
        </w:rPr>
        <w:t>looking for the blessed hope and glorious appearing of our great God and Savior Jesus Christ, </w:t>
      </w:r>
      <w:r w:rsidRPr="00C6554C">
        <w:rPr>
          <w:rFonts w:asciiTheme="minorHAnsi" w:hAnsiTheme="minorHAnsi" w:cstheme="minorHAnsi"/>
          <w:vertAlign w:val="superscript"/>
        </w:rPr>
        <w:t>14 </w:t>
      </w:r>
      <w:r w:rsidRPr="00C6554C">
        <w:rPr>
          <w:rFonts w:asciiTheme="minorHAnsi" w:hAnsiTheme="minorHAnsi" w:cstheme="minorHAnsi"/>
        </w:rPr>
        <w:t>who gave Himself for us, that He might redeem us from every lawless deed and purify for Himself </w:t>
      </w:r>
      <w:r w:rsidRPr="00C6554C">
        <w:rPr>
          <w:rFonts w:asciiTheme="minorHAnsi" w:hAnsiTheme="minorHAnsi" w:cstheme="minorHAnsi"/>
          <w:i/>
          <w:iCs/>
        </w:rPr>
        <w:t>His</w:t>
      </w:r>
      <w:r w:rsidRPr="00C6554C">
        <w:rPr>
          <w:rFonts w:asciiTheme="minorHAnsi" w:hAnsiTheme="minorHAnsi" w:cstheme="minorHAnsi"/>
        </w:rPr>
        <w:t xml:space="preserve"> own special people, </w:t>
      </w:r>
      <w:r w:rsidRPr="00C6554C">
        <w:rPr>
          <w:rFonts w:asciiTheme="minorHAnsi" w:hAnsiTheme="minorHAnsi" w:cstheme="minorHAnsi"/>
          <w:b/>
          <w:bCs/>
        </w:rPr>
        <w:t>zealous</w:t>
      </w:r>
      <w:r w:rsidRPr="00C6554C">
        <w:rPr>
          <w:rFonts w:asciiTheme="minorHAnsi" w:hAnsiTheme="minorHAnsi" w:cstheme="minorHAnsi"/>
        </w:rPr>
        <w:t xml:space="preserve"> for good works.</w:t>
      </w:r>
      <w:r w:rsidRPr="00C6554C">
        <w:rPr>
          <w:rFonts w:asciiTheme="minorHAnsi" w:hAnsiTheme="minorHAnsi" w:cstheme="minorHAnsi"/>
          <w:b/>
          <w:bCs/>
        </w:rPr>
        <w:t xml:space="preserve"> </w:t>
      </w:r>
      <w:r w:rsidR="0070632D" w:rsidRPr="0070632D">
        <w:rPr>
          <w:rFonts w:asciiTheme="minorHAnsi" w:hAnsiTheme="minorHAnsi" w:cstheme="minorHAnsi"/>
          <w:b/>
          <w:bCs/>
        </w:rPr>
        <w:t>Titus 2:11-15</w:t>
      </w:r>
      <w:r w:rsidR="007E6BB5">
        <w:rPr>
          <w:rFonts w:asciiTheme="minorHAnsi" w:hAnsiTheme="minorHAnsi" w:cstheme="minorHAnsi"/>
          <w:b/>
          <w:bCs/>
        </w:rPr>
        <w:t xml:space="preserve"> NKJV</w:t>
      </w:r>
    </w:p>
    <w:p w14:paraId="3684970C" w14:textId="77777777" w:rsidR="0070632D" w:rsidRDefault="0070632D" w:rsidP="0070632D">
      <w:pPr>
        <w:rPr>
          <w:rFonts w:asciiTheme="minorHAnsi" w:hAnsiTheme="minorHAnsi" w:cstheme="minorHAnsi"/>
          <w:b/>
          <w:bCs/>
        </w:rPr>
      </w:pPr>
    </w:p>
    <w:p w14:paraId="517B98EB" w14:textId="3376E610" w:rsidR="009B285F" w:rsidRDefault="009B285F" w:rsidP="009B285F">
      <w:pPr>
        <w:jc w:val="center"/>
        <w:rPr>
          <w:rFonts w:asciiTheme="minorHAnsi" w:hAnsiTheme="minorHAnsi" w:cstheme="minorHAnsi"/>
          <w:b/>
          <w:bCs/>
        </w:rPr>
      </w:pPr>
      <w:r>
        <w:rPr>
          <w:rFonts w:asciiTheme="minorHAnsi" w:hAnsiTheme="minorHAnsi" w:cstheme="minorHAnsi"/>
          <w:b/>
          <w:bCs/>
        </w:rPr>
        <w:t xml:space="preserve">ZEAL = </w:t>
      </w:r>
      <w:r w:rsidRPr="009B285F">
        <w:rPr>
          <w:rFonts w:asciiTheme="minorHAnsi" w:hAnsiTheme="minorHAnsi" w:cstheme="minorHAnsi"/>
          <w:b/>
          <w:bCs/>
          <w:highlight w:val="yellow"/>
        </w:rPr>
        <w:t>GOD’S WORD</w:t>
      </w:r>
      <w:r>
        <w:rPr>
          <w:rFonts w:asciiTheme="minorHAnsi" w:hAnsiTheme="minorHAnsi" w:cstheme="minorHAnsi"/>
          <w:b/>
          <w:bCs/>
        </w:rPr>
        <w:t xml:space="preserve"> + </w:t>
      </w:r>
      <w:r w:rsidRPr="009B285F">
        <w:rPr>
          <w:rFonts w:asciiTheme="minorHAnsi" w:hAnsiTheme="minorHAnsi" w:cstheme="minorHAnsi"/>
          <w:b/>
          <w:bCs/>
          <w:highlight w:val="yellow"/>
        </w:rPr>
        <w:t>PASSION</w:t>
      </w:r>
      <w:r>
        <w:rPr>
          <w:rFonts w:asciiTheme="minorHAnsi" w:hAnsiTheme="minorHAnsi" w:cstheme="minorHAnsi"/>
          <w:b/>
          <w:bCs/>
        </w:rPr>
        <w:t xml:space="preserve"> + </w:t>
      </w:r>
      <w:r w:rsidRPr="009B285F">
        <w:rPr>
          <w:rFonts w:asciiTheme="minorHAnsi" w:hAnsiTheme="minorHAnsi" w:cstheme="minorHAnsi"/>
          <w:b/>
          <w:bCs/>
          <w:highlight w:val="yellow"/>
        </w:rPr>
        <w:t>ACTION</w:t>
      </w:r>
    </w:p>
    <w:p w14:paraId="2207A373" w14:textId="77777777" w:rsidR="0022557B" w:rsidRDefault="0022557B" w:rsidP="0070632D">
      <w:pPr>
        <w:rPr>
          <w:rFonts w:asciiTheme="minorHAnsi" w:hAnsiTheme="minorHAnsi" w:cstheme="minorHAnsi"/>
          <w:b/>
          <w:bCs/>
        </w:rPr>
      </w:pPr>
    </w:p>
    <w:p w14:paraId="34ED50ED" w14:textId="77777777" w:rsidR="00C57C88" w:rsidRDefault="00C57C88" w:rsidP="0070632D">
      <w:pPr>
        <w:rPr>
          <w:rFonts w:asciiTheme="minorHAnsi" w:hAnsiTheme="minorHAnsi" w:cstheme="minorHAnsi"/>
          <w:b/>
          <w:bCs/>
        </w:rPr>
      </w:pPr>
    </w:p>
    <w:p w14:paraId="56B5C11A" w14:textId="638936C9" w:rsidR="005F474F" w:rsidRDefault="005F474F" w:rsidP="0070632D">
      <w:pPr>
        <w:rPr>
          <w:rFonts w:asciiTheme="minorHAnsi" w:hAnsiTheme="minorHAnsi" w:cstheme="minorHAnsi"/>
          <w:b/>
          <w:bCs/>
        </w:rPr>
      </w:pPr>
      <w:r w:rsidRPr="009B285F">
        <w:rPr>
          <w:rFonts w:asciiTheme="minorHAnsi" w:hAnsiTheme="minorHAnsi" w:cstheme="minorHAnsi"/>
          <w:b/>
          <w:bCs/>
          <w:highlight w:val="yellow"/>
        </w:rPr>
        <w:t>ROOTED</w:t>
      </w:r>
      <w:r>
        <w:rPr>
          <w:rFonts w:asciiTheme="minorHAnsi" w:hAnsiTheme="minorHAnsi" w:cstheme="minorHAnsi"/>
          <w:b/>
          <w:bCs/>
        </w:rPr>
        <w:t xml:space="preserve"> IN </w:t>
      </w:r>
      <w:r w:rsidRPr="009B285F">
        <w:rPr>
          <w:rFonts w:asciiTheme="minorHAnsi" w:hAnsiTheme="minorHAnsi" w:cstheme="minorHAnsi"/>
          <w:b/>
          <w:bCs/>
        </w:rPr>
        <w:t>GOD’S WORD</w:t>
      </w:r>
    </w:p>
    <w:p w14:paraId="0DF671A8" w14:textId="059AD4AC" w:rsidR="005F474F" w:rsidRDefault="005F474F" w:rsidP="0070632D">
      <w:pPr>
        <w:rPr>
          <w:rFonts w:asciiTheme="minorHAnsi" w:hAnsiTheme="minorHAnsi" w:cstheme="minorHAnsi"/>
          <w:b/>
          <w:bCs/>
        </w:rPr>
      </w:pPr>
      <w:r w:rsidRPr="005F474F">
        <w:rPr>
          <w:rFonts w:asciiTheme="minorHAnsi" w:hAnsiTheme="minorHAnsi" w:cstheme="minorHAnsi"/>
        </w:rPr>
        <w:t xml:space="preserve">Brothers and sisters, my heart’s desire and </w:t>
      </w:r>
      <w:proofErr w:type="spellStart"/>
      <w:r w:rsidRPr="005F474F">
        <w:rPr>
          <w:rFonts w:asciiTheme="minorHAnsi" w:hAnsiTheme="minorHAnsi" w:cstheme="minorHAnsi"/>
        </w:rPr>
        <w:t>prayer</w:t>
      </w:r>
      <w:proofErr w:type="spellEnd"/>
      <w:r w:rsidRPr="005F474F">
        <w:rPr>
          <w:rFonts w:asciiTheme="minorHAnsi" w:hAnsiTheme="minorHAnsi" w:cstheme="minorHAnsi"/>
        </w:rPr>
        <w:t xml:space="preserve"> to God for the Israelites is that they may be saved. </w:t>
      </w:r>
      <w:r w:rsidRPr="005F474F">
        <w:rPr>
          <w:rFonts w:asciiTheme="minorHAnsi" w:hAnsiTheme="minorHAnsi" w:cstheme="minorHAnsi"/>
          <w:vertAlign w:val="superscript"/>
        </w:rPr>
        <w:t>2 </w:t>
      </w:r>
      <w:r w:rsidRPr="005F474F">
        <w:rPr>
          <w:rFonts w:asciiTheme="minorHAnsi" w:hAnsiTheme="minorHAnsi" w:cstheme="minorHAnsi"/>
        </w:rPr>
        <w:t>For I can testify about them that they are zealous for God, but their zeal is not based on knowledge.</w:t>
      </w:r>
      <w:r>
        <w:rPr>
          <w:rFonts w:asciiTheme="minorHAnsi" w:hAnsiTheme="minorHAnsi" w:cstheme="minorHAnsi"/>
          <w:b/>
          <w:bCs/>
        </w:rPr>
        <w:t xml:space="preserve"> Rom. 10:1-2</w:t>
      </w:r>
    </w:p>
    <w:p w14:paraId="42485DAC" w14:textId="77777777" w:rsidR="005F474F" w:rsidRDefault="005F474F" w:rsidP="0070632D">
      <w:pPr>
        <w:rPr>
          <w:rFonts w:asciiTheme="minorHAnsi" w:hAnsiTheme="minorHAnsi" w:cstheme="minorHAnsi"/>
          <w:b/>
          <w:bCs/>
        </w:rPr>
      </w:pPr>
    </w:p>
    <w:p w14:paraId="6769D424" w14:textId="4EA45DDA" w:rsidR="00B6386F" w:rsidRPr="00B6386F" w:rsidRDefault="00B6386F" w:rsidP="0070632D">
      <w:pPr>
        <w:rPr>
          <w:rFonts w:asciiTheme="minorHAnsi" w:hAnsiTheme="minorHAnsi" w:cstheme="minorHAnsi"/>
        </w:rPr>
      </w:pPr>
      <w:r w:rsidRPr="00B6386F">
        <w:rPr>
          <w:rFonts w:asciiTheme="minorHAnsi" w:hAnsiTheme="minorHAnsi" w:cstheme="minorHAnsi"/>
          <w:vertAlign w:val="superscript"/>
        </w:rPr>
        <w:t>7</w:t>
      </w:r>
      <w:r w:rsidRPr="00B6386F">
        <w:rPr>
          <w:rFonts w:asciiTheme="minorHAnsi" w:hAnsiTheme="minorHAnsi" w:cstheme="minorHAnsi"/>
        </w:rPr>
        <w:t>The law of the Lord is perfect,</w:t>
      </w:r>
      <w:r w:rsidRPr="00B6386F">
        <w:rPr>
          <w:rFonts w:asciiTheme="minorHAnsi" w:hAnsiTheme="minorHAnsi" w:cstheme="minorHAnsi"/>
        </w:rPr>
        <w:t xml:space="preserve"> </w:t>
      </w:r>
      <w:r w:rsidRPr="008F196B">
        <w:rPr>
          <w:rFonts w:asciiTheme="minorHAnsi" w:hAnsiTheme="minorHAnsi" w:cstheme="minorHAnsi"/>
          <w:u w:val="single"/>
        </w:rPr>
        <w:t>refreshing the soul</w:t>
      </w:r>
      <w:r w:rsidRPr="00B6386F">
        <w:rPr>
          <w:rFonts w:asciiTheme="minorHAnsi" w:hAnsiTheme="minorHAnsi" w:cstheme="minorHAnsi"/>
        </w:rPr>
        <w:t>.</w:t>
      </w:r>
      <w:r w:rsidRPr="00B6386F">
        <w:rPr>
          <w:rFonts w:asciiTheme="minorHAnsi" w:hAnsiTheme="minorHAnsi" w:cstheme="minorHAnsi"/>
        </w:rPr>
        <w:t xml:space="preserve"> </w:t>
      </w:r>
      <w:r w:rsidRPr="00B6386F">
        <w:rPr>
          <w:rFonts w:asciiTheme="minorHAnsi" w:hAnsiTheme="minorHAnsi" w:cstheme="minorHAnsi"/>
        </w:rPr>
        <w:t>The statutes of the Lord are trustworthy,</w:t>
      </w:r>
      <w:r w:rsidRPr="00B6386F">
        <w:rPr>
          <w:rFonts w:asciiTheme="minorHAnsi" w:hAnsiTheme="minorHAnsi" w:cstheme="minorHAnsi"/>
        </w:rPr>
        <w:t xml:space="preserve"> </w:t>
      </w:r>
      <w:r w:rsidRPr="008F196B">
        <w:rPr>
          <w:rFonts w:asciiTheme="minorHAnsi" w:hAnsiTheme="minorHAnsi" w:cstheme="minorHAnsi"/>
          <w:u w:val="single"/>
        </w:rPr>
        <w:t>making wise</w:t>
      </w:r>
      <w:r w:rsidRPr="00B6386F">
        <w:rPr>
          <w:rFonts w:asciiTheme="minorHAnsi" w:hAnsiTheme="minorHAnsi" w:cstheme="minorHAnsi"/>
        </w:rPr>
        <w:t xml:space="preserve"> the simple.</w:t>
      </w:r>
      <w:r w:rsidRPr="00B6386F">
        <w:rPr>
          <w:rFonts w:asciiTheme="minorHAnsi" w:hAnsiTheme="minorHAnsi" w:cstheme="minorHAnsi"/>
        </w:rPr>
        <w:t xml:space="preserve"> </w:t>
      </w:r>
      <w:r w:rsidRPr="00B6386F">
        <w:rPr>
          <w:rFonts w:asciiTheme="minorHAnsi" w:hAnsiTheme="minorHAnsi" w:cstheme="minorHAnsi"/>
          <w:vertAlign w:val="superscript"/>
        </w:rPr>
        <w:t>8 </w:t>
      </w:r>
      <w:r w:rsidRPr="00B6386F">
        <w:rPr>
          <w:rFonts w:asciiTheme="minorHAnsi" w:hAnsiTheme="minorHAnsi" w:cstheme="minorHAnsi"/>
        </w:rPr>
        <w:t>The precepts of the Lord are right,</w:t>
      </w:r>
      <w:r w:rsidRPr="00B6386F">
        <w:rPr>
          <w:rFonts w:asciiTheme="minorHAnsi" w:hAnsiTheme="minorHAnsi" w:cstheme="minorHAnsi"/>
        </w:rPr>
        <w:t xml:space="preserve"> </w:t>
      </w:r>
      <w:r w:rsidRPr="008F196B">
        <w:rPr>
          <w:rFonts w:asciiTheme="minorHAnsi" w:hAnsiTheme="minorHAnsi" w:cstheme="minorHAnsi"/>
          <w:u w:val="single"/>
        </w:rPr>
        <w:t>giving joy</w:t>
      </w:r>
      <w:r w:rsidRPr="00B6386F">
        <w:rPr>
          <w:rFonts w:asciiTheme="minorHAnsi" w:hAnsiTheme="minorHAnsi" w:cstheme="minorHAnsi"/>
        </w:rPr>
        <w:t> to the heart.</w:t>
      </w:r>
      <w:r w:rsidRPr="00B6386F">
        <w:rPr>
          <w:rFonts w:asciiTheme="minorHAnsi" w:hAnsiTheme="minorHAnsi" w:cstheme="minorHAnsi"/>
        </w:rPr>
        <w:t xml:space="preserve"> </w:t>
      </w:r>
      <w:r w:rsidRPr="00B6386F">
        <w:rPr>
          <w:rFonts w:asciiTheme="minorHAnsi" w:hAnsiTheme="minorHAnsi" w:cstheme="minorHAnsi"/>
        </w:rPr>
        <w:t>The commands of the Lord are radiant,</w:t>
      </w:r>
      <w:r w:rsidRPr="00B6386F">
        <w:rPr>
          <w:rFonts w:asciiTheme="minorHAnsi" w:hAnsiTheme="minorHAnsi" w:cstheme="minorHAnsi"/>
        </w:rPr>
        <w:t xml:space="preserve"> </w:t>
      </w:r>
      <w:r w:rsidRPr="008F196B">
        <w:rPr>
          <w:rFonts w:asciiTheme="minorHAnsi" w:hAnsiTheme="minorHAnsi" w:cstheme="minorHAnsi"/>
          <w:u w:val="single"/>
        </w:rPr>
        <w:t>giving light to the eyes.</w:t>
      </w:r>
      <w:r>
        <w:rPr>
          <w:rFonts w:asciiTheme="minorHAnsi" w:hAnsiTheme="minorHAnsi" w:cstheme="minorHAnsi"/>
        </w:rPr>
        <w:t xml:space="preserve"> </w:t>
      </w:r>
      <w:r w:rsidRPr="00B6386F">
        <w:rPr>
          <w:rFonts w:asciiTheme="minorHAnsi" w:hAnsiTheme="minorHAnsi" w:cstheme="minorHAnsi"/>
          <w:b/>
          <w:bCs/>
        </w:rPr>
        <w:t>Ps. 19:7-8</w:t>
      </w:r>
    </w:p>
    <w:p w14:paraId="73427706" w14:textId="77777777" w:rsidR="009B285F" w:rsidRDefault="009B285F" w:rsidP="0070632D">
      <w:pPr>
        <w:rPr>
          <w:rFonts w:asciiTheme="minorHAnsi" w:hAnsiTheme="minorHAnsi" w:cstheme="minorHAnsi"/>
          <w:b/>
          <w:bCs/>
        </w:rPr>
      </w:pPr>
    </w:p>
    <w:p w14:paraId="6E55902E" w14:textId="3E41624A" w:rsidR="0022557B" w:rsidRPr="00787A01" w:rsidRDefault="008F196B" w:rsidP="0070632D">
      <w:pPr>
        <w:rPr>
          <w:rFonts w:asciiTheme="minorHAnsi" w:hAnsiTheme="minorHAnsi" w:cstheme="minorHAnsi"/>
          <w:u w:val="single"/>
        </w:rPr>
      </w:pPr>
      <w:r w:rsidRPr="00787A01">
        <w:rPr>
          <w:rFonts w:asciiTheme="minorHAnsi" w:hAnsiTheme="minorHAnsi" w:cstheme="minorHAnsi"/>
          <w:u w:val="single"/>
        </w:rPr>
        <w:t>A tree that is “rooted” grows. How is God’s word producing growth</w:t>
      </w:r>
      <w:r w:rsidR="00787A01" w:rsidRPr="00787A01">
        <w:rPr>
          <w:rFonts w:asciiTheme="minorHAnsi" w:hAnsiTheme="minorHAnsi" w:cstheme="minorHAnsi"/>
          <w:u w:val="single"/>
        </w:rPr>
        <w:t>? O</w:t>
      </w:r>
      <w:r w:rsidR="00CD4F17">
        <w:rPr>
          <w:rFonts w:asciiTheme="minorHAnsi" w:hAnsiTheme="minorHAnsi" w:cstheme="minorHAnsi"/>
          <w:u w:val="single"/>
        </w:rPr>
        <w:t>r</w:t>
      </w:r>
      <w:r w:rsidR="00787A01" w:rsidRPr="00787A01">
        <w:rPr>
          <w:rFonts w:asciiTheme="minorHAnsi" w:hAnsiTheme="minorHAnsi" w:cstheme="minorHAnsi"/>
          <w:u w:val="single"/>
        </w:rPr>
        <w:t xml:space="preserve"> do you need to be more rooted?</w:t>
      </w:r>
    </w:p>
    <w:p w14:paraId="379F592D" w14:textId="77777777" w:rsidR="0028266D" w:rsidRDefault="0028266D" w:rsidP="0070632D">
      <w:pPr>
        <w:rPr>
          <w:rFonts w:asciiTheme="minorHAnsi" w:hAnsiTheme="minorHAnsi" w:cstheme="minorHAnsi"/>
          <w:b/>
          <w:bCs/>
          <w:highlight w:val="yellow"/>
        </w:rPr>
      </w:pPr>
    </w:p>
    <w:p w14:paraId="3EC44F21" w14:textId="77777777" w:rsidR="00787A01" w:rsidRDefault="00787A01" w:rsidP="0070632D">
      <w:pPr>
        <w:rPr>
          <w:rFonts w:asciiTheme="minorHAnsi" w:hAnsiTheme="minorHAnsi" w:cstheme="minorHAnsi"/>
          <w:b/>
          <w:bCs/>
          <w:highlight w:val="yellow"/>
        </w:rPr>
      </w:pPr>
    </w:p>
    <w:p w14:paraId="570A7E0A" w14:textId="77777777" w:rsidR="00787A01" w:rsidRDefault="00787A01" w:rsidP="0070632D">
      <w:pPr>
        <w:rPr>
          <w:rFonts w:asciiTheme="minorHAnsi" w:hAnsiTheme="minorHAnsi" w:cstheme="minorHAnsi"/>
          <w:b/>
          <w:bCs/>
          <w:highlight w:val="yellow"/>
        </w:rPr>
      </w:pPr>
    </w:p>
    <w:p w14:paraId="362437E0" w14:textId="2F85E58E" w:rsidR="005F474F" w:rsidRDefault="0022557B" w:rsidP="0070632D">
      <w:pPr>
        <w:rPr>
          <w:rFonts w:asciiTheme="minorHAnsi" w:hAnsiTheme="minorHAnsi" w:cstheme="minorHAnsi"/>
          <w:b/>
          <w:bCs/>
        </w:rPr>
      </w:pPr>
      <w:r w:rsidRPr="009B285F">
        <w:rPr>
          <w:rFonts w:asciiTheme="minorHAnsi" w:hAnsiTheme="minorHAnsi" w:cstheme="minorHAnsi"/>
          <w:b/>
          <w:bCs/>
          <w:highlight w:val="yellow"/>
        </w:rPr>
        <w:t>OVERFLOWING</w:t>
      </w:r>
      <w:r>
        <w:rPr>
          <w:rFonts w:asciiTheme="minorHAnsi" w:hAnsiTheme="minorHAnsi" w:cstheme="minorHAnsi"/>
          <w:b/>
          <w:bCs/>
        </w:rPr>
        <w:t xml:space="preserve"> WITH </w:t>
      </w:r>
      <w:r w:rsidRPr="009B285F">
        <w:rPr>
          <w:rFonts w:asciiTheme="minorHAnsi" w:hAnsiTheme="minorHAnsi" w:cstheme="minorHAnsi"/>
          <w:b/>
          <w:bCs/>
        </w:rPr>
        <w:t>PASSION</w:t>
      </w:r>
    </w:p>
    <w:p w14:paraId="451CD548" w14:textId="1F4DADCF" w:rsidR="0022557B" w:rsidRDefault="0022557B" w:rsidP="0070632D">
      <w:pPr>
        <w:rPr>
          <w:rFonts w:asciiTheme="minorHAnsi" w:hAnsiTheme="minorHAnsi" w:cstheme="minorHAnsi"/>
          <w:b/>
          <w:bCs/>
        </w:rPr>
      </w:pPr>
      <w:r w:rsidRPr="0022557B">
        <w:rPr>
          <w:rFonts w:asciiTheme="minorHAnsi" w:hAnsiTheme="minorHAnsi" w:cstheme="minorHAnsi"/>
        </w:rPr>
        <w:t> </w:t>
      </w:r>
      <w:r w:rsidRPr="0022557B">
        <w:rPr>
          <w:rFonts w:asciiTheme="minorHAnsi" w:hAnsiTheme="minorHAnsi" w:cstheme="minorHAnsi"/>
          <w:vertAlign w:val="superscript"/>
        </w:rPr>
        <w:t>14 </w:t>
      </w:r>
      <w:r w:rsidRPr="0022557B">
        <w:rPr>
          <w:rFonts w:asciiTheme="minorHAnsi" w:hAnsiTheme="minorHAnsi" w:cstheme="minorHAnsi"/>
        </w:rPr>
        <w:t xml:space="preserve">In the temple he found those who were selling oxen and sheep and pigeons, and the </w:t>
      </w:r>
      <w:proofErr w:type="gramStart"/>
      <w:r w:rsidRPr="0022557B">
        <w:rPr>
          <w:rFonts w:asciiTheme="minorHAnsi" w:hAnsiTheme="minorHAnsi" w:cstheme="minorHAnsi"/>
        </w:rPr>
        <w:t>money-changers</w:t>
      </w:r>
      <w:proofErr w:type="gramEnd"/>
      <w:r w:rsidRPr="0022557B">
        <w:rPr>
          <w:rFonts w:asciiTheme="minorHAnsi" w:hAnsiTheme="minorHAnsi" w:cstheme="minorHAnsi"/>
        </w:rPr>
        <w:t xml:space="preserve"> sitting there. </w:t>
      </w:r>
      <w:r w:rsidRPr="0022557B">
        <w:rPr>
          <w:rFonts w:asciiTheme="minorHAnsi" w:hAnsiTheme="minorHAnsi" w:cstheme="minorHAnsi"/>
          <w:vertAlign w:val="superscript"/>
        </w:rPr>
        <w:t>15 </w:t>
      </w:r>
      <w:r w:rsidRPr="0022557B">
        <w:rPr>
          <w:rFonts w:asciiTheme="minorHAnsi" w:hAnsiTheme="minorHAnsi" w:cstheme="minorHAnsi"/>
        </w:rPr>
        <w:t xml:space="preserve">And making a whip of cords, he drove them all out of the temple, with the sheep and oxen. And he poured out the coins of the </w:t>
      </w:r>
      <w:proofErr w:type="gramStart"/>
      <w:r w:rsidRPr="0022557B">
        <w:rPr>
          <w:rFonts w:asciiTheme="minorHAnsi" w:hAnsiTheme="minorHAnsi" w:cstheme="minorHAnsi"/>
        </w:rPr>
        <w:t>money-changers</w:t>
      </w:r>
      <w:proofErr w:type="gramEnd"/>
      <w:r w:rsidRPr="0022557B">
        <w:rPr>
          <w:rFonts w:asciiTheme="minorHAnsi" w:hAnsiTheme="minorHAnsi" w:cstheme="minorHAnsi"/>
        </w:rPr>
        <w:t xml:space="preserve"> and overturned their tables.</w:t>
      </w:r>
      <w:r>
        <w:rPr>
          <w:rFonts w:asciiTheme="minorHAnsi" w:hAnsiTheme="minorHAnsi" w:cstheme="minorHAnsi"/>
          <w:b/>
          <w:bCs/>
        </w:rPr>
        <w:t xml:space="preserve"> Jn. 2:14-15</w:t>
      </w:r>
    </w:p>
    <w:p w14:paraId="690CDB79" w14:textId="77777777" w:rsidR="0022557B" w:rsidRDefault="0022557B" w:rsidP="0070632D">
      <w:pPr>
        <w:rPr>
          <w:rFonts w:asciiTheme="minorHAnsi" w:hAnsiTheme="minorHAnsi" w:cstheme="minorHAnsi"/>
          <w:b/>
          <w:bCs/>
        </w:rPr>
      </w:pPr>
    </w:p>
    <w:p w14:paraId="2579ADB1" w14:textId="3EEAF596" w:rsidR="005F474F" w:rsidRDefault="005F474F" w:rsidP="0070632D">
      <w:pPr>
        <w:rPr>
          <w:rFonts w:asciiTheme="minorHAnsi" w:hAnsiTheme="minorHAnsi" w:cstheme="minorHAnsi"/>
          <w:b/>
          <w:bCs/>
        </w:rPr>
      </w:pPr>
      <w:r w:rsidRPr="005F474F">
        <w:rPr>
          <w:rFonts w:asciiTheme="minorHAnsi" w:hAnsiTheme="minorHAnsi" w:cstheme="minorHAnsi"/>
          <w:vertAlign w:val="superscript"/>
        </w:rPr>
        <w:t>10 </w:t>
      </w:r>
      <w:r w:rsidRPr="005F474F">
        <w:rPr>
          <w:rFonts w:asciiTheme="minorHAnsi" w:hAnsiTheme="minorHAnsi" w:cstheme="minorHAnsi"/>
        </w:rPr>
        <w:t>Be devoted to one another in love. Honor one another above yourselves. </w:t>
      </w:r>
      <w:r w:rsidRPr="005F474F">
        <w:rPr>
          <w:rFonts w:asciiTheme="minorHAnsi" w:hAnsiTheme="minorHAnsi" w:cstheme="minorHAnsi"/>
          <w:vertAlign w:val="superscript"/>
        </w:rPr>
        <w:t>11 </w:t>
      </w:r>
      <w:r w:rsidRPr="005F474F">
        <w:rPr>
          <w:rFonts w:asciiTheme="minorHAnsi" w:hAnsiTheme="minorHAnsi" w:cstheme="minorHAnsi"/>
        </w:rPr>
        <w:t xml:space="preserve">Never be lacking in </w:t>
      </w:r>
      <w:r w:rsidRPr="00B6386F">
        <w:rPr>
          <w:rFonts w:asciiTheme="minorHAnsi" w:hAnsiTheme="minorHAnsi" w:cstheme="minorHAnsi"/>
          <w:b/>
          <w:bCs/>
        </w:rPr>
        <w:t>zeal</w:t>
      </w:r>
      <w:r w:rsidR="0022557B">
        <w:rPr>
          <w:rFonts w:asciiTheme="minorHAnsi" w:hAnsiTheme="minorHAnsi" w:cstheme="minorHAnsi"/>
        </w:rPr>
        <w:t xml:space="preserve"> (slothful </w:t>
      </w:r>
      <w:r w:rsidR="0022557B" w:rsidRPr="0022557B">
        <w:rPr>
          <w:rFonts w:asciiTheme="minorHAnsi" w:hAnsiTheme="minorHAnsi" w:cstheme="minorHAnsi"/>
          <w:b/>
          <w:bCs/>
        </w:rPr>
        <w:t>ESV</w:t>
      </w:r>
      <w:r w:rsidR="0022557B">
        <w:rPr>
          <w:rFonts w:asciiTheme="minorHAnsi" w:hAnsiTheme="minorHAnsi" w:cstheme="minorHAnsi"/>
        </w:rPr>
        <w:t>)</w:t>
      </w:r>
      <w:r w:rsidRPr="005F474F">
        <w:rPr>
          <w:rFonts w:asciiTheme="minorHAnsi" w:hAnsiTheme="minorHAnsi" w:cstheme="minorHAnsi"/>
        </w:rPr>
        <w:t>, but keep your spiritual fervor, serving the Lord.</w:t>
      </w:r>
      <w:r w:rsidRPr="005F474F">
        <w:rPr>
          <w:rFonts w:asciiTheme="minorHAnsi" w:hAnsiTheme="minorHAnsi" w:cstheme="minorHAnsi"/>
        </w:rPr>
        <w:t xml:space="preserve"> Rom. </w:t>
      </w:r>
      <w:r>
        <w:rPr>
          <w:rFonts w:asciiTheme="minorHAnsi" w:hAnsiTheme="minorHAnsi" w:cstheme="minorHAnsi"/>
          <w:b/>
          <w:bCs/>
        </w:rPr>
        <w:t>12:10-11</w:t>
      </w:r>
    </w:p>
    <w:p w14:paraId="65DA6A6E" w14:textId="77777777" w:rsidR="00BC0A04" w:rsidRDefault="00BC0A04" w:rsidP="00BA42A6">
      <w:pPr>
        <w:divId w:val="1826703638"/>
        <w:rPr>
          <w:rFonts w:asciiTheme="minorHAnsi" w:hAnsiTheme="minorHAnsi" w:cstheme="minorHAnsi"/>
        </w:rPr>
      </w:pPr>
    </w:p>
    <w:p w14:paraId="50E0B807" w14:textId="54488BFE" w:rsidR="00BC0A04" w:rsidRPr="008F196B" w:rsidRDefault="008F196B" w:rsidP="00AC7BFC">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8F196B">
        <w:rPr>
          <w:rFonts w:asciiTheme="minorHAnsi" w:hAnsiTheme="minorHAnsi" w:cstheme="minorHAnsi"/>
          <w:color w:val="141616"/>
          <w:u w:val="single"/>
        </w:rPr>
        <w:t>Give an example of someone who show</w:t>
      </w:r>
      <w:r w:rsidR="003841A6">
        <w:rPr>
          <w:rFonts w:asciiTheme="minorHAnsi" w:hAnsiTheme="minorHAnsi" w:cstheme="minorHAnsi"/>
          <w:color w:val="141616"/>
          <w:u w:val="single"/>
        </w:rPr>
        <w:t>s</w:t>
      </w:r>
      <w:r w:rsidRPr="008F196B">
        <w:rPr>
          <w:rFonts w:asciiTheme="minorHAnsi" w:hAnsiTheme="minorHAnsi" w:cstheme="minorHAnsi"/>
          <w:color w:val="141616"/>
          <w:u w:val="single"/>
        </w:rPr>
        <w:t xml:space="preserve"> passion for serving God. How would you rate your level of passion?</w:t>
      </w:r>
    </w:p>
    <w:p w14:paraId="0BEC2EED" w14:textId="77777777" w:rsidR="008F196B" w:rsidRDefault="008F196B"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34A0DD6A" w14:textId="77777777" w:rsidR="008F196B" w:rsidRDefault="008F196B"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3B0C8A44" w14:textId="77777777" w:rsidR="00787A01" w:rsidRDefault="00787A01" w:rsidP="0028266D">
      <w:pPr>
        <w:divId w:val="1826703638"/>
        <w:rPr>
          <w:rFonts w:asciiTheme="minorHAnsi" w:hAnsiTheme="minorHAnsi" w:cstheme="minorHAnsi"/>
          <w:b/>
          <w:bCs/>
          <w:highlight w:val="yellow"/>
        </w:rPr>
      </w:pPr>
    </w:p>
    <w:p w14:paraId="3400708A" w14:textId="0C1C76F7" w:rsidR="0028266D" w:rsidRDefault="0028266D" w:rsidP="0028266D">
      <w:pPr>
        <w:divId w:val="1826703638"/>
        <w:rPr>
          <w:rFonts w:asciiTheme="minorHAnsi" w:hAnsiTheme="minorHAnsi" w:cstheme="minorHAnsi"/>
          <w:b/>
          <w:bCs/>
        </w:rPr>
      </w:pPr>
      <w:r w:rsidRPr="009B285F">
        <w:rPr>
          <w:rFonts w:asciiTheme="minorHAnsi" w:hAnsiTheme="minorHAnsi" w:cstheme="minorHAnsi"/>
          <w:b/>
          <w:bCs/>
          <w:highlight w:val="yellow"/>
        </w:rPr>
        <w:t>REVEALED</w:t>
      </w:r>
      <w:r>
        <w:rPr>
          <w:rFonts w:asciiTheme="minorHAnsi" w:hAnsiTheme="minorHAnsi" w:cstheme="minorHAnsi"/>
          <w:b/>
          <w:bCs/>
        </w:rPr>
        <w:t xml:space="preserve"> BY </w:t>
      </w:r>
      <w:r w:rsidRPr="009B285F">
        <w:rPr>
          <w:rFonts w:asciiTheme="minorHAnsi" w:hAnsiTheme="minorHAnsi" w:cstheme="minorHAnsi"/>
          <w:b/>
          <w:bCs/>
        </w:rPr>
        <w:t>ACTION</w:t>
      </w:r>
    </w:p>
    <w:p w14:paraId="0FEA1FC6" w14:textId="77777777" w:rsidR="0028266D" w:rsidRDefault="0028266D" w:rsidP="0028266D">
      <w:pPr>
        <w:divId w:val="1826703638"/>
        <w:rPr>
          <w:rFonts w:asciiTheme="minorHAnsi" w:hAnsiTheme="minorHAnsi" w:cstheme="minorHAnsi"/>
          <w:b/>
          <w:bCs/>
        </w:rPr>
      </w:pPr>
      <w:r w:rsidRPr="00E608D5">
        <w:rPr>
          <w:rFonts w:asciiTheme="minorHAnsi" w:hAnsiTheme="minorHAnsi" w:cstheme="minorHAnsi"/>
          <w:vertAlign w:val="superscript"/>
        </w:rPr>
        <w:t>8 </w:t>
      </w:r>
      <w:r w:rsidRPr="00E608D5">
        <w:rPr>
          <w:rFonts w:asciiTheme="minorHAnsi" w:hAnsiTheme="minorHAnsi" w:cstheme="minorHAnsi"/>
        </w:rPr>
        <w:t>This is a trustworthy saying. And I want you to stress these things, so that those who have trusted in God may be careful to devote themselves to doing what is good. These things are excellent and profitable for everyone.</w:t>
      </w:r>
      <w:r>
        <w:rPr>
          <w:rFonts w:asciiTheme="minorHAnsi" w:hAnsiTheme="minorHAnsi" w:cstheme="minorHAnsi"/>
          <w:b/>
          <w:bCs/>
        </w:rPr>
        <w:t xml:space="preserve"> Titus 3:8</w:t>
      </w:r>
    </w:p>
    <w:p w14:paraId="3544B84E" w14:textId="77777777" w:rsidR="0028266D" w:rsidRDefault="0028266D"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466CA9F8" w14:textId="24D9C6D7" w:rsidR="0028266D" w:rsidRPr="008F196B" w:rsidRDefault="008F196B" w:rsidP="00AC7BFC">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8F196B">
        <w:rPr>
          <w:rFonts w:asciiTheme="minorHAnsi" w:hAnsiTheme="minorHAnsi" w:cstheme="minorHAnsi"/>
          <w:color w:val="141616"/>
          <w:u w:val="single"/>
        </w:rPr>
        <w:t>How is your zeal revealed by your actions?</w:t>
      </w:r>
    </w:p>
    <w:p w14:paraId="1A3C95A6" w14:textId="77777777" w:rsidR="00C57C88" w:rsidRDefault="00C57C88"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74407073" w14:textId="77777777" w:rsidR="00787A01" w:rsidRDefault="00787A01" w:rsidP="000008FC">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058437BF" w14:textId="3084DF99" w:rsidR="0028266D" w:rsidRPr="000008FC" w:rsidRDefault="000008FC" w:rsidP="000008FC">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sidRPr="000008FC">
        <w:rPr>
          <w:rFonts w:asciiTheme="minorHAnsi" w:hAnsiTheme="minorHAnsi" w:cstheme="minorHAnsi"/>
          <w:b/>
          <w:bCs/>
          <w:color w:val="141616"/>
        </w:rPr>
        <w:t xml:space="preserve">OPPOSITE OF ZEAL = </w:t>
      </w:r>
      <w:r w:rsidRPr="000008FC">
        <w:rPr>
          <w:rFonts w:asciiTheme="minorHAnsi" w:hAnsiTheme="minorHAnsi" w:cstheme="minorHAnsi"/>
          <w:b/>
          <w:bCs/>
          <w:color w:val="141616"/>
          <w:highlight w:val="yellow"/>
        </w:rPr>
        <w:t>LUKEWARM</w:t>
      </w:r>
    </w:p>
    <w:p w14:paraId="19D783B4" w14:textId="639360CC" w:rsidR="0028266D" w:rsidRDefault="000008FC"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0008FC">
        <w:rPr>
          <w:rFonts w:asciiTheme="minorHAnsi" w:hAnsiTheme="minorHAnsi" w:cstheme="minorHAnsi"/>
          <w:b/>
          <w:bCs/>
          <w:color w:val="141616"/>
          <w:vertAlign w:val="superscript"/>
        </w:rPr>
        <w:t>15 </w:t>
      </w:r>
      <w:r w:rsidRPr="000008FC">
        <w:rPr>
          <w:rFonts w:asciiTheme="minorHAnsi" w:hAnsiTheme="minorHAnsi" w:cstheme="minorHAnsi"/>
          <w:color w:val="141616"/>
        </w:rPr>
        <w:t>I know your deeds, that you are neither cold nor hot. I wish you were either one or the other! </w:t>
      </w:r>
      <w:r w:rsidRPr="000008FC">
        <w:rPr>
          <w:rFonts w:asciiTheme="minorHAnsi" w:hAnsiTheme="minorHAnsi" w:cstheme="minorHAnsi"/>
          <w:b/>
          <w:bCs/>
          <w:color w:val="141616"/>
          <w:vertAlign w:val="superscript"/>
        </w:rPr>
        <w:t>16 </w:t>
      </w:r>
      <w:r w:rsidRPr="000008FC">
        <w:rPr>
          <w:rFonts w:asciiTheme="minorHAnsi" w:hAnsiTheme="minorHAnsi" w:cstheme="minorHAnsi"/>
          <w:color w:val="141616"/>
        </w:rPr>
        <w:t>So, because you are lukewarm—neither hot nor cold—I am about to spit you out of my mouth. </w:t>
      </w:r>
      <w:r w:rsidRPr="000008FC">
        <w:rPr>
          <w:rFonts w:asciiTheme="minorHAnsi" w:hAnsiTheme="minorHAnsi" w:cstheme="minorHAnsi"/>
          <w:b/>
          <w:bCs/>
          <w:color w:val="141616"/>
          <w:vertAlign w:val="superscript"/>
        </w:rPr>
        <w:t>17 </w:t>
      </w:r>
      <w:r w:rsidRPr="000008FC">
        <w:rPr>
          <w:rFonts w:asciiTheme="minorHAnsi" w:hAnsiTheme="minorHAnsi" w:cstheme="minorHAnsi"/>
          <w:color w:val="141616"/>
        </w:rPr>
        <w:t>You say, ‘I am rich; I have acquired wealth and do not need a thing.’ But you do not realize that you are wretched, pitiful, poor, blind and naked. </w:t>
      </w:r>
      <w:r w:rsidRPr="000008FC">
        <w:rPr>
          <w:rFonts w:asciiTheme="minorHAnsi" w:hAnsiTheme="minorHAnsi" w:cstheme="minorHAnsi"/>
          <w:b/>
          <w:bCs/>
          <w:color w:val="141616"/>
        </w:rPr>
        <w:t>Rev. 3:15-17</w:t>
      </w:r>
    </w:p>
    <w:p w14:paraId="00935BBC" w14:textId="77777777" w:rsidR="0028266D" w:rsidRDefault="0028266D" w:rsidP="00C57C88">
      <w:pPr>
        <w:pStyle w:val="NormalWeb"/>
        <w:shd w:val="clear" w:color="auto" w:fill="FFFFFF"/>
        <w:spacing w:before="0" w:beforeAutospacing="0" w:after="0" w:afterAutospacing="0"/>
        <w:jc w:val="center"/>
        <w:divId w:val="1826703638"/>
        <w:rPr>
          <w:rFonts w:asciiTheme="minorHAnsi" w:hAnsiTheme="minorHAnsi" w:cstheme="minorHAnsi"/>
          <w:color w:val="141616"/>
        </w:rPr>
      </w:pPr>
    </w:p>
    <w:p w14:paraId="6B6377D7" w14:textId="079376F7" w:rsidR="0076376A" w:rsidRPr="00787A01" w:rsidRDefault="00787A01" w:rsidP="00787A01">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787A01">
        <w:rPr>
          <w:rFonts w:asciiTheme="minorHAnsi" w:hAnsiTheme="minorHAnsi" w:cstheme="minorHAnsi"/>
          <w:color w:val="141616"/>
          <w:u w:val="single"/>
        </w:rPr>
        <w:t>How do you fight to control the temperature of your faith?</w:t>
      </w:r>
    </w:p>
    <w:p w14:paraId="38D7BC8E" w14:textId="77777777" w:rsidR="00787A01" w:rsidRDefault="00787A01" w:rsidP="00C57C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31D16932" w14:textId="77777777" w:rsidR="00787A01" w:rsidRDefault="00787A01" w:rsidP="00C57C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5C8ECB1B" w14:textId="47696841" w:rsidR="00C57C88" w:rsidRPr="00C57C88" w:rsidRDefault="00C57C88" w:rsidP="00C57C88">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sidRPr="00C57C88">
        <w:rPr>
          <w:rFonts w:asciiTheme="minorHAnsi" w:hAnsiTheme="minorHAnsi" w:cstheme="minorHAnsi"/>
          <w:b/>
          <w:bCs/>
          <w:color w:val="141616"/>
        </w:rPr>
        <w:t>SOLUTIONS</w:t>
      </w:r>
      <w:r w:rsidR="0039511C">
        <w:rPr>
          <w:rFonts w:asciiTheme="minorHAnsi" w:hAnsiTheme="minorHAnsi" w:cstheme="minorHAnsi"/>
          <w:b/>
          <w:bCs/>
          <w:color w:val="141616"/>
        </w:rPr>
        <w:t xml:space="preserve"> A LUKEWARM HEART</w:t>
      </w:r>
    </w:p>
    <w:p w14:paraId="2F2C9A84" w14:textId="77777777" w:rsidR="0028266D" w:rsidRDefault="0028266D"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287698F4" w14:textId="7E1CE625" w:rsidR="0028266D" w:rsidRPr="0039511C" w:rsidRDefault="00C57C88"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39511C">
        <w:rPr>
          <w:rFonts w:asciiTheme="minorHAnsi" w:hAnsiTheme="minorHAnsi" w:cstheme="minorHAnsi"/>
          <w:b/>
          <w:bCs/>
          <w:color w:val="141616"/>
          <w:highlight w:val="yellow"/>
        </w:rPr>
        <w:t>REPENT</w:t>
      </w:r>
      <w:r w:rsidR="0039511C">
        <w:rPr>
          <w:rFonts w:asciiTheme="minorHAnsi" w:hAnsiTheme="minorHAnsi" w:cstheme="minorHAnsi"/>
          <w:b/>
          <w:bCs/>
          <w:color w:val="141616"/>
        </w:rPr>
        <w:t xml:space="preserve"> AND ACKNOWLEDGE YOUR LACK OF ZEAL</w:t>
      </w:r>
    </w:p>
    <w:p w14:paraId="7F721A43" w14:textId="01747A77" w:rsidR="0039511C" w:rsidRDefault="0039511C"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39511C">
        <w:rPr>
          <w:rFonts w:asciiTheme="minorHAnsi" w:hAnsiTheme="minorHAnsi" w:cstheme="minorHAnsi"/>
          <w:b/>
          <w:bCs/>
          <w:color w:val="141616"/>
          <w:vertAlign w:val="superscript"/>
        </w:rPr>
        <w:t>19 </w:t>
      </w:r>
      <w:r w:rsidRPr="0039511C">
        <w:rPr>
          <w:rFonts w:asciiTheme="minorHAnsi" w:hAnsiTheme="minorHAnsi" w:cstheme="minorHAnsi"/>
          <w:color w:val="141616"/>
        </w:rPr>
        <w:t>As many as I love, I rebuke and chasten.</w:t>
      </w:r>
      <w:r w:rsidRPr="0039511C">
        <w:rPr>
          <w:rFonts w:asciiTheme="minorHAnsi" w:hAnsiTheme="minorHAnsi" w:cstheme="minorHAnsi"/>
          <w:color w:val="141616"/>
        </w:rPr>
        <w:t xml:space="preserve"> Therefore,</w:t>
      </w:r>
      <w:r w:rsidRPr="0039511C">
        <w:rPr>
          <w:rFonts w:asciiTheme="minorHAnsi" w:hAnsiTheme="minorHAnsi" w:cstheme="minorHAnsi"/>
          <w:color w:val="141616"/>
        </w:rPr>
        <w:t xml:space="preserve"> be </w:t>
      </w:r>
      <w:r w:rsidRPr="0039511C">
        <w:rPr>
          <w:rFonts w:asciiTheme="minorHAnsi" w:hAnsiTheme="minorHAnsi" w:cstheme="minorHAnsi"/>
          <w:color w:val="141616"/>
          <w:u w:val="single"/>
        </w:rPr>
        <w:t>zealous and repent</w:t>
      </w:r>
      <w:r w:rsidRPr="0039511C">
        <w:rPr>
          <w:rFonts w:asciiTheme="minorHAnsi" w:hAnsiTheme="minorHAnsi" w:cstheme="minorHAnsi"/>
          <w:color w:val="141616"/>
        </w:rPr>
        <w:t>. </w:t>
      </w:r>
      <w:r w:rsidRPr="0039511C">
        <w:rPr>
          <w:rFonts w:asciiTheme="minorHAnsi" w:hAnsiTheme="minorHAnsi" w:cstheme="minorHAnsi"/>
          <w:b/>
          <w:bCs/>
          <w:color w:val="141616"/>
          <w:vertAlign w:val="superscript"/>
        </w:rPr>
        <w:t>20 </w:t>
      </w:r>
      <w:r w:rsidRPr="0039511C">
        <w:rPr>
          <w:rFonts w:asciiTheme="minorHAnsi" w:hAnsiTheme="minorHAnsi" w:cstheme="minorHAnsi"/>
          <w:color w:val="141616"/>
        </w:rPr>
        <w:t>Behold, I stand at the door and knock. If anyone hears My voice and opens the door, I will come in to him and dine with him, and he with Me.</w:t>
      </w:r>
      <w:r>
        <w:rPr>
          <w:rFonts w:asciiTheme="minorHAnsi" w:hAnsiTheme="minorHAnsi" w:cstheme="minorHAnsi"/>
          <w:color w:val="141616"/>
        </w:rPr>
        <w:t xml:space="preserve"> </w:t>
      </w:r>
      <w:r w:rsidRPr="0039511C">
        <w:rPr>
          <w:rFonts w:asciiTheme="minorHAnsi" w:hAnsiTheme="minorHAnsi" w:cstheme="minorHAnsi"/>
          <w:b/>
          <w:bCs/>
          <w:color w:val="141616"/>
        </w:rPr>
        <w:t>Rev. 3:19-20</w:t>
      </w:r>
      <w:r w:rsidR="0076376A">
        <w:rPr>
          <w:rFonts w:asciiTheme="minorHAnsi" w:hAnsiTheme="minorHAnsi" w:cstheme="minorHAnsi"/>
          <w:b/>
          <w:bCs/>
          <w:color w:val="141616"/>
        </w:rPr>
        <w:t xml:space="preserve"> NKJV</w:t>
      </w:r>
    </w:p>
    <w:p w14:paraId="267C3D5A" w14:textId="77777777" w:rsidR="0076376A" w:rsidRDefault="0076376A"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BAA6EE1" w14:textId="601E7FE6" w:rsidR="0076376A" w:rsidRDefault="0076376A"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76376A">
        <w:rPr>
          <w:rFonts w:asciiTheme="minorHAnsi" w:hAnsiTheme="minorHAnsi" w:cstheme="minorHAnsi"/>
          <w:color w:val="141616"/>
        </w:rPr>
        <w:t>And without faith it is impossible to please God, because anyone who comes to him must believe that he exists and that he rewards those who earnestly seek him.</w:t>
      </w:r>
      <w:r>
        <w:rPr>
          <w:rFonts w:asciiTheme="minorHAnsi" w:hAnsiTheme="minorHAnsi" w:cstheme="minorHAnsi"/>
          <w:color w:val="141616"/>
        </w:rPr>
        <w:t xml:space="preserve"> </w:t>
      </w:r>
      <w:r w:rsidRPr="0076376A">
        <w:rPr>
          <w:rFonts w:asciiTheme="minorHAnsi" w:hAnsiTheme="minorHAnsi" w:cstheme="minorHAnsi"/>
          <w:b/>
          <w:bCs/>
          <w:color w:val="141616"/>
        </w:rPr>
        <w:t>Heb. 11:6</w:t>
      </w:r>
    </w:p>
    <w:p w14:paraId="6B7D4A17" w14:textId="77777777" w:rsidR="0028266D" w:rsidRDefault="0028266D"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130F8B0B" w14:textId="77777777" w:rsidR="0028266D" w:rsidRDefault="0028266D"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335D3BB1" w14:textId="772CF713" w:rsidR="00BC0A04" w:rsidRDefault="002101F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2101F1">
        <w:rPr>
          <w:rFonts w:asciiTheme="minorHAnsi" w:hAnsiTheme="minorHAnsi" w:cstheme="minorHAnsi"/>
          <w:b/>
          <w:bCs/>
          <w:color w:val="141616"/>
        </w:rPr>
        <w:t xml:space="preserve">HAVE THE RIGHT </w:t>
      </w:r>
      <w:r w:rsidRPr="002101F1">
        <w:rPr>
          <w:rFonts w:asciiTheme="minorHAnsi" w:hAnsiTheme="minorHAnsi" w:cstheme="minorHAnsi"/>
          <w:b/>
          <w:bCs/>
          <w:color w:val="141616"/>
          <w:highlight w:val="yellow"/>
        </w:rPr>
        <w:t>VIEW</w:t>
      </w:r>
      <w:r w:rsidRPr="002101F1">
        <w:rPr>
          <w:rFonts w:asciiTheme="minorHAnsi" w:hAnsiTheme="minorHAnsi" w:cstheme="minorHAnsi"/>
          <w:b/>
          <w:bCs/>
          <w:color w:val="141616"/>
        </w:rPr>
        <w:t xml:space="preserve"> OF JESUS</w:t>
      </w:r>
    </w:p>
    <w:p w14:paraId="7F212631" w14:textId="19907232" w:rsidR="00D47AA1" w:rsidRDefault="00D47AA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D47AA1">
        <w:rPr>
          <w:rFonts w:asciiTheme="minorHAnsi" w:hAnsiTheme="minorHAnsi" w:cstheme="minorHAnsi"/>
          <w:color w:val="141616"/>
          <w:vertAlign w:val="superscript"/>
        </w:rPr>
        <w:t>12 </w:t>
      </w:r>
      <w:r w:rsidRPr="00D47AA1">
        <w:rPr>
          <w:rFonts w:asciiTheme="minorHAnsi" w:hAnsiTheme="minorHAnsi" w:cstheme="minorHAnsi"/>
          <w:color w:val="141616"/>
        </w:rPr>
        <w:t>Then I turned to see the voice that spoke with me. And having turned I saw seven golden lampstands, </w:t>
      </w:r>
      <w:r w:rsidRPr="00D47AA1">
        <w:rPr>
          <w:rFonts w:asciiTheme="minorHAnsi" w:hAnsiTheme="minorHAnsi" w:cstheme="minorHAnsi"/>
          <w:color w:val="141616"/>
          <w:vertAlign w:val="superscript"/>
        </w:rPr>
        <w:t>13 </w:t>
      </w:r>
      <w:r w:rsidRPr="00D47AA1">
        <w:rPr>
          <w:rFonts w:asciiTheme="minorHAnsi" w:hAnsiTheme="minorHAnsi" w:cstheme="minorHAnsi"/>
          <w:color w:val="141616"/>
        </w:rPr>
        <w:t xml:space="preserve">and </w:t>
      </w:r>
      <w:proofErr w:type="gramStart"/>
      <w:r w:rsidRPr="00D47AA1">
        <w:rPr>
          <w:rFonts w:asciiTheme="minorHAnsi" w:hAnsiTheme="minorHAnsi" w:cstheme="minorHAnsi"/>
          <w:color w:val="141616"/>
        </w:rPr>
        <w:t>in the midst of</w:t>
      </w:r>
      <w:proofErr w:type="gramEnd"/>
      <w:r w:rsidRPr="00D47AA1">
        <w:rPr>
          <w:rFonts w:asciiTheme="minorHAnsi" w:hAnsiTheme="minorHAnsi" w:cstheme="minorHAnsi"/>
          <w:color w:val="141616"/>
        </w:rPr>
        <w:t xml:space="preserve"> the seven lampstands </w:t>
      </w:r>
      <w:r w:rsidRPr="00D47AA1">
        <w:rPr>
          <w:rFonts w:asciiTheme="minorHAnsi" w:hAnsiTheme="minorHAnsi" w:cstheme="minorHAnsi"/>
          <w:i/>
          <w:iCs/>
          <w:color w:val="141616"/>
        </w:rPr>
        <w:t>One</w:t>
      </w:r>
      <w:r w:rsidRPr="00D47AA1">
        <w:rPr>
          <w:rFonts w:asciiTheme="minorHAnsi" w:hAnsiTheme="minorHAnsi" w:cstheme="minorHAnsi"/>
          <w:color w:val="141616"/>
        </w:rPr>
        <w:t> like the Son of Man, clothed with a garment down to the feet and girded about the chest with a golden band.</w:t>
      </w:r>
      <w:r>
        <w:rPr>
          <w:rFonts w:asciiTheme="minorHAnsi" w:hAnsiTheme="minorHAnsi" w:cstheme="minorHAnsi"/>
          <w:b/>
          <w:bCs/>
          <w:color w:val="141616"/>
        </w:rPr>
        <w:t xml:space="preserve"> Rev. 12:12-13 NKJV</w:t>
      </w:r>
    </w:p>
    <w:p w14:paraId="2477915C" w14:textId="77777777" w:rsidR="00D47AA1" w:rsidRDefault="00D47AA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5380E36F" w14:textId="77777777" w:rsidR="00D47AA1" w:rsidRDefault="00D47AA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D47AA1">
        <w:rPr>
          <w:rFonts w:asciiTheme="minorHAnsi" w:hAnsiTheme="minorHAnsi" w:cstheme="minorHAnsi"/>
          <w:color w:val="141616"/>
          <w:vertAlign w:val="superscript"/>
        </w:rPr>
        <w:t>3 </w:t>
      </w:r>
      <w:r w:rsidRPr="00D47AA1">
        <w:rPr>
          <w:rFonts w:asciiTheme="minorHAnsi" w:hAnsiTheme="minorHAnsi" w:cstheme="minorHAnsi"/>
          <w:color w:val="141616"/>
        </w:rPr>
        <w:t>The Son is the radiance of God’s glory and the exact representation of his being, sustaining all things by his powerful word. After he had provided purification for sins, he sat down at the right hand of the Majesty in heaven. </w:t>
      </w:r>
      <w:r w:rsidRPr="00D47AA1">
        <w:rPr>
          <w:rFonts w:asciiTheme="minorHAnsi" w:hAnsiTheme="minorHAnsi" w:cstheme="minorHAnsi"/>
          <w:color w:val="141616"/>
          <w:vertAlign w:val="superscript"/>
        </w:rPr>
        <w:t>4 </w:t>
      </w:r>
      <w:r w:rsidRPr="00D47AA1">
        <w:rPr>
          <w:rFonts w:asciiTheme="minorHAnsi" w:hAnsiTheme="minorHAnsi" w:cstheme="minorHAnsi"/>
          <w:color w:val="141616"/>
        </w:rPr>
        <w:t>So he became as much superior to the angels as the name he has inherited is superior to theirs.</w:t>
      </w:r>
      <w:r>
        <w:rPr>
          <w:rFonts w:asciiTheme="minorHAnsi" w:hAnsiTheme="minorHAnsi" w:cstheme="minorHAnsi"/>
          <w:b/>
          <w:bCs/>
          <w:color w:val="141616"/>
        </w:rPr>
        <w:t xml:space="preserve"> </w:t>
      </w:r>
    </w:p>
    <w:p w14:paraId="7A5200A5" w14:textId="169454AB" w:rsidR="00D47AA1" w:rsidRDefault="00D47AA1"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Pr>
          <w:rFonts w:asciiTheme="minorHAnsi" w:hAnsiTheme="minorHAnsi" w:cstheme="minorHAnsi"/>
          <w:b/>
          <w:bCs/>
          <w:color w:val="141616"/>
        </w:rPr>
        <w:t>Heb. 1:3-4</w:t>
      </w:r>
    </w:p>
    <w:p w14:paraId="5B021F7E" w14:textId="77777777" w:rsidR="00596A5C" w:rsidRDefault="00596A5C"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75935731" w14:textId="77777777" w:rsidR="00714593" w:rsidRDefault="00714593"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DAF08BD" w14:textId="41A6F55C" w:rsidR="00596A5C" w:rsidRDefault="00596A5C"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596A5C">
        <w:rPr>
          <w:rFonts w:asciiTheme="minorHAnsi" w:hAnsiTheme="minorHAnsi" w:cstheme="minorHAnsi"/>
          <w:b/>
          <w:bCs/>
          <w:color w:val="141616"/>
          <w:highlight w:val="yellow"/>
        </w:rPr>
        <w:t>ELIMINATE</w:t>
      </w:r>
      <w:r>
        <w:rPr>
          <w:rFonts w:asciiTheme="minorHAnsi" w:hAnsiTheme="minorHAnsi" w:cstheme="minorHAnsi"/>
          <w:b/>
          <w:bCs/>
          <w:color w:val="141616"/>
        </w:rPr>
        <w:t xml:space="preserve"> THINGS THAT </w:t>
      </w:r>
      <w:r w:rsidR="00CD4F17">
        <w:rPr>
          <w:rFonts w:asciiTheme="minorHAnsi" w:hAnsiTheme="minorHAnsi" w:cstheme="minorHAnsi"/>
          <w:b/>
          <w:bCs/>
          <w:color w:val="141616"/>
        </w:rPr>
        <w:t>KILL</w:t>
      </w:r>
      <w:r>
        <w:rPr>
          <w:rFonts w:asciiTheme="minorHAnsi" w:hAnsiTheme="minorHAnsi" w:cstheme="minorHAnsi"/>
          <w:b/>
          <w:bCs/>
          <w:color w:val="141616"/>
        </w:rPr>
        <w:t xml:space="preserve"> ZEAL</w:t>
      </w:r>
    </w:p>
    <w:p w14:paraId="4C7B4988" w14:textId="70EF1435" w:rsidR="00596A5C" w:rsidRDefault="00596A5C"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r w:rsidRPr="00596A5C">
        <w:rPr>
          <w:rFonts w:asciiTheme="minorHAnsi" w:hAnsiTheme="minorHAnsi" w:cstheme="minorHAnsi"/>
          <w:color w:val="141616"/>
        </w:rPr>
        <w:t>Do not quench the Spirit.</w:t>
      </w:r>
      <w:r>
        <w:rPr>
          <w:rFonts w:asciiTheme="minorHAnsi" w:hAnsiTheme="minorHAnsi" w:cstheme="minorHAnsi"/>
          <w:b/>
          <w:bCs/>
          <w:color w:val="141616"/>
        </w:rPr>
        <w:t xml:space="preserve"> 1 Thes. 5:19</w:t>
      </w:r>
    </w:p>
    <w:p w14:paraId="6C852F1A" w14:textId="77777777" w:rsidR="00596A5C" w:rsidRDefault="00596A5C"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01FEE8BE" w14:textId="64F2DAB4" w:rsidR="00787A01" w:rsidRPr="00787A01" w:rsidRDefault="00787A01" w:rsidP="00AC7BFC">
      <w:pPr>
        <w:pStyle w:val="NormalWeb"/>
        <w:shd w:val="clear" w:color="auto" w:fill="FFFFFF"/>
        <w:spacing w:before="0" w:beforeAutospacing="0" w:after="0" w:afterAutospacing="0"/>
        <w:divId w:val="1826703638"/>
        <w:rPr>
          <w:rFonts w:asciiTheme="minorHAnsi" w:hAnsiTheme="minorHAnsi" w:cstheme="minorHAnsi"/>
          <w:color w:val="141616"/>
          <w:u w:val="single"/>
        </w:rPr>
      </w:pPr>
      <w:r w:rsidRPr="00787A01">
        <w:rPr>
          <w:rFonts w:asciiTheme="minorHAnsi" w:hAnsiTheme="minorHAnsi" w:cstheme="minorHAnsi"/>
          <w:color w:val="141616"/>
          <w:u w:val="single"/>
        </w:rPr>
        <w:t>What is one thing in your life holding you back and preventing you from having more zeal?</w:t>
      </w:r>
    </w:p>
    <w:p w14:paraId="1653308A" w14:textId="77777777" w:rsidR="00787A01" w:rsidRDefault="00787A01" w:rsidP="00596A5C">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0AE22E13" w14:textId="77777777" w:rsidR="00CD4F17" w:rsidRDefault="00CD4F17" w:rsidP="00596A5C">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2CA49CC2" w14:textId="77777777" w:rsidR="00787A01" w:rsidRDefault="00787A01" w:rsidP="00596A5C">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p>
    <w:p w14:paraId="559B14EF" w14:textId="1079D31C" w:rsidR="00596A5C" w:rsidRDefault="00596A5C" w:rsidP="00596A5C">
      <w:pPr>
        <w:pStyle w:val="NormalWeb"/>
        <w:shd w:val="clear" w:color="auto" w:fill="FFFFFF"/>
        <w:spacing w:before="0" w:beforeAutospacing="0" w:after="0" w:afterAutospacing="0"/>
        <w:jc w:val="center"/>
        <w:divId w:val="1826703638"/>
        <w:rPr>
          <w:rFonts w:asciiTheme="minorHAnsi" w:hAnsiTheme="minorHAnsi" w:cstheme="minorHAnsi"/>
          <w:b/>
          <w:bCs/>
          <w:color w:val="141616"/>
        </w:rPr>
      </w:pPr>
      <w:r>
        <w:rPr>
          <w:rFonts w:asciiTheme="minorHAnsi" w:hAnsiTheme="minorHAnsi" w:cstheme="minorHAnsi"/>
          <w:b/>
          <w:bCs/>
          <w:color w:val="141616"/>
        </w:rPr>
        <w:t xml:space="preserve">OUR (MAN’S) ZEAL IS </w:t>
      </w:r>
      <w:r w:rsidRPr="00596A5C">
        <w:rPr>
          <w:rFonts w:asciiTheme="minorHAnsi" w:hAnsiTheme="minorHAnsi" w:cstheme="minorHAnsi"/>
          <w:b/>
          <w:bCs/>
          <w:color w:val="141616"/>
          <w:highlight w:val="yellow"/>
        </w:rPr>
        <w:t>CONTAGIOUS</w:t>
      </w:r>
    </w:p>
    <w:p w14:paraId="7CBD60B0" w14:textId="77777777" w:rsidR="00B6386F" w:rsidRDefault="00B6386F"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1A4C3BDB" w14:textId="7B91B085" w:rsidR="00B6386F" w:rsidRDefault="00CD4F17"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CD4F17">
        <w:rPr>
          <w:rFonts w:asciiTheme="minorHAnsi" w:hAnsiTheme="minorHAnsi" w:cstheme="minorHAnsi"/>
          <w:color w:val="141616"/>
        </w:rPr>
        <w:t>When a father follows Christ</w:t>
      </w:r>
      <w:r>
        <w:rPr>
          <w:rFonts w:asciiTheme="minorHAnsi" w:hAnsiTheme="minorHAnsi" w:cstheme="minorHAnsi"/>
          <w:color w:val="141616"/>
        </w:rPr>
        <w:t>,</w:t>
      </w:r>
      <w:r w:rsidRPr="00CD4F17">
        <w:rPr>
          <w:rFonts w:asciiTheme="minorHAnsi" w:hAnsiTheme="minorHAnsi" w:cstheme="minorHAnsi"/>
          <w:color w:val="141616"/>
        </w:rPr>
        <w:t xml:space="preserve"> </w:t>
      </w:r>
      <w:r>
        <w:rPr>
          <w:rFonts w:asciiTheme="minorHAnsi" w:hAnsiTheme="minorHAnsi" w:cstheme="minorHAnsi"/>
          <w:color w:val="141616"/>
        </w:rPr>
        <w:t xml:space="preserve">the whole family is </w:t>
      </w:r>
      <w:r w:rsidRPr="00CD4F17">
        <w:rPr>
          <w:rFonts w:asciiTheme="minorHAnsi" w:hAnsiTheme="minorHAnsi" w:cstheme="minorHAnsi"/>
          <w:b/>
          <w:bCs/>
          <w:color w:val="141616"/>
        </w:rPr>
        <w:t>93%</w:t>
      </w:r>
      <w:r w:rsidRPr="00CD4F17">
        <w:rPr>
          <w:rFonts w:asciiTheme="minorHAnsi" w:hAnsiTheme="minorHAnsi" w:cstheme="minorHAnsi"/>
          <w:color w:val="141616"/>
        </w:rPr>
        <w:t xml:space="preserve"> </w:t>
      </w:r>
      <w:r w:rsidR="003841A6">
        <w:rPr>
          <w:rFonts w:asciiTheme="minorHAnsi" w:hAnsiTheme="minorHAnsi" w:cstheme="minorHAnsi"/>
          <w:color w:val="141616"/>
        </w:rPr>
        <w:t xml:space="preserve">more likely </w:t>
      </w:r>
      <w:r>
        <w:rPr>
          <w:rFonts w:asciiTheme="minorHAnsi" w:hAnsiTheme="minorHAnsi" w:cstheme="minorHAnsi"/>
          <w:color w:val="141616"/>
        </w:rPr>
        <w:t>to follow.</w:t>
      </w:r>
    </w:p>
    <w:p w14:paraId="31DF54DC" w14:textId="25863D3E" w:rsidR="00CD4F17" w:rsidRDefault="00CD4F17" w:rsidP="00AC7BF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 xml:space="preserve">When a father attends church, </w:t>
      </w:r>
      <w:r w:rsidR="003841A6">
        <w:rPr>
          <w:rFonts w:asciiTheme="minorHAnsi" w:hAnsiTheme="minorHAnsi" w:cstheme="minorHAnsi"/>
          <w:color w:val="141616"/>
        </w:rPr>
        <w:t xml:space="preserve">there is a </w:t>
      </w:r>
      <w:r w:rsidRPr="00CD4F17">
        <w:rPr>
          <w:rFonts w:asciiTheme="minorHAnsi" w:hAnsiTheme="minorHAnsi" w:cstheme="minorHAnsi"/>
          <w:b/>
          <w:bCs/>
          <w:color w:val="141616"/>
        </w:rPr>
        <w:t>67%</w:t>
      </w:r>
      <w:r>
        <w:rPr>
          <w:rFonts w:asciiTheme="minorHAnsi" w:hAnsiTheme="minorHAnsi" w:cstheme="minorHAnsi"/>
          <w:color w:val="141616"/>
        </w:rPr>
        <w:t xml:space="preserve"> </w:t>
      </w:r>
      <w:r w:rsidR="003841A6">
        <w:rPr>
          <w:rFonts w:asciiTheme="minorHAnsi" w:hAnsiTheme="minorHAnsi" w:cstheme="minorHAnsi"/>
          <w:color w:val="141616"/>
        </w:rPr>
        <w:t xml:space="preserve">chance </w:t>
      </w:r>
      <w:r>
        <w:rPr>
          <w:rFonts w:asciiTheme="minorHAnsi" w:hAnsiTheme="minorHAnsi" w:cstheme="minorHAnsi"/>
          <w:color w:val="141616"/>
        </w:rPr>
        <w:t>his children will attend church as adults.</w:t>
      </w:r>
    </w:p>
    <w:p w14:paraId="510896A7" w14:textId="4B53E3C9" w:rsidR="00CD4F17" w:rsidRPr="00CD4F17" w:rsidRDefault="00CD4F17" w:rsidP="00AC7BFC">
      <w:pPr>
        <w:pStyle w:val="NormalWeb"/>
        <w:shd w:val="clear" w:color="auto" w:fill="FFFFFF"/>
        <w:spacing w:before="0" w:beforeAutospacing="0" w:after="0" w:afterAutospacing="0"/>
        <w:divId w:val="1826703638"/>
        <w:rPr>
          <w:rFonts w:asciiTheme="minorHAnsi" w:hAnsiTheme="minorHAnsi" w:cstheme="minorHAnsi"/>
          <w:color w:val="141616"/>
        </w:rPr>
      </w:pPr>
      <w:r>
        <w:rPr>
          <w:rFonts w:asciiTheme="minorHAnsi" w:hAnsiTheme="minorHAnsi" w:cstheme="minorHAnsi"/>
          <w:color w:val="141616"/>
        </w:rPr>
        <w:t xml:space="preserve">When a husband has active faith, </w:t>
      </w:r>
      <w:r w:rsidR="003841A6">
        <w:rPr>
          <w:rFonts w:asciiTheme="minorHAnsi" w:hAnsiTheme="minorHAnsi" w:cstheme="minorHAnsi"/>
          <w:color w:val="141616"/>
        </w:rPr>
        <w:t>t</w:t>
      </w:r>
      <w:r>
        <w:rPr>
          <w:rFonts w:asciiTheme="minorHAnsi" w:hAnsiTheme="minorHAnsi" w:cstheme="minorHAnsi"/>
          <w:color w:val="141616"/>
        </w:rPr>
        <w:t xml:space="preserve">he </w:t>
      </w:r>
      <w:r w:rsidR="003841A6">
        <w:rPr>
          <w:rFonts w:asciiTheme="minorHAnsi" w:hAnsiTheme="minorHAnsi" w:cstheme="minorHAnsi"/>
          <w:color w:val="141616"/>
        </w:rPr>
        <w:t xml:space="preserve">chance </w:t>
      </w:r>
      <w:r>
        <w:rPr>
          <w:rFonts w:asciiTheme="minorHAnsi" w:hAnsiTheme="minorHAnsi" w:cstheme="minorHAnsi"/>
          <w:color w:val="141616"/>
        </w:rPr>
        <w:t xml:space="preserve">of divorce drops by </w:t>
      </w:r>
      <w:r w:rsidRPr="00CD4F17">
        <w:rPr>
          <w:rFonts w:asciiTheme="minorHAnsi" w:hAnsiTheme="minorHAnsi" w:cstheme="minorHAnsi"/>
          <w:b/>
          <w:bCs/>
          <w:color w:val="141616"/>
        </w:rPr>
        <w:t>50%</w:t>
      </w:r>
      <w:r w:rsidR="003841A6">
        <w:rPr>
          <w:rFonts w:asciiTheme="minorHAnsi" w:hAnsiTheme="minorHAnsi" w:cstheme="minorHAnsi"/>
          <w:b/>
          <w:bCs/>
          <w:color w:val="141616"/>
        </w:rPr>
        <w:t>.</w:t>
      </w:r>
    </w:p>
    <w:p w14:paraId="2F8805E4" w14:textId="77777777" w:rsidR="00B6386F" w:rsidRDefault="00B6386F"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4F404899" w14:textId="77777777" w:rsidR="003841A6" w:rsidRDefault="003841A6" w:rsidP="00AC7BFC">
      <w:pPr>
        <w:pStyle w:val="NormalWeb"/>
        <w:shd w:val="clear" w:color="auto" w:fill="FFFFFF"/>
        <w:spacing w:before="0" w:beforeAutospacing="0" w:after="0" w:afterAutospacing="0"/>
        <w:divId w:val="1826703638"/>
        <w:rPr>
          <w:rFonts w:asciiTheme="minorHAnsi" w:hAnsiTheme="minorHAnsi" w:cstheme="minorHAnsi"/>
          <w:b/>
          <w:bCs/>
          <w:color w:val="141616"/>
        </w:rPr>
      </w:pPr>
    </w:p>
    <w:p w14:paraId="6B41F5F8" w14:textId="3D53B47F" w:rsidR="00B6386F" w:rsidRPr="003841A6" w:rsidRDefault="003841A6"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3841A6">
        <w:rPr>
          <w:rFonts w:asciiTheme="minorHAnsi" w:hAnsiTheme="minorHAnsi" w:cstheme="minorHAnsi"/>
          <w:color w:val="141616"/>
        </w:rPr>
        <w:t>How can we pray for you?</w:t>
      </w:r>
    </w:p>
    <w:p w14:paraId="1DA8C8DD" w14:textId="77777777" w:rsidR="00B6386F" w:rsidRPr="003841A6" w:rsidRDefault="00B6386F" w:rsidP="00AC7BFC">
      <w:pPr>
        <w:pStyle w:val="NormalWeb"/>
        <w:shd w:val="clear" w:color="auto" w:fill="FFFFFF"/>
        <w:spacing w:before="0" w:beforeAutospacing="0" w:after="0" w:afterAutospacing="0"/>
        <w:divId w:val="1826703638"/>
        <w:rPr>
          <w:rFonts w:asciiTheme="minorHAnsi" w:hAnsiTheme="minorHAnsi" w:cstheme="minorHAnsi"/>
          <w:color w:val="141616"/>
        </w:rPr>
      </w:pPr>
    </w:p>
    <w:p w14:paraId="2E1B8A56" w14:textId="53546F5D" w:rsidR="003841A6" w:rsidRPr="003841A6" w:rsidRDefault="003841A6" w:rsidP="00AC7BFC">
      <w:pPr>
        <w:pStyle w:val="NormalWeb"/>
        <w:shd w:val="clear" w:color="auto" w:fill="FFFFFF"/>
        <w:spacing w:before="0" w:beforeAutospacing="0" w:after="0" w:afterAutospacing="0"/>
        <w:divId w:val="1826703638"/>
        <w:rPr>
          <w:rFonts w:asciiTheme="minorHAnsi" w:hAnsiTheme="minorHAnsi" w:cstheme="minorHAnsi"/>
          <w:color w:val="141616"/>
        </w:rPr>
      </w:pPr>
      <w:r w:rsidRPr="003841A6">
        <w:rPr>
          <w:rFonts w:asciiTheme="minorHAnsi" w:hAnsiTheme="minorHAnsi" w:cstheme="minorHAnsi"/>
          <w:color w:val="141616"/>
        </w:rPr>
        <w:t>We are not meeting next week.  Happy Thanksgiving.</w:t>
      </w:r>
    </w:p>
    <w:sectPr w:rsidR="003841A6" w:rsidRPr="003841A6" w:rsidSect="00286442">
      <w:footerReference w:type="even" r:id="rId12"/>
      <w:footerReference w:type="default" r:id="rId13"/>
      <w:pgSz w:w="12240" w:h="15840"/>
      <w:pgMar w:top="374" w:right="576" w:bottom="409" w:left="576" w:header="2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D76F" w14:textId="77777777" w:rsidR="00C53048" w:rsidRDefault="00C53048" w:rsidP="002B7FD6">
      <w:r>
        <w:separator/>
      </w:r>
    </w:p>
  </w:endnote>
  <w:endnote w:type="continuationSeparator" w:id="0">
    <w:p w14:paraId="69D70689" w14:textId="77777777" w:rsidR="00C53048" w:rsidRDefault="00C53048" w:rsidP="002B7FD6">
      <w:r>
        <w:continuationSeparator/>
      </w:r>
    </w:p>
  </w:endnote>
  <w:endnote w:type="continuationNotice" w:id="1">
    <w:p w14:paraId="3FB530C8" w14:textId="77777777" w:rsidR="00C53048" w:rsidRDefault="00C53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603874"/>
      <w:docPartObj>
        <w:docPartGallery w:val="Page Numbers (Bottom of Page)"/>
        <w:docPartUnique/>
      </w:docPartObj>
    </w:sdtPr>
    <w:sdtEndPr>
      <w:rPr>
        <w:rStyle w:val="PageNumber"/>
      </w:rPr>
    </w:sdtEndPr>
    <w:sdtContent>
      <w:p w14:paraId="00F2FF10" w14:textId="0C79B625" w:rsidR="008A05A6" w:rsidRDefault="008A05A6" w:rsidP="00600E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632D">
          <w:rPr>
            <w:rStyle w:val="PageNumber"/>
            <w:noProof/>
          </w:rPr>
          <w:t>1</w:t>
        </w:r>
        <w:r>
          <w:rPr>
            <w:rStyle w:val="PageNumber"/>
          </w:rPr>
          <w:fldChar w:fldCharType="end"/>
        </w:r>
      </w:p>
    </w:sdtContent>
  </w:sdt>
  <w:p w14:paraId="2AEA7E10" w14:textId="77777777" w:rsidR="008A05A6" w:rsidRDefault="008A05A6" w:rsidP="008A05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96E" w14:textId="782251B7" w:rsidR="00E60B04" w:rsidRPr="00D16E03" w:rsidRDefault="00E60B04" w:rsidP="008A05A6">
    <w:pPr>
      <w:pStyle w:val="Footer"/>
      <w:ind w:right="360"/>
      <w:jc w:val="center"/>
      <w:rPr>
        <w:color w:val="3B3838" w:themeColor="background2" w:themeShade="40"/>
        <w:sz w:val="21"/>
        <w:szCs w:val="21"/>
      </w:rPr>
    </w:pPr>
    <w:r w:rsidRPr="00D16E03">
      <w:rPr>
        <w:color w:val="3B3838" w:themeColor="background2" w:themeShade="40"/>
        <w:sz w:val="21"/>
        <w:szCs w:val="21"/>
      </w:rPr>
      <w:t>CROSSLINE MEN</w:t>
    </w:r>
    <w:r w:rsidR="00196D5A" w:rsidRPr="00D16E03">
      <w:rPr>
        <w:color w:val="3B3838" w:themeColor="background2" w:themeShade="40"/>
        <w:sz w:val="21"/>
        <w:szCs w:val="21"/>
      </w:rPr>
      <w:t>’S MINISTRY</w:t>
    </w:r>
    <w:r w:rsidR="001E46DB" w:rsidRPr="00D16E03">
      <w:rPr>
        <w:color w:val="3B3838" w:themeColor="background2" w:themeShade="40"/>
        <w:sz w:val="21"/>
        <w:szCs w:val="21"/>
      </w:rPr>
      <w:t xml:space="preserve"> </w:t>
    </w:r>
    <w:r w:rsidR="00501BD3" w:rsidRPr="00D16E03">
      <w:rPr>
        <w:color w:val="3B3838" w:themeColor="background2" w:themeShade="40"/>
        <w:sz w:val="21"/>
        <w:szCs w:val="21"/>
      </w:rPr>
      <w:t>– men@crosslinechurch.com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0F6EF" w14:textId="77777777" w:rsidR="00C53048" w:rsidRDefault="00C53048" w:rsidP="002B7FD6">
      <w:r>
        <w:separator/>
      </w:r>
    </w:p>
  </w:footnote>
  <w:footnote w:type="continuationSeparator" w:id="0">
    <w:p w14:paraId="77688FCF" w14:textId="77777777" w:rsidR="00C53048" w:rsidRDefault="00C53048" w:rsidP="002B7FD6">
      <w:r>
        <w:continuationSeparator/>
      </w:r>
    </w:p>
  </w:footnote>
  <w:footnote w:type="continuationNotice" w:id="1">
    <w:p w14:paraId="23C318C7" w14:textId="77777777" w:rsidR="00C53048" w:rsidRDefault="00C53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92F01"/>
    <w:multiLevelType w:val="multilevel"/>
    <w:tmpl w:val="0F66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B085A"/>
    <w:multiLevelType w:val="multilevel"/>
    <w:tmpl w:val="211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95B75"/>
    <w:multiLevelType w:val="multilevel"/>
    <w:tmpl w:val="D1A2E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037C93"/>
    <w:multiLevelType w:val="multilevel"/>
    <w:tmpl w:val="DC0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2B4BDD"/>
    <w:multiLevelType w:val="hybridMultilevel"/>
    <w:tmpl w:val="FFFFFFFF"/>
    <w:numStyleLink w:val="Bullet"/>
  </w:abstractNum>
  <w:abstractNum w:abstractNumId="9" w15:restartNumberingAfterBreak="0">
    <w:nsid w:val="068676AE"/>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B16DAD"/>
    <w:multiLevelType w:val="multilevel"/>
    <w:tmpl w:val="8E4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05F91"/>
    <w:multiLevelType w:val="multilevel"/>
    <w:tmpl w:val="284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36034F"/>
    <w:multiLevelType w:val="hybridMultilevel"/>
    <w:tmpl w:val="AC34B628"/>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B336E6"/>
    <w:multiLevelType w:val="multilevel"/>
    <w:tmpl w:val="9830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CD1EE3"/>
    <w:multiLevelType w:val="multilevel"/>
    <w:tmpl w:val="671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112E9A"/>
    <w:multiLevelType w:val="multilevel"/>
    <w:tmpl w:val="015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F7A7A"/>
    <w:multiLevelType w:val="multilevel"/>
    <w:tmpl w:val="CEF2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2967BF"/>
    <w:multiLevelType w:val="hybridMultilevel"/>
    <w:tmpl w:val="78E2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713843"/>
    <w:multiLevelType w:val="multilevel"/>
    <w:tmpl w:val="5C38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37836"/>
    <w:multiLevelType w:val="multilevel"/>
    <w:tmpl w:val="0A4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0578D"/>
    <w:multiLevelType w:val="multilevel"/>
    <w:tmpl w:val="036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7C3CCB"/>
    <w:multiLevelType w:val="multilevel"/>
    <w:tmpl w:val="FF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0A213B"/>
    <w:multiLevelType w:val="multilevel"/>
    <w:tmpl w:val="15A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3B5E01"/>
    <w:multiLevelType w:val="multilevel"/>
    <w:tmpl w:val="2060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32F1B"/>
    <w:multiLevelType w:val="multilevel"/>
    <w:tmpl w:val="D8D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7032B9"/>
    <w:multiLevelType w:val="multilevel"/>
    <w:tmpl w:val="251C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943938"/>
    <w:multiLevelType w:val="multilevel"/>
    <w:tmpl w:val="B4FA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42441"/>
    <w:multiLevelType w:val="multilevel"/>
    <w:tmpl w:val="0C44EE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3858E7"/>
    <w:multiLevelType w:val="hybridMultilevel"/>
    <w:tmpl w:val="35E639C6"/>
    <w:lvl w:ilvl="0" w:tplc="5360E79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7871CE"/>
    <w:multiLevelType w:val="multilevel"/>
    <w:tmpl w:val="9AAA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7D3119"/>
    <w:multiLevelType w:val="multilevel"/>
    <w:tmpl w:val="97700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83A72"/>
    <w:multiLevelType w:val="multilevel"/>
    <w:tmpl w:val="E52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526524"/>
    <w:multiLevelType w:val="hybridMultilevel"/>
    <w:tmpl w:val="D8B89100"/>
    <w:lvl w:ilvl="0" w:tplc="FFFFFFFF">
      <w:start w:val="13"/>
      <w:numFmt w:val="bullet"/>
      <w:lvlText w:val="-"/>
      <w:lvlJc w:val="left"/>
      <w:pPr>
        <w:ind w:left="720" w:hanging="360"/>
      </w:pPr>
      <w:rPr>
        <w:rFonts w:ascii="Calibri" w:eastAsiaTheme="minorEastAsia"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5127D7"/>
    <w:multiLevelType w:val="multilevel"/>
    <w:tmpl w:val="54A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587C1F"/>
    <w:multiLevelType w:val="multilevel"/>
    <w:tmpl w:val="F04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326F5E"/>
    <w:multiLevelType w:val="multilevel"/>
    <w:tmpl w:val="658C2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472238"/>
    <w:multiLevelType w:val="hybridMultilevel"/>
    <w:tmpl w:val="D5CE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6F5E2C"/>
    <w:multiLevelType w:val="hybridMultilevel"/>
    <w:tmpl w:val="D286D56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EA7CC4"/>
    <w:multiLevelType w:val="multilevel"/>
    <w:tmpl w:val="812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B451C5"/>
    <w:multiLevelType w:val="hybridMultilevel"/>
    <w:tmpl w:val="C80628EA"/>
    <w:lvl w:ilvl="0" w:tplc="2C3EB128">
      <w:start w:val="4"/>
      <w:numFmt w:val="bullet"/>
      <w:lvlText w:val="-"/>
      <w:lvlJc w:val="left"/>
      <w:pPr>
        <w:ind w:left="3600" w:hanging="324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277C15"/>
    <w:multiLevelType w:val="multilevel"/>
    <w:tmpl w:val="03425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7C12D7"/>
    <w:multiLevelType w:val="multilevel"/>
    <w:tmpl w:val="0C1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AE7907"/>
    <w:multiLevelType w:val="multilevel"/>
    <w:tmpl w:val="8EE8C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1A245C"/>
    <w:multiLevelType w:val="multilevel"/>
    <w:tmpl w:val="1F5C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FD2E3D"/>
    <w:multiLevelType w:val="multilevel"/>
    <w:tmpl w:val="3720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A81906"/>
    <w:multiLevelType w:val="multilevel"/>
    <w:tmpl w:val="73EED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575E7E"/>
    <w:multiLevelType w:val="multilevel"/>
    <w:tmpl w:val="9EDA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AD3FF3"/>
    <w:multiLevelType w:val="multilevel"/>
    <w:tmpl w:val="2E9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B83C17"/>
    <w:multiLevelType w:val="multilevel"/>
    <w:tmpl w:val="0CFC9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B7453E"/>
    <w:multiLevelType w:val="multilevel"/>
    <w:tmpl w:val="32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E3760A"/>
    <w:multiLevelType w:val="multilevel"/>
    <w:tmpl w:val="55D8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7C25FB"/>
    <w:multiLevelType w:val="hybridMultilevel"/>
    <w:tmpl w:val="FFFFFFFF"/>
    <w:styleLink w:val="Bullet"/>
    <w:lvl w:ilvl="0" w:tplc="A7AC24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tplc="28581E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2" w:tplc="2D487670">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3" w:tplc="14B6E784">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4" w:tplc="56B4B1C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5" w:tplc="8AB8401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6" w:tplc="7E8088C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7" w:tplc="84D2D3B2">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lvl w:ilvl="8" w:tplc="FDE6094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333333"/>
        <w:spacing w:val="0"/>
        <w:w w:val="100"/>
        <w:kern w:val="0"/>
        <w:position w:val="-2"/>
        <w:highlight w:val="none"/>
        <w:vertAlign w:val="baseline"/>
      </w:rPr>
    </w:lvl>
  </w:abstractNum>
  <w:abstractNum w:abstractNumId="52" w15:restartNumberingAfterBreak="0">
    <w:nsid w:val="51980624"/>
    <w:multiLevelType w:val="multilevel"/>
    <w:tmpl w:val="9AD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2B108D"/>
    <w:multiLevelType w:val="multilevel"/>
    <w:tmpl w:val="390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6646C0"/>
    <w:multiLevelType w:val="multilevel"/>
    <w:tmpl w:val="0212B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6800B9"/>
    <w:multiLevelType w:val="multilevel"/>
    <w:tmpl w:val="DFD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761C64"/>
    <w:multiLevelType w:val="hybridMultilevel"/>
    <w:tmpl w:val="4D98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4B19DD"/>
    <w:multiLevelType w:val="multilevel"/>
    <w:tmpl w:val="BCF2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2A1DBC"/>
    <w:multiLevelType w:val="multilevel"/>
    <w:tmpl w:val="DB7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823BA9"/>
    <w:multiLevelType w:val="multilevel"/>
    <w:tmpl w:val="FCE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C9561A"/>
    <w:multiLevelType w:val="multilevel"/>
    <w:tmpl w:val="D2B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6D78BA"/>
    <w:multiLevelType w:val="multilevel"/>
    <w:tmpl w:val="9092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8902D2"/>
    <w:multiLevelType w:val="hybridMultilevel"/>
    <w:tmpl w:val="04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5760F1"/>
    <w:multiLevelType w:val="multilevel"/>
    <w:tmpl w:val="889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2B3000"/>
    <w:multiLevelType w:val="multilevel"/>
    <w:tmpl w:val="75A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D62BDA"/>
    <w:multiLevelType w:val="multilevel"/>
    <w:tmpl w:val="115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FB966C1"/>
    <w:multiLevelType w:val="hybridMultilevel"/>
    <w:tmpl w:val="7560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585BAA"/>
    <w:multiLevelType w:val="multilevel"/>
    <w:tmpl w:val="B17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BF5418"/>
    <w:multiLevelType w:val="multilevel"/>
    <w:tmpl w:val="EBEE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C47A59"/>
    <w:multiLevelType w:val="multilevel"/>
    <w:tmpl w:val="15CA4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E66584"/>
    <w:multiLevelType w:val="multilevel"/>
    <w:tmpl w:val="70784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114EAA"/>
    <w:multiLevelType w:val="multilevel"/>
    <w:tmpl w:val="3D30D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131A32"/>
    <w:multiLevelType w:val="multilevel"/>
    <w:tmpl w:val="5DE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613C0A"/>
    <w:multiLevelType w:val="hybridMultilevel"/>
    <w:tmpl w:val="FCA6FCA6"/>
    <w:lvl w:ilvl="0" w:tplc="FFFFFFFF">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0A69B9"/>
    <w:multiLevelType w:val="multilevel"/>
    <w:tmpl w:val="786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DF40F9"/>
    <w:multiLevelType w:val="hybridMultilevel"/>
    <w:tmpl w:val="8F1CA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A167BD8"/>
    <w:multiLevelType w:val="hybridMultilevel"/>
    <w:tmpl w:val="B22CD258"/>
    <w:lvl w:ilvl="0" w:tplc="83CE1D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4D06CB"/>
    <w:multiLevelType w:val="multilevel"/>
    <w:tmpl w:val="B92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947990"/>
    <w:multiLevelType w:val="multilevel"/>
    <w:tmpl w:val="BA6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BD0282"/>
    <w:multiLevelType w:val="multilevel"/>
    <w:tmpl w:val="C3DC6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843567">
    <w:abstractNumId w:val="66"/>
  </w:num>
  <w:num w:numId="2" w16cid:durableId="1061515795">
    <w:abstractNumId w:val="62"/>
  </w:num>
  <w:num w:numId="3" w16cid:durableId="1549561344">
    <w:abstractNumId w:val="17"/>
  </w:num>
  <w:num w:numId="4" w16cid:durableId="2126146908">
    <w:abstractNumId w:val="36"/>
  </w:num>
  <w:num w:numId="5" w16cid:durableId="1848976434">
    <w:abstractNumId w:val="51"/>
  </w:num>
  <w:num w:numId="6" w16cid:durableId="1492256833">
    <w:abstractNumId w:val="8"/>
  </w:num>
  <w:num w:numId="7" w16cid:durableId="498424525">
    <w:abstractNumId w:val="8"/>
    <w:lvlOverride w:ilvl="0">
      <w:lvl w:ilvl="0" w:tplc="6F3A6C88">
        <w:start w:val="1"/>
        <w:numFmt w:val="bullet"/>
        <w:lvlText w:val="•"/>
        <w:lvlJc w:val="left"/>
        <w:pPr>
          <w:ind w:left="7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270431AC">
        <w:start w:val="1"/>
        <w:numFmt w:val="bullet"/>
        <w:lvlText w:val="•"/>
        <w:lvlJc w:val="left"/>
        <w:pPr>
          <w:ind w:left="9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2">
      <w:lvl w:ilvl="2" w:tplc="F662A062">
        <w:start w:val="1"/>
        <w:numFmt w:val="bullet"/>
        <w:lvlText w:val="•"/>
        <w:lvlJc w:val="left"/>
        <w:pPr>
          <w:ind w:left="11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3">
      <w:lvl w:ilvl="3" w:tplc="42C04322">
        <w:start w:val="1"/>
        <w:numFmt w:val="bullet"/>
        <w:lvlText w:val="•"/>
        <w:lvlJc w:val="left"/>
        <w:pPr>
          <w:ind w:left="13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4">
      <w:lvl w:ilvl="4" w:tplc="DAEAD832">
        <w:start w:val="1"/>
        <w:numFmt w:val="bullet"/>
        <w:lvlText w:val="•"/>
        <w:lvlJc w:val="left"/>
        <w:pPr>
          <w:ind w:left="160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5">
      <w:lvl w:ilvl="5" w:tplc="780CE2E2">
        <w:start w:val="1"/>
        <w:numFmt w:val="bullet"/>
        <w:lvlText w:val="•"/>
        <w:lvlJc w:val="left"/>
        <w:pPr>
          <w:ind w:left="182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6">
      <w:lvl w:ilvl="6" w:tplc="810287FC">
        <w:start w:val="1"/>
        <w:numFmt w:val="bullet"/>
        <w:lvlText w:val="•"/>
        <w:lvlJc w:val="left"/>
        <w:pPr>
          <w:ind w:left="204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7">
      <w:lvl w:ilvl="7" w:tplc="6550499C">
        <w:start w:val="1"/>
        <w:numFmt w:val="bullet"/>
        <w:lvlText w:val="•"/>
        <w:lvlJc w:val="left"/>
        <w:pPr>
          <w:ind w:left="226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8">
      <w:lvl w:ilvl="8" w:tplc="52AE3FB0">
        <w:start w:val="1"/>
        <w:numFmt w:val="bullet"/>
        <w:lvlText w:val="•"/>
        <w:lvlJc w:val="left"/>
        <w:pPr>
          <w:ind w:left="2480" w:hanging="500"/>
        </w:pPr>
        <w:rPr>
          <w:rFonts w:ascii="Arial" w:eastAsia="Arial" w:hAnsi="Arial" w:cs="Arial"/>
          <w:b/>
          <w:bCs/>
          <w:i w:val="0"/>
          <w:iCs w:val="0"/>
          <w:caps w:val="0"/>
          <w:smallCaps w:val="0"/>
          <w:strike w:val="0"/>
          <w:dstrike w:val="0"/>
          <w:outline w:val="0"/>
          <w:emboss w:val="0"/>
          <w:imprint w:val="0"/>
          <w:color w:val="333333"/>
          <w:spacing w:val="0"/>
          <w:w w:val="100"/>
          <w:kern w:val="0"/>
          <w:position w:val="-2"/>
          <w:highlight w:val="none"/>
          <w:vertAlign w:val="baseline"/>
        </w:rPr>
      </w:lvl>
    </w:lvlOverride>
  </w:num>
  <w:num w:numId="8" w16cid:durableId="1392383275">
    <w:abstractNumId w:val="11"/>
  </w:num>
  <w:num w:numId="9" w16cid:durableId="971638617">
    <w:abstractNumId w:val="13"/>
  </w:num>
  <w:num w:numId="10" w16cid:durableId="258413211">
    <w:abstractNumId w:val="69"/>
  </w:num>
  <w:num w:numId="11" w16cid:durableId="1867327823">
    <w:abstractNumId w:val="34"/>
  </w:num>
  <w:num w:numId="12" w16cid:durableId="2088305616">
    <w:abstractNumId w:val="48"/>
  </w:num>
  <w:num w:numId="13" w16cid:durableId="1590115255">
    <w:abstractNumId w:val="19"/>
  </w:num>
  <w:num w:numId="14" w16cid:durableId="452408505">
    <w:abstractNumId w:val="54"/>
  </w:num>
  <w:num w:numId="15" w16cid:durableId="1514953173">
    <w:abstractNumId w:val="77"/>
  </w:num>
  <w:num w:numId="16" w16cid:durableId="311373930">
    <w:abstractNumId w:val="35"/>
  </w:num>
  <w:num w:numId="17" w16cid:durableId="377627558">
    <w:abstractNumId w:val="18"/>
  </w:num>
  <w:num w:numId="18" w16cid:durableId="1367565537">
    <w:abstractNumId w:val="27"/>
  </w:num>
  <w:num w:numId="19" w16cid:durableId="1718385416">
    <w:abstractNumId w:val="60"/>
  </w:num>
  <w:num w:numId="20" w16cid:durableId="485055644">
    <w:abstractNumId w:val="73"/>
  </w:num>
  <w:num w:numId="21" w16cid:durableId="1413359543">
    <w:abstractNumId w:val="12"/>
  </w:num>
  <w:num w:numId="22" w16cid:durableId="1691369145">
    <w:abstractNumId w:val="24"/>
  </w:num>
  <w:num w:numId="23" w16cid:durableId="1527671037">
    <w:abstractNumId w:val="75"/>
  </w:num>
  <w:num w:numId="24" w16cid:durableId="702439009">
    <w:abstractNumId w:val="43"/>
  </w:num>
  <w:num w:numId="25" w16cid:durableId="207844896">
    <w:abstractNumId w:val="37"/>
  </w:num>
  <w:num w:numId="26" w16cid:durableId="1768885377">
    <w:abstractNumId w:val="32"/>
  </w:num>
  <w:num w:numId="27" w16cid:durableId="605843844">
    <w:abstractNumId w:val="0"/>
  </w:num>
  <w:num w:numId="28" w16cid:durableId="996802884">
    <w:abstractNumId w:val="76"/>
  </w:num>
  <w:num w:numId="29" w16cid:durableId="127821761">
    <w:abstractNumId w:val="28"/>
  </w:num>
  <w:num w:numId="30" w16cid:durableId="718474459">
    <w:abstractNumId w:val="40"/>
  </w:num>
  <w:num w:numId="31" w16cid:durableId="1773159140">
    <w:abstractNumId w:val="16"/>
  </w:num>
  <w:num w:numId="32" w16cid:durableId="1831016174">
    <w:abstractNumId w:val="61"/>
  </w:num>
  <w:num w:numId="33" w16cid:durableId="1155611981">
    <w:abstractNumId w:val="45"/>
  </w:num>
  <w:num w:numId="34" w16cid:durableId="1900439003">
    <w:abstractNumId w:val="30"/>
  </w:num>
  <w:num w:numId="35" w16cid:durableId="1030640415">
    <w:abstractNumId w:val="79"/>
  </w:num>
  <w:num w:numId="36" w16cid:durableId="2143423442">
    <w:abstractNumId w:val="39"/>
  </w:num>
  <w:num w:numId="37" w16cid:durableId="966160144">
    <w:abstractNumId w:val="41"/>
  </w:num>
  <w:num w:numId="38" w16cid:durableId="1729300629">
    <w:abstractNumId w:val="22"/>
  </w:num>
  <w:num w:numId="39" w16cid:durableId="1973360840">
    <w:abstractNumId w:val="64"/>
  </w:num>
  <w:num w:numId="40" w16cid:durableId="926352051">
    <w:abstractNumId w:val="68"/>
  </w:num>
  <w:num w:numId="41" w16cid:durableId="418599533">
    <w:abstractNumId w:val="9"/>
  </w:num>
  <w:num w:numId="42" w16cid:durableId="1379283192">
    <w:abstractNumId w:val="49"/>
  </w:num>
  <w:num w:numId="43" w16cid:durableId="1428960323">
    <w:abstractNumId w:val="50"/>
  </w:num>
  <w:num w:numId="44" w16cid:durableId="34351277">
    <w:abstractNumId w:val="29"/>
  </w:num>
  <w:num w:numId="45" w16cid:durableId="2018191008">
    <w:abstractNumId w:val="25"/>
  </w:num>
  <w:num w:numId="46" w16cid:durableId="522938537">
    <w:abstractNumId w:val="15"/>
  </w:num>
  <w:num w:numId="47" w16cid:durableId="1415855026">
    <w:abstractNumId w:val="57"/>
  </w:num>
  <w:num w:numId="48" w16cid:durableId="75981298">
    <w:abstractNumId w:val="59"/>
  </w:num>
  <w:num w:numId="49" w16cid:durableId="112478428">
    <w:abstractNumId w:val="55"/>
  </w:num>
  <w:num w:numId="50" w16cid:durableId="693769459">
    <w:abstractNumId w:val="53"/>
  </w:num>
  <w:num w:numId="51" w16cid:durableId="2140874346">
    <w:abstractNumId w:val="65"/>
  </w:num>
  <w:num w:numId="52" w16cid:durableId="1853110270">
    <w:abstractNumId w:val="63"/>
  </w:num>
  <w:num w:numId="53" w16cid:durableId="960307103">
    <w:abstractNumId w:val="74"/>
  </w:num>
  <w:num w:numId="54" w16cid:durableId="637684280">
    <w:abstractNumId w:val="14"/>
  </w:num>
  <w:num w:numId="55" w16cid:durableId="386420528">
    <w:abstractNumId w:val="33"/>
  </w:num>
  <w:num w:numId="56" w16cid:durableId="461314075">
    <w:abstractNumId w:val="70"/>
  </w:num>
  <w:num w:numId="57" w16cid:durableId="645278410">
    <w:abstractNumId w:val="71"/>
  </w:num>
  <w:num w:numId="58" w16cid:durableId="2140562622">
    <w:abstractNumId w:val="44"/>
  </w:num>
  <w:num w:numId="59" w16cid:durableId="1733386614">
    <w:abstractNumId w:val="20"/>
  </w:num>
  <w:num w:numId="60" w16cid:durableId="1660887273">
    <w:abstractNumId w:val="31"/>
  </w:num>
  <w:num w:numId="61" w16cid:durableId="777875650">
    <w:abstractNumId w:val="38"/>
  </w:num>
  <w:num w:numId="62" w16cid:durableId="496305431">
    <w:abstractNumId w:val="5"/>
  </w:num>
  <w:num w:numId="63" w16cid:durableId="755399838">
    <w:abstractNumId w:val="72"/>
  </w:num>
  <w:num w:numId="64" w16cid:durableId="458766729">
    <w:abstractNumId w:val="10"/>
  </w:num>
  <w:num w:numId="65" w16cid:durableId="1446927709">
    <w:abstractNumId w:val="42"/>
  </w:num>
  <w:num w:numId="66" w16cid:durableId="799496377">
    <w:abstractNumId w:val="4"/>
  </w:num>
  <w:num w:numId="67" w16cid:durableId="64843117">
    <w:abstractNumId w:val="6"/>
  </w:num>
  <w:num w:numId="68" w16cid:durableId="1152255090">
    <w:abstractNumId w:val="56"/>
  </w:num>
  <w:num w:numId="69" w16cid:durableId="2053726473">
    <w:abstractNumId w:val="1"/>
  </w:num>
  <w:num w:numId="70" w16cid:durableId="1702168064">
    <w:abstractNumId w:val="2"/>
  </w:num>
  <w:num w:numId="71" w16cid:durableId="1726683591">
    <w:abstractNumId w:val="3"/>
  </w:num>
  <w:num w:numId="72" w16cid:durableId="1914659774">
    <w:abstractNumId w:val="26"/>
  </w:num>
  <w:num w:numId="73" w16cid:durableId="1335768466">
    <w:abstractNumId w:val="47"/>
  </w:num>
  <w:num w:numId="74" w16cid:durableId="848258990">
    <w:abstractNumId w:val="67"/>
  </w:num>
  <w:num w:numId="75" w16cid:durableId="1770732525">
    <w:abstractNumId w:val="52"/>
  </w:num>
  <w:num w:numId="76" w16cid:durableId="1979874986">
    <w:abstractNumId w:val="7"/>
  </w:num>
  <w:num w:numId="77" w16cid:durableId="1617981433">
    <w:abstractNumId w:val="21"/>
  </w:num>
  <w:num w:numId="78" w16cid:durableId="1539316258">
    <w:abstractNumId w:val="78"/>
  </w:num>
  <w:num w:numId="79" w16cid:durableId="1667585543">
    <w:abstractNumId w:val="46"/>
  </w:num>
  <w:num w:numId="80" w16cid:durableId="291444802">
    <w:abstractNumId w:val="23"/>
  </w:num>
  <w:num w:numId="81" w16cid:durableId="211539384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1"/>
    <w:rsid w:val="0000011E"/>
    <w:rsid w:val="000001EA"/>
    <w:rsid w:val="00000434"/>
    <w:rsid w:val="000008FC"/>
    <w:rsid w:val="00000A6C"/>
    <w:rsid w:val="00001AB8"/>
    <w:rsid w:val="00002230"/>
    <w:rsid w:val="000028B1"/>
    <w:rsid w:val="0000310B"/>
    <w:rsid w:val="000032C5"/>
    <w:rsid w:val="00003DFC"/>
    <w:rsid w:val="00004134"/>
    <w:rsid w:val="000047B1"/>
    <w:rsid w:val="000047C8"/>
    <w:rsid w:val="00004F2A"/>
    <w:rsid w:val="00005873"/>
    <w:rsid w:val="00005A04"/>
    <w:rsid w:val="00005A74"/>
    <w:rsid w:val="00005BEB"/>
    <w:rsid w:val="0000695E"/>
    <w:rsid w:val="000069D8"/>
    <w:rsid w:val="00006B54"/>
    <w:rsid w:val="00006B98"/>
    <w:rsid w:val="000075CC"/>
    <w:rsid w:val="000105A8"/>
    <w:rsid w:val="0001210C"/>
    <w:rsid w:val="00013AF0"/>
    <w:rsid w:val="00013BA2"/>
    <w:rsid w:val="00013F6E"/>
    <w:rsid w:val="000149D1"/>
    <w:rsid w:val="000150CF"/>
    <w:rsid w:val="0001696F"/>
    <w:rsid w:val="00017055"/>
    <w:rsid w:val="00017837"/>
    <w:rsid w:val="00017BE1"/>
    <w:rsid w:val="00017EC0"/>
    <w:rsid w:val="00017EE3"/>
    <w:rsid w:val="0002079A"/>
    <w:rsid w:val="00020935"/>
    <w:rsid w:val="0002212E"/>
    <w:rsid w:val="00022928"/>
    <w:rsid w:val="00022974"/>
    <w:rsid w:val="00022D5D"/>
    <w:rsid w:val="000237A2"/>
    <w:rsid w:val="00023990"/>
    <w:rsid w:val="00023BC9"/>
    <w:rsid w:val="000248D1"/>
    <w:rsid w:val="0002545A"/>
    <w:rsid w:val="00025BBC"/>
    <w:rsid w:val="000261C7"/>
    <w:rsid w:val="00026AD0"/>
    <w:rsid w:val="000278CD"/>
    <w:rsid w:val="00027ACE"/>
    <w:rsid w:val="00027B3C"/>
    <w:rsid w:val="00027D18"/>
    <w:rsid w:val="00027E8A"/>
    <w:rsid w:val="00027FC2"/>
    <w:rsid w:val="000301C7"/>
    <w:rsid w:val="000304FD"/>
    <w:rsid w:val="00030F46"/>
    <w:rsid w:val="00032261"/>
    <w:rsid w:val="00032372"/>
    <w:rsid w:val="00032625"/>
    <w:rsid w:val="00033564"/>
    <w:rsid w:val="0003366C"/>
    <w:rsid w:val="00034514"/>
    <w:rsid w:val="0003482F"/>
    <w:rsid w:val="00034889"/>
    <w:rsid w:val="00035BE9"/>
    <w:rsid w:val="00036027"/>
    <w:rsid w:val="00036739"/>
    <w:rsid w:val="0003676E"/>
    <w:rsid w:val="00037001"/>
    <w:rsid w:val="00037066"/>
    <w:rsid w:val="0003777C"/>
    <w:rsid w:val="000407E1"/>
    <w:rsid w:val="00041B01"/>
    <w:rsid w:val="00041C80"/>
    <w:rsid w:val="000421AA"/>
    <w:rsid w:val="00042381"/>
    <w:rsid w:val="00042CF3"/>
    <w:rsid w:val="0004340F"/>
    <w:rsid w:val="00043552"/>
    <w:rsid w:val="0004434F"/>
    <w:rsid w:val="000444E4"/>
    <w:rsid w:val="0004463E"/>
    <w:rsid w:val="00044A54"/>
    <w:rsid w:val="00045137"/>
    <w:rsid w:val="00045395"/>
    <w:rsid w:val="00045EAE"/>
    <w:rsid w:val="00046500"/>
    <w:rsid w:val="00046ED1"/>
    <w:rsid w:val="000479D6"/>
    <w:rsid w:val="000479EE"/>
    <w:rsid w:val="00047D1A"/>
    <w:rsid w:val="0005011D"/>
    <w:rsid w:val="00050F50"/>
    <w:rsid w:val="00051505"/>
    <w:rsid w:val="00051676"/>
    <w:rsid w:val="00052FA4"/>
    <w:rsid w:val="00053212"/>
    <w:rsid w:val="00054642"/>
    <w:rsid w:val="000547F3"/>
    <w:rsid w:val="00054C92"/>
    <w:rsid w:val="00054E0C"/>
    <w:rsid w:val="00055145"/>
    <w:rsid w:val="00055905"/>
    <w:rsid w:val="00055C34"/>
    <w:rsid w:val="00055F82"/>
    <w:rsid w:val="00056412"/>
    <w:rsid w:val="00056AA9"/>
    <w:rsid w:val="00056B5C"/>
    <w:rsid w:val="00057E76"/>
    <w:rsid w:val="000603CD"/>
    <w:rsid w:val="00060811"/>
    <w:rsid w:val="00060A9F"/>
    <w:rsid w:val="00061835"/>
    <w:rsid w:val="00061873"/>
    <w:rsid w:val="000618D1"/>
    <w:rsid w:val="00062DBC"/>
    <w:rsid w:val="00062ED2"/>
    <w:rsid w:val="00062EF8"/>
    <w:rsid w:val="00062FCE"/>
    <w:rsid w:val="000639E4"/>
    <w:rsid w:val="00063FC0"/>
    <w:rsid w:val="000644E0"/>
    <w:rsid w:val="00065870"/>
    <w:rsid w:val="0006608E"/>
    <w:rsid w:val="000661C2"/>
    <w:rsid w:val="00066337"/>
    <w:rsid w:val="00066A20"/>
    <w:rsid w:val="00066AC0"/>
    <w:rsid w:val="0006786E"/>
    <w:rsid w:val="0006799B"/>
    <w:rsid w:val="00071563"/>
    <w:rsid w:val="00071880"/>
    <w:rsid w:val="0007192B"/>
    <w:rsid w:val="00071E8D"/>
    <w:rsid w:val="0007287D"/>
    <w:rsid w:val="00072A74"/>
    <w:rsid w:val="00072CAD"/>
    <w:rsid w:val="0007361C"/>
    <w:rsid w:val="00073EF2"/>
    <w:rsid w:val="0007486C"/>
    <w:rsid w:val="000752B4"/>
    <w:rsid w:val="00075BE8"/>
    <w:rsid w:val="00075D40"/>
    <w:rsid w:val="00075DEB"/>
    <w:rsid w:val="00076DF1"/>
    <w:rsid w:val="00076E66"/>
    <w:rsid w:val="00077AD5"/>
    <w:rsid w:val="0008038A"/>
    <w:rsid w:val="0008129C"/>
    <w:rsid w:val="0008167C"/>
    <w:rsid w:val="000817C5"/>
    <w:rsid w:val="0008180C"/>
    <w:rsid w:val="0008237B"/>
    <w:rsid w:val="00082DA2"/>
    <w:rsid w:val="00082E58"/>
    <w:rsid w:val="00083136"/>
    <w:rsid w:val="000831FF"/>
    <w:rsid w:val="00083539"/>
    <w:rsid w:val="00083625"/>
    <w:rsid w:val="00083B66"/>
    <w:rsid w:val="00084307"/>
    <w:rsid w:val="000847A3"/>
    <w:rsid w:val="0008496F"/>
    <w:rsid w:val="00085261"/>
    <w:rsid w:val="00085606"/>
    <w:rsid w:val="00085ECD"/>
    <w:rsid w:val="00086BA5"/>
    <w:rsid w:val="00086F1C"/>
    <w:rsid w:val="000872CD"/>
    <w:rsid w:val="000874B6"/>
    <w:rsid w:val="0008772D"/>
    <w:rsid w:val="00087BCD"/>
    <w:rsid w:val="00087C89"/>
    <w:rsid w:val="000911CF"/>
    <w:rsid w:val="00091B31"/>
    <w:rsid w:val="00092301"/>
    <w:rsid w:val="0009286E"/>
    <w:rsid w:val="00093060"/>
    <w:rsid w:val="00093119"/>
    <w:rsid w:val="00093A81"/>
    <w:rsid w:val="00093BC2"/>
    <w:rsid w:val="000942C9"/>
    <w:rsid w:val="000944F1"/>
    <w:rsid w:val="00094DFB"/>
    <w:rsid w:val="0009583F"/>
    <w:rsid w:val="00095F7C"/>
    <w:rsid w:val="00096801"/>
    <w:rsid w:val="000969E0"/>
    <w:rsid w:val="000969F7"/>
    <w:rsid w:val="000973D0"/>
    <w:rsid w:val="000978B2"/>
    <w:rsid w:val="00097AAD"/>
    <w:rsid w:val="00097CEB"/>
    <w:rsid w:val="000A228E"/>
    <w:rsid w:val="000A24A4"/>
    <w:rsid w:val="000A3391"/>
    <w:rsid w:val="000A3DEA"/>
    <w:rsid w:val="000A42C1"/>
    <w:rsid w:val="000A455D"/>
    <w:rsid w:val="000A4B6B"/>
    <w:rsid w:val="000A58F1"/>
    <w:rsid w:val="000A5C90"/>
    <w:rsid w:val="000A6719"/>
    <w:rsid w:val="000A6A80"/>
    <w:rsid w:val="000A6E9C"/>
    <w:rsid w:val="000A7150"/>
    <w:rsid w:val="000A720C"/>
    <w:rsid w:val="000A7EBA"/>
    <w:rsid w:val="000B0A04"/>
    <w:rsid w:val="000B0BC3"/>
    <w:rsid w:val="000B1182"/>
    <w:rsid w:val="000B1AD2"/>
    <w:rsid w:val="000B1FA8"/>
    <w:rsid w:val="000B1FFF"/>
    <w:rsid w:val="000B20C7"/>
    <w:rsid w:val="000B269A"/>
    <w:rsid w:val="000B26B5"/>
    <w:rsid w:val="000B2D2C"/>
    <w:rsid w:val="000B3706"/>
    <w:rsid w:val="000B4D50"/>
    <w:rsid w:val="000B4E3C"/>
    <w:rsid w:val="000B603A"/>
    <w:rsid w:val="000B7011"/>
    <w:rsid w:val="000B7AD7"/>
    <w:rsid w:val="000B7D59"/>
    <w:rsid w:val="000B7D7B"/>
    <w:rsid w:val="000C0908"/>
    <w:rsid w:val="000C0A54"/>
    <w:rsid w:val="000C0BBA"/>
    <w:rsid w:val="000C0DCB"/>
    <w:rsid w:val="000C0EE7"/>
    <w:rsid w:val="000C11BC"/>
    <w:rsid w:val="000C17EA"/>
    <w:rsid w:val="000C1E6A"/>
    <w:rsid w:val="000C2A1E"/>
    <w:rsid w:val="000C2CD6"/>
    <w:rsid w:val="000C2E0A"/>
    <w:rsid w:val="000C2FEF"/>
    <w:rsid w:val="000C3121"/>
    <w:rsid w:val="000C4747"/>
    <w:rsid w:val="000C49CA"/>
    <w:rsid w:val="000C525A"/>
    <w:rsid w:val="000C5B9E"/>
    <w:rsid w:val="000C609A"/>
    <w:rsid w:val="000C64E4"/>
    <w:rsid w:val="000C6CC8"/>
    <w:rsid w:val="000C6FF6"/>
    <w:rsid w:val="000C7DE7"/>
    <w:rsid w:val="000D0601"/>
    <w:rsid w:val="000D089E"/>
    <w:rsid w:val="000D1083"/>
    <w:rsid w:val="000D17FA"/>
    <w:rsid w:val="000D1888"/>
    <w:rsid w:val="000D2154"/>
    <w:rsid w:val="000D2486"/>
    <w:rsid w:val="000D3522"/>
    <w:rsid w:val="000D35B8"/>
    <w:rsid w:val="000D36B8"/>
    <w:rsid w:val="000D3DF4"/>
    <w:rsid w:val="000D3E7C"/>
    <w:rsid w:val="000D4499"/>
    <w:rsid w:val="000D4A31"/>
    <w:rsid w:val="000D4E3A"/>
    <w:rsid w:val="000D4FB0"/>
    <w:rsid w:val="000D59DC"/>
    <w:rsid w:val="000D61B7"/>
    <w:rsid w:val="000D6EE6"/>
    <w:rsid w:val="000D7682"/>
    <w:rsid w:val="000D7EF0"/>
    <w:rsid w:val="000E094C"/>
    <w:rsid w:val="000E1058"/>
    <w:rsid w:val="000E1FBD"/>
    <w:rsid w:val="000E22BE"/>
    <w:rsid w:val="000E24D4"/>
    <w:rsid w:val="000E2C80"/>
    <w:rsid w:val="000E36A0"/>
    <w:rsid w:val="000E3AA2"/>
    <w:rsid w:val="000E3DE4"/>
    <w:rsid w:val="000E45AF"/>
    <w:rsid w:val="000E4AAA"/>
    <w:rsid w:val="000E6334"/>
    <w:rsid w:val="000E67F2"/>
    <w:rsid w:val="000E76ED"/>
    <w:rsid w:val="000F0047"/>
    <w:rsid w:val="000F0201"/>
    <w:rsid w:val="000F034B"/>
    <w:rsid w:val="000F076A"/>
    <w:rsid w:val="000F0923"/>
    <w:rsid w:val="000F1512"/>
    <w:rsid w:val="000F1D18"/>
    <w:rsid w:val="000F2253"/>
    <w:rsid w:val="000F2555"/>
    <w:rsid w:val="000F2842"/>
    <w:rsid w:val="000F2DAE"/>
    <w:rsid w:val="000F2F0B"/>
    <w:rsid w:val="000F33A1"/>
    <w:rsid w:val="000F3508"/>
    <w:rsid w:val="000F3670"/>
    <w:rsid w:val="000F397B"/>
    <w:rsid w:val="000F3E0D"/>
    <w:rsid w:val="000F4CB4"/>
    <w:rsid w:val="000F4D76"/>
    <w:rsid w:val="000F5D88"/>
    <w:rsid w:val="000F602A"/>
    <w:rsid w:val="000F605F"/>
    <w:rsid w:val="000F607C"/>
    <w:rsid w:val="000F619C"/>
    <w:rsid w:val="000F68AF"/>
    <w:rsid w:val="000F6F8D"/>
    <w:rsid w:val="000F76D4"/>
    <w:rsid w:val="00100710"/>
    <w:rsid w:val="001008A1"/>
    <w:rsid w:val="001015F9"/>
    <w:rsid w:val="001019FB"/>
    <w:rsid w:val="00101A8F"/>
    <w:rsid w:val="00101F10"/>
    <w:rsid w:val="001026D5"/>
    <w:rsid w:val="00102BC9"/>
    <w:rsid w:val="00103874"/>
    <w:rsid w:val="001042FA"/>
    <w:rsid w:val="00104668"/>
    <w:rsid w:val="001049AC"/>
    <w:rsid w:val="001054B0"/>
    <w:rsid w:val="00105830"/>
    <w:rsid w:val="00105994"/>
    <w:rsid w:val="00105BB0"/>
    <w:rsid w:val="00105D8B"/>
    <w:rsid w:val="00105EFF"/>
    <w:rsid w:val="00106015"/>
    <w:rsid w:val="001061F5"/>
    <w:rsid w:val="001063B1"/>
    <w:rsid w:val="00106443"/>
    <w:rsid w:val="0010664F"/>
    <w:rsid w:val="00106C74"/>
    <w:rsid w:val="00107247"/>
    <w:rsid w:val="00107392"/>
    <w:rsid w:val="0010748D"/>
    <w:rsid w:val="001078FD"/>
    <w:rsid w:val="001079E0"/>
    <w:rsid w:val="001104C6"/>
    <w:rsid w:val="00110885"/>
    <w:rsid w:val="001109EF"/>
    <w:rsid w:val="00111A59"/>
    <w:rsid w:val="00111B0D"/>
    <w:rsid w:val="00111EA2"/>
    <w:rsid w:val="00112062"/>
    <w:rsid w:val="00112175"/>
    <w:rsid w:val="00112601"/>
    <w:rsid w:val="00113369"/>
    <w:rsid w:val="0011399E"/>
    <w:rsid w:val="001147EF"/>
    <w:rsid w:val="00114D27"/>
    <w:rsid w:val="00114D3D"/>
    <w:rsid w:val="001151A0"/>
    <w:rsid w:val="00115387"/>
    <w:rsid w:val="00115400"/>
    <w:rsid w:val="00115813"/>
    <w:rsid w:val="00115DB6"/>
    <w:rsid w:val="00116108"/>
    <w:rsid w:val="001166D5"/>
    <w:rsid w:val="00116E14"/>
    <w:rsid w:val="001175C3"/>
    <w:rsid w:val="001177D5"/>
    <w:rsid w:val="00117906"/>
    <w:rsid w:val="00121443"/>
    <w:rsid w:val="00121AE9"/>
    <w:rsid w:val="00122766"/>
    <w:rsid w:val="00123313"/>
    <w:rsid w:val="0012346A"/>
    <w:rsid w:val="00123B84"/>
    <w:rsid w:val="0012427F"/>
    <w:rsid w:val="001243B3"/>
    <w:rsid w:val="00124AA2"/>
    <w:rsid w:val="00124F55"/>
    <w:rsid w:val="00125115"/>
    <w:rsid w:val="00125168"/>
    <w:rsid w:val="00125FFB"/>
    <w:rsid w:val="00126345"/>
    <w:rsid w:val="00126467"/>
    <w:rsid w:val="001269C7"/>
    <w:rsid w:val="00127825"/>
    <w:rsid w:val="00127965"/>
    <w:rsid w:val="00127BFE"/>
    <w:rsid w:val="0013004E"/>
    <w:rsid w:val="00130443"/>
    <w:rsid w:val="00130BFF"/>
    <w:rsid w:val="00131299"/>
    <w:rsid w:val="0013238E"/>
    <w:rsid w:val="001325CB"/>
    <w:rsid w:val="00132853"/>
    <w:rsid w:val="001333D1"/>
    <w:rsid w:val="00133D03"/>
    <w:rsid w:val="00134218"/>
    <w:rsid w:val="00134639"/>
    <w:rsid w:val="00134984"/>
    <w:rsid w:val="00134C77"/>
    <w:rsid w:val="00135824"/>
    <w:rsid w:val="00135A12"/>
    <w:rsid w:val="00136233"/>
    <w:rsid w:val="00136881"/>
    <w:rsid w:val="00136A5A"/>
    <w:rsid w:val="001377D0"/>
    <w:rsid w:val="00137989"/>
    <w:rsid w:val="00137A27"/>
    <w:rsid w:val="00137AFE"/>
    <w:rsid w:val="00137F31"/>
    <w:rsid w:val="001406C7"/>
    <w:rsid w:val="00140EC9"/>
    <w:rsid w:val="0014138E"/>
    <w:rsid w:val="00142078"/>
    <w:rsid w:val="001431C7"/>
    <w:rsid w:val="00143BD7"/>
    <w:rsid w:val="0014408B"/>
    <w:rsid w:val="001447A1"/>
    <w:rsid w:val="00144B4E"/>
    <w:rsid w:val="00144FA2"/>
    <w:rsid w:val="00145338"/>
    <w:rsid w:val="00145581"/>
    <w:rsid w:val="00145C2D"/>
    <w:rsid w:val="00145C78"/>
    <w:rsid w:val="00146067"/>
    <w:rsid w:val="00146130"/>
    <w:rsid w:val="0014690E"/>
    <w:rsid w:val="001477F1"/>
    <w:rsid w:val="0014790C"/>
    <w:rsid w:val="00147977"/>
    <w:rsid w:val="00147A5A"/>
    <w:rsid w:val="00147A7B"/>
    <w:rsid w:val="00150C12"/>
    <w:rsid w:val="00150CBD"/>
    <w:rsid w:val="00150F1A"/>
    <w:rsid w:val="00150F4B"/>
    <w:rsid w:val="00151057"/>
    <w:rsid w:val="001511C7"/>
    <w:rsid w:val="001517A7"/>
    <w:rsid w:val="00152549"/>
    <w:rsid w:val="001532F8"/>
    <w:rsid w:val="0015442B"/>
    <w:rsid w:val="0015450A"/>
    <w:rsid w:val="0015482E"/>
    <w:rsid w:val="00154FD4"/>
    <w:rsid w:val="00155071"/>
    <w:rsid w:val="001556A5"/>
    <w:rsid w:val="001573C7"/>
    <w:rsid w:val="00157ED3"/>
    <w:rsid w:val="00161496"/>
    <w:rsid w:val="00161E06"/>
    <w:rsid w:val="001620EF"/>
    <w:rsid w:val="00162DE1"/>
    <w:rsid w:val="00163910"/>
    <w:rsid w:val="0016396F"/>
    <w:rsid w:val="00163D53"/>
    <w:rsid w:val="00165404"/>
    <w:rsid w:val="00165559"/>
    <w:rsid w:val="001656B6"/>
    <w:rsid w:val="00165DC0"/>
    <w:rsid w:val="001660CE"/>
    <w:rsid w:val="0016632A"/>
    <w:rsid w:val="001663C7"/>
    <w:rsid w:val="00167127"/>
    <w:rsid w:val="001709B6"/>
    <w:rsid w:val="00170F16"/>
    <w:rsid w:val="00171670"/>
    <w:rsid w:val="00171D35"/>
    <w:rsid w:val="00171DD9"/>
    <w:rsid w:val="00172C39"/>
    <w:rsid w:val="00172C65"/>
    <w:rsid w:val="00173036"/>
    <w:rsid w:val="001735C5"/>
    <w:rsid w:val="00173DE5"/>
    <w:rsid w:val="00173F20"/>
    <w:rsid w:val="001742A0"/>
    <w:rsid w:val="00174442"/>
    <w:rsid w:val="00174C61"/>
    <w:rsid w:val="00174D38"/>
    <w:rsid w:val="00174ED0"/>
    <w:rsid w:val="00175331"/>
    <w:rsid w:val="00175495"/>
    <w:rsid w:val="00175AF6"/>
    <w:rsid w:val="00175EAB"/>
    <w:rsid w:val="0017635E"/>
    <w:rsid w:val="0017687F"/>
    <w:rsid w:val="001776B6"/>
    <w:rsid w:val="00177BB9"/>
    <w:rsid w:val="00180516"/>
    <w:rsid w:val="00181EED"/>
    <w:rsid w:val="00182294"/>
    <w:rsid w:val="0018259A"/>
    <w:rsid w:val="0018291B"/>
    <w:rsid w:val="001830F3"/>
    <w:rsid w:val="00183925"/>
    <w:rsid w:val="00183986"/>
    <w:rsid w:val="0018483D"/>
    <w:rsid w:val="0018545E"/>
    <w:rsid w:val="001855D8"/>
    <w:rsid w:val="0018609B"/>
    <w:rsid w:val="00186280"/>
    <w:rsid w:val="00186384"/>
    <w:rsid w:val="00186439"/>
    <w:rsid w:val="00186D97"/>
    <w:rsid w:val="00187F87"/>
    <w:rsid w:val="00190360"/>
    <w:rsid w:val="00191430"/>
    <w:rsid w:val="00191BCF"/>
    <w:rsid w:val="0019228F"/>
    <w:rsid w:val="00192A67"/>
    <w:rsid w:val="00193020"/>
    <w:rsid w:val="0019457A"/>
    <w:rsid w:val="0019528B"/>
    <w:rsid w:val="001953B7"/>
    <w:rsid w:val="0019568F"/>
    <w:rsid w:val="00195F7F"/>
    <w:rsid w:val="00196D5A"/>
    <w:rsid w:val="00196FF2"/>
    <w:rsid w:val="001973DF"/>
    <w:rsid w:val="001977F2"/>
    <w:rsid w:val="00197996"/>
    <w:rsid w:val="001A01BF"/>
    <w:rsid w:val="001A0985"/>
    <w:rsid w:val="001A0C86"/>
    <w:rsid w:val="001A1037"/>
    <w:rsid w:val="001A139D"/>
    <w:rsid w:val="001A1907"/>
    <w:rsid w:val="001A1D19"/>
    <w:rsid w:val="001A39E5"/>
    <w:rsid w:val="001A3B99"/>
    <w:rsid w:val="001A42BF"/>
    <w:rsid w:val="001A48FB"/>
    <w:rsid w:val="001A5149"/>
    <w:rsid w:val="001A5B03"/>
    <w:rsid w:val="001A5F09"/>
    <w:rsid w:val="001A6EC9"/>
    <w:rsid w:val="001B08EA"/>
    <w:rsid w:val="001B08ED"/>
    <w:rsid w:val="001B0C5B"/>
    <w:rsid w:val="001B1539"/>
    <w:rsid w:val="001B15D2"/>
    <w:rsid w:val="001B200A"/>
    <w:rsid w:val="001B211D"/>
    <w:rsid w:val="001B3414"/>
    <w:rsid w:val="001B35FF"/>
    <w:rsid w:val="001B3BF7"/>
    <w:rsid w:val="001B3F53"/>
    <w:rsid w:val="001B407C"/>
    <w:rsid w:val="001B40A7"/>
    <w:rsid w:val="001B451B"/>
    <w:rsid w:val="001B4D90"/>
    <w:rsid w:val="001B4EBB"/>
    <w:rsid w:val="001B5226"/>
    <w:rsid w:val="001B5A20"/>
    <w:rsid w:val="001B5C85"/>
    <w:rsid w:val="001B5CF9"/>
    <w:rsid w:val="001B66CA"/>
    <w:rsid w:val="001B7C48"/>
    <w:rsid w:val="001B7D14"/>
    <w:rsid w:val="001B7FCB"/>
    <w:rsid w:val="001C08CE"/>
    <w:rsid w:val="001C160D"/>
    <w:rsid w:val="001C196B"/>
    <w:rsid w:val="001C1D0F"/>
    <w:rsid w:val="001C1DC1"/>
    <w:rsid w:val="001C2C01"/>
    <w:rsid w:val="001C2C85"/>
    <w:rsid w:val="001C3E58"/>
    <w:rsid w:val="001C3F5D"/>
    <w:rsid w:val="001C44FE"/>
    <w:rsid w:val="001C4687"/>
    <w:rsid w:val="001C488B"/>
    <w:rsid w:val="001C4BA0"/>
    <w:rsid w:val="001C4BF2"/>
    <w:rsid w:val="001C4FD6"/>
    <w:rsid w:val="001C6AFE"/>
    <w:rsid w:val="001C6B4C"/>
    <w:rsid w:val="001C6E7D"/>
    <w:rsid w:val="001C6ED3"/>
    <w:rsid w:val="001C6EF5"/>
    <w:rsid w:val="001C7735"/>
    <w:rsid w:val="001C7D3C"/>
    <w:rsid w:val="001D0323"/>
    <w:rsid w:val="001D0425"/>
    <w:rsid w:val="001D0C8F"/>
    <w:rsid w:val="001D1054"/>
    <w:rsid w:val="001D1374"/>
    <w:rsid w:val="001D1BEA"/>
    <w:rsid w:val="001D1F57"/>
    <w:rsid w:val="001D3CF6"/>
    <w:rsid w:val="001D4A9D"/>
    <w:rsid w:val="001D4B66"/>
    <w:rsid w:val="001D4BC8"/>
    <w:rsid w:val="001D66DA"/>
    <w:rsid w:val="001D76CB"/>
    <w:rsid w:val="001D7FAE"/>
    <w:rsid w:val="001E00C2"/>
    <w:rsid w:val="001E012C"/>
    <w:rsid w:val="001E0547"/>
    <w:rsid w:val="001E0847"/>
    <w:rsid w:val="001E0A5F"/>
    <w:rsid w:val="001E1EAB"/>
    <w:rsid w:val="001E2293"/>
    <w:rsid w:val="001E23E7"/>
    <w:rsid w:val="001E2594"/>
    <w:rsid w:val="001E289A"/>
    <w:rsid w:val="001E35F4"/>
    <w:rsid w:val="001E3C53"/>
    <w:rsid w:val="001E3D16"/>
    <w:rsid w:val="001E3E8E"/>
    <w:rsid w:val="001E41A0"/>
    <w:rsid w:val="001E45E6"/>
    <w:rsid w:val="001E46DB"/>
    <w:rsid w:val="001E48D0"/>
    <w:rsid w:val="001E4EE2"/>
    <w:rsid w:val="001E5166"/>
    <w:rsid w:val="001E544E"/>
    <w:rsid w:val="001E5CE9"/>
    <w:rsid w:val="001E62CE"/>
    <w:rsid w:val="001E6709"/>
    <w:rsid w:val="001E6F1F"/>
    <w:rsid w:val="001E6FCB"/>
    <w:rsid w:val="001E703E"/>
    <w:rsid w:val="001E7435"/>
    <w:rsid w:val="001F09E6"/>
    <w:rsid w:val="001F0A81"/>
    <w:rsid w:val="001F0B44"/>
    <w:rsid w:val="001F0D1D"/>
    <w:rsid w:val="001F1363"/>
    <w:rsid w:val="001F1876"/>
    <w:rsid w:val="001F20B6"/>
    <w:rsid w:val="001F25B3"/>
    <w:rsid w:val="001F28AC"/>
    <w:rsid w:val="001F3359"/>
    <w:rsid w:val="001F3576"/>
    <w:rsid w:val="001F376E"/>
    <w:rsid w:val="001F3ADC"/>
    <w:rsid w:val="001F3E1F"/>
    <w:rsid w:val="001F3FDF"/>
    <w:rsid w:val="001F46F5"/>
    <w:rsid w:val="001F4950"/>
    <w:rsid w:val="001F4D1B"/>
    <w:rsid w:val="001F4EC7"/>
    <w:rsid w:val="001F5AA5"/>
    <w:rsid w:val="001F5CC3"/>
    <w:rsid w:val="001F6433"/>
    <w:rsid w:val="001F6767"/>
    <w:rsid w:val="001F6E9B"/>
    <w:rsid w:val="001F6FF8"/>
    <w:rsid w:val="001F70FB"/>
    <w:rsid w:val="002007D4"/>
    <w:rsid w:val="00200F46"/>
    <w:rsid w:val="002013B6"/>
    <w:rsid w:val="002015FA"/>
    <w:rsid w:val="0020163E"/>
    <w:rsid w:val="002020B8"/>
    <w:rsid w:val="002022BC"/>
    <w:rsid w:val="00202527"/>
    <w:rsid w:val="0020295B"/>
    <w:rsid w:val="00202CCA"/>
    <w:rsid w:val="00202ED4"/>
    <w:rsid w:val="00202F38"/>
    <w:rsid w:val="00203420"/>
    <w:rsid w:val="00203852"/>
    <w:rsid w:val="0020403A"/>
    <w:rsid w:val="0020438D"/>
    <w:rsid w:val="002046B0"/>
    <w:rsid w:val="002048EF"/>
    <w:rsid w:val="00204F8A"/>
    <w:rsid w:val="00204FAD"/>
    <w:rsid w:val="00205035"/>
    <w:rsid w:val="00205136"/>
    <w:rsid w:val="00205756"/>
    <w:rsid w:val="002057ED"/>
    <w:rsid w:val="00206D15"/>
    <w:rsid w:val="002071C7"/>
    <w:rsid w:val="002072B4"/>
    <w:rsid w:val="00207330"/>
    <w:rsid w:val="00207C75"/>
    <w:rsid w:val="00207D9F"/>
    <w:rsid w:val="00210070"/>
    <w:rsid w:val="002101F1"/>
    <w:rsid w:val="002108A4"/>
    <w:rsid w:val="00210BA6"/>
    <w:rsid w:val="0021159B"/>
    <w:rsid w:val="002117F3"/>
    <w:rsid w:val="00211D97"/>
    <w:rsid w:val="00211DC8"/>
    <w:rsid w:val="00212138"/>
    <w:rsid w:val="002122A3"/>
    <w:rsid w:val="002123B8"/>
    <w:rsid w:val="00212EEB"/>
    <w:rsid w:val="00213106"/>
    <w:rsid w:val="0021339A"/>
    <w:rsid w:val="0021375B"/>
    <w:rsid w:val="0021502B"/>
    <w:rsid w:val="00216251"/>
    <w:rsid w:val="002173C8"/>
    <w:rsid w:val="00217AAE"/>
    <w:rsid w:val="00217C15"/>
    <w:rsid w:val="00217CB5"/>
    <w:rsid w:val="00220464"/>
    <w:rsid w:val="00220990"/>
    <w:rsid w:val="00220B1D"/>
    <w:rsid w:val="00220F78"/>
    <w:rsid w:val="00221DEF"/>
    <w:rsid w:val="00222A3F"/>
    <w:rsid w:val="00222B7C"/>
    <w:rsid w:val="00222E68"/>
    <w:rsid w:val="00223016"/>
    <w:rsid w:val="0022390B"/>
    <w:rsid w:val="00223F1C"/>
    <w:rsid w:val="00224168"/>
    <w:rsid w:val="00224511"/>
    <w:rsid w:val="00225380"/>
    <w:rsid w:val="002254C4"/>
    <w:rsid w:val="0022557B"/>
    <w:rsid w:val="002255E5"/>
    <w:rsid w:val="00225890"/>
    <w:rsid w:val="00225E04"/>
    <w:rsid w:val="00226169"/>
    <w:rsid w:val="00226EF4"/>
    <w:rsid w:val="00227246"/>
    <w:rsid w:val="002274A7"/>
    <w:rsid w:val="00227C07"/>
    <w:rsid w:val="00227D7D"/>
    <w:rsid w:val="0023028A"/>
    <w:rsid w:val="00231A94"/>
    <w:rsid w:val="002325CD"/>
    <w:rsid w:val="00232708"/>
    <w:rsid w:val="0023277B"/>
    <w:rsid w:val="00232E34"/>
    <w:rsid w:val="002336F2"/>
    <w:rsid w:val="00234665"/>
    <w:rsid w:val="00234D0E"/>
    <w:rsid w:val="00235E50"/>
    <w:rsid w:val="00235FA9"/>
    <w:rsid w:val="002365A9"/>
    <w:rsid w:val="0023690F"/>
    <w:rsid w:val="00236C38"/>
    <w:rsid w:val="0023799C"/>
    <w:rsid w:val="00237BB4"/>
    <w:rsid w:val="00237E82"/>
    <w:rsid w:val="00237E98"/>
    <w:rsid w:val="002406E8"/>
    <w:rsid w:val="00240816"/>
    <w:rsid w:val="002411A6"/>
    <w:rsid w:val="0024154F"/>
    <w:rsid w:val="002418F8"/>
    <w:rsid w:val="002419F8"/>
    <w:rsid w:val="00241B0A"/>
    <w:rsid w:val="00241B3E"/>
    <w:rsid w:val="00241F09"/>
    <w:rsid w:val="00242812"/>
    <w:rsid w:val="0024284E"/>
    <w:rsid w:val="00244392"/>
    <w:rsid w:val="00244C03"/>
    <w:rsid w:val="00245089"/>
    <w:rsid w:val="00245452"/>
    <w:rsid w:val="00245A9C"/>
    <w:rsid w:val="00245B30"/>
    <w:rsid w:val="0024602A"/>
    <w:rsid w:val="00246089"/>
    <w:rsid w:val="00247A0B"/>
    <w:rsid w:val="00247C1A"/>
    <w:rsid w:val="00247D32"/>
    <w:rsid w:val="00250738"/>
    <w:rsid w:val="00251083"/>
    <w:rsid w:val="0025117B"/>
    <w:rsid w:val="00251E9A"/>
    <w:rsid w:val="0025245B"/>
    <w:rsid w:val="002526B2"/>
    <w:rsid w:val="00252CEA"/>
    <w:rsid w:val="00253687"/>
    <w:rsid w:val="00253FF8"/>
    <w:rsid w:val="002551EA"/>
    <w:rsid w:val="00255207"/>
    <w:rsid w:val="00255416"/>
    <w:rsid w:val="00255B0E"/>
    <w:rsid w:val="002562A0"/>
    <w:rsid w:val="002567A3"/>
    <w:rsid w:val="00256AC6"/>
    <w:rsid w:val="002577C7"/>
    <w:rsid w:val="0026044F"/>
    <w:rsid w:val="00261292"/>
    <w:rsid w:val="00261316"/>
    <w:rsid w:val="00262962"/>
    <w:rsid w:val="00263FAD"/>
    <w:rsid w:val="002641DD"/>
    <w:rsid w:val="002642EC"/>
    <w:rsid w:val="002647A4"/>
    <w:rsid w:val="002647E9"/>
    <w:rsid w:val="00264D05"/>
    <w:rsid w:val="002652FD"/>
    <w:rsid w:val="0026531C"/>
    <w:rsid w:val="00265351"/>
    <w:rsid w:val="00265622"/>
    <w:rsid w:val="00265737"/>
    <w:rsid w:val="00266BDF"/>
    <w:rsid w:val="00266F4D"/>
    <w:rsid w:val="002677B3"/>
    <w:rsid w:val="00267828"/>
    <w:rsid w:val="00267B31"/>
    <w:rsid w:val="002700BC"/>
    <w:rsid w:val="00270A75"/>
    <w:rsid w:val="0027128D"/>
    <w:rsid w:val="00271568"/>
    <w:rsid w:val="002723AE"/>
    <w:rsid w:val="002730DB"/>
    <w:rsid w:val="00273BFA"/>
    <w:rsid w:val="0027404B"/>
    <w:rsid w:val="002741C6"/>
    <w:rsid w:val="002742F3"/>
    <w:rsid w:val="00274EAA"/>
    <w:rsid w:val="00275AC3"/>
    <w:rsid w:val="00276719"/>
    <w:rsid w:val="00276AD5"/>
    <w:rsid w:val="00276C9C"/>
    <w:rsid w:val="00276E86"/>
    <w:rsid w:val="00277510"/>
    <w:rsid w:val="00277CFF"/>
    <w:rsid w:val="0028001C"/>
    <w:rsid w:val="0028084E"/>
    <w:rsid w:val="0028134E"/>
    <w:rsid w:val="0028144D"/>
    <w:rsid w:val="00281C1F"/>
    <w:rsid w:val="00281E54"/>
    <w:rsid w:val="002822BB"/>
    <w:rsid w:val="0028266D"/>
    <w:rsid w:val="00282F53"/>
    <w:rsid w:val="00283004"/>
    <w:rsid w:val="002834BD"/>
    <w:rsid w:val="00286442"/>
    <w:rsid w:val="002872BF"/>
    <w:rsid w:val="002873EE"/>
    <w:rsid w:val="002873F4"/>
    <w:rsid w:val="00287966"/>
    <w:rsid w:val="00287E46"/>
    <w:rsid w:val="002901AD"/>
    <w:rsid w:val="0029037E"/>
    <w:rsid w:val="0029039E"/>
    <w:rsid w:val="00290A0D"/>
    <w:rsid w:val="00291338"/>
    <w:rsid w:val="00291E8B"/>
    <w:rsid w:val="0029202D"/>
    <w:rsid w:val="00292524"/>
    <w:rsid w:val="00292AF7"/>
    <w:rsid w:val="00292D77"/>
    <w:rsid w:val="00293484"/>
    <w:rsid w:val="00293F69"/>
    <w:rsid w:val="00294658"/>
    <w:rsid w:val="0029637F"/>
    <w:rsid w:val="002963B6"/>
    <w:rsid w:val="002963FC"/>
    <w:rsid w:val="00297B1A"/>
    <w:rsid w:val="002A0304"/>
    <w:rsid w:val="002A0482"/>
    <w:rsid w:val="002A070A"/>
    <w:rsid w:val="002A0BB2"/>
    <w:rsid w:val="002A0BCE"/>
    <w:rsid w:val="002A0C44"/>
    <w:rsid w:val="002A0D30"/>
    <w:rsid w:val="002A235D"/>
    <w:rsid w:val="002A25D4"/>
    <w:rsid w:val="002A28AC"/>
    <w:rsid w:val="002A2962"/>
    <w:rsid w:val="002A2A19"/>
    <w:rsid w:val="002A3D32"/>
    <w:rsid w:val="002A45EA"/>
    <w:rsid w:val="002A4DB9"/>
    <w:rsid w:val="002A7D12"/>
    <w:rsid w:val="002B00C5"/>
    <w:rsid w:val="002B018F"/>
    <w:rsid w:val="002B03AC"/>
    <w:rsid w:val="002B0897"/>
    <w:rsid w:val="002B11E7"/>
    <w:rsid w:val="002B2BD0"/>
    <w:rsid w:val="002B3259"/>
    <w:rsid w:val="002B3AD5"/>
    <w:rsid w:val="002B511E"/>
    <w:rsid w:val="002B5F8B"/>
    <w:rsid w:val="002B63BC"/>
    <w:rsid w:val="002B7217"/>
    <w:rsid w:val="002B7A48"/>
    <w:rsid w:val="002B7FD6"/>
    <w:rsid w:val="002C034D"/>
    <w:rsid w:val="002C21C9"/>
    <w:rsid w:val="002C2861"/>
    <w:rsid w:val="002C43EC"/>
    <w:rsid w:val="002C44D8"/>
    <w:rsid w:val="002C455B"/>
    <w:rsid w:val="002C48BE"/>
    <w:rsid w:val="002C49D7"/>
    <w:rsid w:val="002C52D9"/>
    <w:rsid w:val="002C54F2"/>
    <w:rsid w:val="002C5539"/>
    <w:rsid w:val="002C56DB"/>
    <w:rsid w:val="002C5DA8"/>
    <w:rsid w:val="002C688A"/>
    <w:rsid w:val="002C6ECF"/>
    <w:rsid w:val="002C74D7"/>
    <w:rsid w:val="002C756A"/>
    <w:rsid w:val="002C7861"/>
    <w:rsid w:val="002D0170"/>
    <w:rsid w:val="002D04D1"/>
    <w:rsid w:val="002D14FE"/>
    <w:rsid w:val="002D27BB"/>
    <w:rsid w:val="002D31A0"/>
    <w:rsid w:val="002D3B10"/>
    <w:rsid w:val="002D3CDD"/>
    <w:rsid w:val="002D41B4"/>
    <w:rsid w:val="002D43DE"/>
    <w:rsid w:val="002D4636"/>
    <w:rsid w:val="002D49CA"/>
    <w:rsid w:val="002D4AD3"/>
    <w:rsid w:val="002D502C"/>
    <w:rsid w:val="002D51FC"/>
    <w:rsid w:val="002D5E82"/>
    <w:rsid w:val="002D6472"/>
    <w:rsid w:val="002D67A0"/>
    <w:rsid w:val="002D6C26"/>
    <w:rsid w:val="002D6D3B"/>
    <w:rsid w:val="002D7B7B"/>
    <w:rsid w:val="002E0182"/>
    <w:rsid w:val="002E036F"/>
    <w:rsid w:val="002E095B"/>
    <w:rsid w:val="002E09E5"/>
    <w:rsid w:val="002E1B51"/>
    <w:rsid w:val="002E290C"/>
    <w:rsid w:val="002E294D"/>
    <w:rsid w:val="002E4262"/>
    <w:rsid w:val="002E4BB9"/>
    <w:rsid w:val="002E4C10"/>
    <w:rsid w:val="002E4E92"/>
    <w:rsid w:val="002E5E0E"/>
    <w:rsid w:val="002E5E47"/>
    <w:rsid w:val="002E65A9"/>
    <w:rsid w:val="002E6F82"/>
    <w:rsid w:val="002E7C16"/>
    <w:rsid w:val="002F0228"/>
    <w:rsid w:val="002F175E"/>
    <w:rsid w:val="002F1D06"/>
    <w:rsid w:val="002F201D"/>
    <w:rsid w:val="002F3581"/>
    <w:rsid w:val="002F3607"/>
    <w:rsid w:val="002F37EF"/>
    <w:rsid w:val="002F3A52"/>
    <w:rsid w:val="002F402B"/>
    <w:rsid w:val="002F42BB"/>
    <w:rsid w:val="002F593D"/>
    <w:rsid w:val="002F61A2"/>
    <w:rsid w:val="002F6290"/>
    <w:rsid w:val="002F6645"/>
    <w:rsid w:val="002F666E"/>
    <w:rsid w:val="002F6AEB"/>
    <w:rsid w:val="002F6B62"/>
    <w:rsid w:val="002F6D0C"/>
    <w:rsid w:val="002F7A98"/>
    <w:rsid w:val="003007A2"/>
    <w:rsid w:val="0030086E"/>
    <w:rsid w:val="0030119D"/>
    <w:rsid w:val="00301B25"/>
    <w:rsid w:val="00302023"/>
    <w:rsid w:val="003024D0"/>
    <w:rsid w:val="00302563"/>
    <w:rsid w:val="0030290D"/>
    <w:rsid w:val="0030368B"/>
    <w:rsid w:val="003039D4"/>
    <w:rsid w:val="00303FEF"/>
    <w:rsid w:val="00304098"/>
    <w:rsid w:val="00304789"/>
    <w:rsid w:val="00304AF3"/>
    <w:rsid w:val="00304BF3"/>
    <w:rsid w:val="0030583E"/>
    <w:rsid w:val="00305B22"/>
    <w:rsid w:val="00306855"/>
    <w:rsid w:val="00307049"/>
    <w:rsid w:val="0031016B"/>
    <w:rsid w:val="003102E8"/>
    <w:rsid w:val="003116B4"/>
    <w:rsid w:val="003116C8"/>
    <w:rsid w:val="0031238C"/>
    <w:rsid w:val="003123B4"/>
    <w:rsid w:val="00312642"/>
    <w:rsid w:val="00312813"/>
    <w:rsid w:val="0031328A"/>
    <w:rsid w:val="00313394"/>
    <w:rsid w:val="003134D4"/>
    <w:rsid w:val="00313F84"/>
    <w:rsid w:val="00314D19"/>
    <w:rsid w:val="003159C9"/>
    <w:rsid w:val="00315E81"/>
    <w:rsid w:val="0031602A"/>
    <w:rsid w:val="00316327"/>
    <w:rsid w:val="003165C1"/>
    <w:rsid w:val="00316CAA"/>
    <w:rsid w:val="0032025A"/>
    <w:rsid w:val="00322325"/>
    <w:rsid w:val="003229F1"/>
    <w:rsid w:val="00322EEF"/>
    <w:rsid w:val="00323089"/>
    <w:rsid w:val="00323BD7"/>
    <w:rsid w:val="003242EB"/>
    <w:rsid w:val="003249A2"/>
    <w:rsid w:val="00324F66"/>
    <w:rsid w:val="0032504D"/>
    <w:rsid w:val="00325611"/>
    <w:rsid w:val="00325633"/>
    <w:rsid w:val="00325EA4"/>
    <w:rsid w:val="003279A8"/>
    <w:rsid w:val="00327E1A"/>
    <w:rsid w:val="00327EB6"/>
    <w:rsid w:val="003302BD"/>
    <w:rsid w:val="00331158"/>
    <w:rsid w:val="00331372"/>
    <w:rsid w:val="00331B8B"/>
    <w:rsid w:val="00331CB8"/>
    <w:rsid w:val="0033204E"/>
    <w:rsid w:val="003328EE"/>
    <w:rsid w:val="00332A81"/>
    <w:rsid w:val="0033310B"/>
    <w:rsid w:val="003335D4"/>
    <w:rsid w:val="003368DA"/>
    <w:rsid w:val="00336D04"/>
    <w:rsid w:val="0033700D"/>
    <w:rsid w:val="00337362"/>
    <w:rsid w:val="00337550"/>
    <w:rsid w:val="003376B5"/>
    <w:rsid w:val="0033779B"/>
    <w:rsid w:val="00337C6D"/>
    <w:rsid w:val="003404B9"/>
    <w:rsid w:val="00340EC8"/>
    <w:rsid w:val="00340F7E"/>
    <w:rsid w:val="003412A1"/>
    <w:rsid w:val="00341B7F"/>
    <w:rsid w:val="003437A5"/>
    <w:rsid w:val="00343921"/>
    <w:rsid w:val="0034488B"/>
    <w:rsid w:val="003448C1"/>
    <w:rsid w:val="00344C95"/>
    <w:rsid w:val="00345EB8"/>
    <w:rsid w:val="00346C9A"/>
    <w:rsid w:val="00347106"/>
    <w:rsid w:val="003471D3"/>
    <w:rsid w:val="00347840"/>
    <w:rsid w:val="00347985"/>
    <w:rsid w:val="00347EF1"/>
    <w:rsid w:val="00350A2A"/>
    <w:rsid w:val="00351034"/>
    <w:rsid w:val="0035189B"/>
    <w:rsid w:val="00353D73"/>
    <w:rsid w:val="0035472E"/>
    <w:rsid w:val="00355623"/>
    <w:rsid w:val="00356C53"/>
    <w:rsid w:val="00356EED"/>
    <w:rsid w:val="003577C0"/>
    <w:rsid w:val="00357AAB"/>
    <w:rsid w:val="00357D02"/>
    <w:rsid w:val="0036022C"/>
    <w:rsid w:val="00360608"/>
    <w:rsid w:val="003607DD"/>
    <w:rsid w:val="00360D4F"/>
    <w:rsid w:val="00360F2D"/>
    <w:rsid w:val="00361A43"/>
    <w:rsid w:val="00362A07"/>
    <w:rsid w:val="00362BF5"/>
    <w:rsid w:val="0036314E"/>
    <w:rsid w:val="00363431"/>
    <w:rsid w:val="003634D5"/>
    <w:rsid w:val="003657DF"/>
    <w:rsid w:val="00366083"/>
    <w:rsid w:val="0036635C"/>
    <w:rsid w:val="00366784"/>
    <w:rsid w:val="00366CF1"/>
    <w:rsid w:val="00367BC6"/>
    <w:rsid w:val="0037074E"/>
    <w:rsid w:val="00370F5E"/>
    <w:rsid w:val="00371025"/>
    <w:rsid w:val="003714C9"/>
    <w:rsid w:val="003723F2"/>
    <w:rsid w:val="0037360F"/>
    <w:rsid w:val="00373847"/>
    <w:rsid w:val="00373CF8"/>
    <w:rsid w:val="00373D0C"/>
    <w:rsid w:val="00374031"/>
    <w:rsid w:val="003745D1"/>
    <w:rsid w:val="00374D4C"/>
    <w:rsid w:val="00374F66"/>
    <w:rsid w:val="003760B1"/>
    <w:rsid w:val="003760B3"/>
    <w:rsid w:val="00376123"/>
    <w:rsid w:val="0037666D"/>
    <w:rsid w:val="0037693C"/>
    <w:rsid w:val="00377087"/>
    <w:rsid w:val="00377202"/>
    <w:rsid w:val="00377CAF"/>
    <w:rsid w:val="003804FF"/>
    <w:rsid w:val="00380C64"/>
    <w:rsid w:val="003810FB"/>
    <w:rsid w:val="00381353"/>
    <w:rsid w:val="00381AED"/>
    <w:rsid w:val="00382052"/>
    <w:rsid w:val="0038233B"/>
    <w:rsid w:val="00382C86"/>
    <w:rsid w:val="00383AE7"/>
    <w:rsid w:val="00383C60"/>
    <w:rsid w:val="003841A6"/>
    <w:rsid w:val="00384A66"/>
    <w:rsid w:val="00384CED"/>
    <w:rsid w:val="0038596A"/>
    <w:rsid w:val="00385C78"/>
    <w:rsid w:val="00385F63"/>
    <w:rsid w:val="00386012"/>
    <w:rsid w:val="00386454"/>
    <w:rsid w:val="0038649D"/>
    <w:rsid w:val="00386E5D"/>
    <w:rsid w:val="003908F1"/>
    <w:rsid w:val="00391602"/>
    <w:rsid w:val="00391AF0"/>
    <w:rsid w:val="00391CE0"/>
    <w:rsid w:val="00392401"/>
    <w:rsid w:val="0039262C"/>
    <w:rsid w:val="0039268F"/>
    <w:rsid w:val="003927EF"/>
    <w:rsid w:val="00392911"/>
    <w:rsid w:val="003929C6"/>
    <w:rsid w:val="00392B20"/>
    <w:rsid w:val="0039301B"/>
    <w:rsid w:val="003937A0"/>
    <w:rsid w:val="00393831"/>
    <w:rsid w:val="00393BE7"/>
    <w:rsid w:val="00394520"/>
    <w:rsid w:val="003945F0"/>
    <w:rsid w:val="0039470F"/>
    <w:rsid w:val="0039511C"/>
    <w:rsid w:val="00395477"/>
    <w:rsid w:val="00395DD1"/>
    <w:rsid w:val="00396132"/>
    <w:rsid w:val="0039653C"/>
    <w:rsid w:val="0039675A"/>
    <w:rsid w:val="00396905"/>
    <w:rsid w:val="00396FCC"/>
    <w:rsid w:val="00397632"/>
    <w:rsid w:val="00397B38"/>
    <w:rsid w:val="003A02CE"/>
    <w:rsid w:val="003A04EC"/>
    <w:rsid w:val="003A0760"/>
    <w:rsid w:val="003A0A12"/>
    <w:rsid w:val="003A0ABB"/>
    <w:rsid w:val="003A0B3F"/>
    <w:rsid w:val="003A0E45"/>
    <w:rsid w:val="003A15BA"/>
    <w:rsid w:val="003A204A"/>
    <w:rsid w:val="003A2E33"/>
    <w:rsid w:val="003A3B8F"/>
    <w:rsid w:val="003A3FBB"/>
    <w:rsid w:val="003A43F1"/>
    <w:rsid w:val="003A5864"/>
    <w:rsid w:val="003A5E07"/>
    <w:rsid w:val="003A668B"/>
    <w:rsid w:val="003A6818"/>
    <w:rsid w:val="003A6AA7"/>
    <w:rsid w:val="003A6C8A"/>
    <w:rsid w:val="003A750E"/>
    <w:rsid w:val="003B029E"/>
    <w:rsid w:val="003B103F"/>
    <w:rsid w:val="003B1CD6"/>
    <w:rsid w:val="003B1D71"/>
    <w:rsid w:val="003B24BE"/>
    <w:rsid w:val="003B3DA2"/>
    <w:rsid w:val="003B4834"/>
    <w:rsid w:val="003B496B"/>
    <w:rsid w:val="003B4F76"/>
    <w:rsid w:val="003B52E6"/>
    <w:rsid w:val="003B52F9"/>
    <w:rsid w:val="003B54F7"/>
    <w:rsid w:val="003B58BD"/>
    <w:rsid w:val="003B6460"/>
    <w:rsid w:val="003B6D9E"/>
    <w:rsid w:val="003B7403"/>
    <w:rsid w:val="003C06A9"/>
    <w:rsid w:val="003C0775"/>
    <w:rsid w:val="003C0A28"/>
    <w:rsid w:val="003C191B"/>
    <w:rsid w:val="003C22A3"/>
    <w:rsid w:val="003C2633"/>
    <w:rsid w:val="003C28EA"/>
    <w:rsid w:val="003C31EC"/>
    <w:rsid w:val="003C31F0"/>
    <w:rsid w:val="003C45EE"/>
    <w:rsid w:val="003C5FB0"/>
    <w:rsid w:val="003C68E3"/>
    <w:rsid w:val="003C6AAC"/>
    <w:rsid w:val="003C6E79"/>
    <w:rsid w:val="003C7688"/>
    <w:rsid w:val="003C789E"/>
    <w:rsid w:val="003C7ACF"/>
    <w:rsid w:val="003D0003"/>
    <w:rsid w:val="003D006D"/>
    <w:rsid w:val="003D02E4"/>
    <w:rsid w:val="003D07EE"/>
    <w:rsid w:val="003D1FBF"/>
    <w:rsid w:val="003D23C4"/>
    <w:rsid w:val="003D2537"/>
    <w:rsid w:val="003D2C18"/>
    <w:rsid w:val="003D2D48"/>
    <w:rsid w:val="003D33AF"/>
    <w:rsid w:val="003D3BA8"/>
    <w:rsid w:val="003D4B37"/>
    <w:rsid w:val="003D4C74"/>
    <w:rsid w:val="003D512F"/>
    <w:rsid w:val="003D5C8B"/>
    <w:rsid w:val="003D68B6"/>
    <w:rsid w:val="003D6A7C"/>
    <w:rsid w:val="003D6BCE"/>
    <w:rsid w:val="003D70E6"/>
    <w:rsid w:val="003D7373"/>
    <w:rsid w:val="003D7B95"/>
    <w:rsid w:val="003D7D87"/>
    <w:rsid w:val="003D7E46"/>
    <w:rsid w:val="003E0FD8"/>
    <w:rsid w:val="003E20F4"/>
    <w:rsid w:val="003E20FA"/>
    <w:rsid w:val="003E3B35"/>
    <w:rsid w:val="003E3D88"/>
    <w:rsid w:val="003E4583"/>
    <w:rsid w:val="003E4D09"/>
    <w:rsid w:val="003E5136"/>
    <w:rsid w:val="003E56C1"/>
    <w:rsid w:val="003E65FA"/>
    <w:rsid w:val="003E66BF"/>
    <w:rsid w:val="003E6829"/>
    <w:rsid w:val="003E68A9"/>
    <w:rsid w:val="003E722A"/>
    <w:rsid w:val="003E75CB"/>
    <w:rsid w:val="003F0022"/>
    <w:rsid w:val="003F0251"/>
    <w:rsid w:val="003F076B"/>
    <w:rsid w:val="003F08BA"/>
    <w:rsid w:val="003F0D98"/>
    <w:rsid w:val="003F0EE4"/>
    <w:rsid w:val="003F106D"/>
    <w:rsid w:val="003F1375"/>
    <w:rsid w:val="003F13CE"/>
    <w:rsid w:val="003F166E"/>
    <w:rsid w:val="003F17C8"/>
    <w:rsid w:val="003F27DB"/>
    <w:rsid w:val="003F2BB3"/>
    <w:rsid w:val="003F321C"/>
    <w:rsid w:val="003F4091"/>
    <w:rsid w:val="003F59D7"/>
    <w:rsid w:val="003F5D15"/>
    <w:rsid w:val="003F631F"/>
    <w:rsid w:val="003F6DF4"/>
    <w:rsid w:val="003F6F66"/>
    <w:rsid w:val="003F7226"/>
    <w:rsid w:val="003F7843"/>
    <w:rsid w:val="003F790B"/>
    <w:rsid w:val="00400549"/>
    <w:rsid w:val="00401E66"/>
    <w:rsid w:val="00402F72"/>
    <w:rsid w:val="00403178"/>
    <w:rsid w:val="0040470B"/>
    <w:rsid w:val="0040481D"/>
    <w:rsid w:val="00404D36"/>
    <w:rsid w:val="00404E1E"/>
    <w:rsid w:val="00404F37"/>
    <w:rsid w:val="004052F8"/>
    <w:rsid w:val="0040588E"/>
    <w:rsid w:val="004059B5"/>
    <w:rsid w:val="00406959"/>
    <w:rsid w:val="0040696C"/>
    <w:rsid w:val="00406B86"/>
    <w:rsid w:val="0040739C"/>
    <w:rsid w:val="00410876"/>
    <w:rsid w:val="0041089E"/>
    <w:rsid w:val="00410A23"/>
    <w:rsid w:val="00410F1A"/>
    <w:rsid w:val="004115AB"/>
    <w:rsid w:val="00411DF8"/>
    <w:rsid w:val="00412627"/>
    <w:rsid w:val="00412DD5"/>
    <w:rsid w:val="00412F1C"/>
    <w:rsid w:val="004136A0"/>
    <w:rsid w:val="00413C99"/>
    <w:rsid w:val="0041411A"/>
    <w:rsid w:val="004145D3"/>
    <w:rsid w:val="004146AE"/>
    <w:rsid w:val="00414E3E"/>
    <w:rsid w:val="00415316"/>
    <w:rsid w:val="0041537B"/>
    <w:rsid w:val="00415C59"/>
    <w:rsid w:val="00415D65"/>
    <w:rsid w:val="0041650D"/>
    <w:rsid w:val="0041678A"/>
    <w:rsid w:val="004169C3"/>
    <w:rsid w:val="00416A65"/>
    <w:rsid w:val="004177B0"/>
    <w:rsid w:val="00417DA0"/>
    <w:rsid w:val="00420532"/>
    <w:rsid w:val="00420675"/>
    <w:rsid w:val="004207FE"/>
    <w:rsid w:val="00420D43"/>
    <w:rsid w:val="00421530"/>
    <w:rsid w:val="0042219F"/>
    <w:rsid w:val="00423433"/>
    <w:rsid w:val="00423519"/>
    <w:rsid w:val="00423FB5"/>
    <w:rsid w:val="004243C6"/>
    <w:rsid w:val="004255CA"/>
    <w:rsid w:val="00425796"/>
    <w:rsid w:val="00425A04"/>
    <w:rsid w:val="00425AC9"/>
    <w:rsid w:val="00425DA5"/>
    <w:rsid w:val="0042612D"/>
    <w:rsid w:val="0042681B"/>
    <w:rsid w:val="00426A11"/>
    <w:rsid w:val="00426C08"/>
    <w:rsid w:val="00426C91"/>
    <w:rsid w:val="00426D8B"/>
    <w:rsid w:val="00426F6D"/>
    <w:rsid w:val="004270C5"/>
    <w:rsid w:val="0042798F"/>
    <w:rsid w:val="0043003C"/>
    <w:rsid w:val="00430592"/>
    <w:rsid w:val="004305E0"/>
    <w:rsid w:val="004306AF"/>
    <w:rsid w:val="00430AF8"/>
    <w:rsid w:val="00430D87"/>
    <w:rsid w:val="00431A6D"/>
    <w:rsid w:val="00431ED3"/>
    <w:rsid w:val="00433015"/>
    <w:rsid w:val="0043325A"/>
    <w:rsid w:val="004334D7"/>
    <w:rsid w:val="00433AB4"/>
    <w:rsid w:val="0043476E"/>
    <w:rsid w:val="00434BB3"/>
    <w:rsid w:val="00435168"/>
    <w:rsid w:val="00435CCB"/>
    <w:rsid w:val="00435EC2"/>
    <w:rsid w:val="0043609A"/>
    <w:rsid w:val="00436361"/>
    <w:rsid w:val="00436B44"/>
    <w:rsid w:val="00436D6E"/>
    <w:rsid w:val="004371CB"/>
    <w:rsid w:val="004371DF"/>
    <w:rsid w:val="00437E06"/>
    <w:rsid w:val="00440074"/>
    <w:rsid w:val="00440561"/>
    <w:rsid w:val="00441039"/>
    <w:rsid w:val="00441E73"/>
    <w:rsid w:val="00442320"/>
    <w:rsid w:val="00442437"/>
    <w:rsid w:val="0044247E"/>
    <w:rsid w:val="004430AD"/>
    <w:rsid w:val="004430F3"/>
    <w:rsid w:val="004431E0"/>
    <w:rsid w:val="0044323F"/>
    <w:rsid w:val="004449E0"/>
    <w:rsid w:val="00445313"/>
    <w:rsid w:val="0044534D"/>
    <w:rsid w:val="00445601"/>
    <w:rsid w:val="00445D76"/>
    <w:rsid w:val="004466D4"/>
    <w:rsid w:val="00446EA6"/>
    <w:rsid w:val="00446F00"/>
    <w:rsid w:val="00446F98"/>
    <w:rsid w:val="00447098"/>
    <w:rsid w:val="0044718F"/>
    <w:rsid w:val="004475A8"/>
    <w:rsid w:val="00447D9D"/>
    <w:rsid w:val="00447E51"/>
    <w:rsid w:val="0045104D"/>
    <w:rsid w:val="00451723"/>
    <w:rsid w:val="00453335"/>
    <w:rsid w:val="00453CD9"/>
    <w:rsid w:val="0045448E"/>
    <w:rsid w:val="004546A4"/>
    <w:rsid w:val="00454729"/>
    <w:rsid w:val="0045479B"/>
    <w:rsid w:val="00454A94"/>
    <w:rsid w:val="00454FD2"/>
    <w:rsid w:val="0045563E"/>
    <w:rsid w:val="00455BAB"/>
    <w:rsid w:val="00455DE9"/>
    <w:rsid w:val="00456529"/>
    <w:rsid w:val="004574FA"/>
    <w:rsid w:val="00457620"/>
    <w:rsid w:val="00457768"/>
    <w:rsid w:val="004605DF"/>
    <w:rsid w:val="00461182"/>
    <w:rsid w:val="004613B4"/>
    <w:rsid w:val="00461B7D"/>
    <w:rsid w:val="00461F2F"/>
    <w:rsid w:val="004622DB"/>
    <w:rsid w:val="00462337"/>
    <w:rsid w:val="00462567"/>
    <w:rsid w:val="004629FD"/>
    <w:rsid w:val="00462E7B"/>
    <w:rsid w:val="00463CA4"/>
    <w:rsid w:val="00464016"/>
    <w:rsid w:val="00464198"/>
    <w:rsid w:val="0046447E"/>
    <w:rsid w:val="0046501D"/>
    <w:rsid w:val="004665C9"/>
    <w:rsid w:val="0046663D"/>
    <w:rsid w:val="0046683A"/>
    <w:rsid w:val="00466E37"/>
    <w:rsid w:val="004678CF"/>
    <w:rsid w:val="00467A5D"/>
    <w:rsid w:val="004706BB"/>
    <w:rsid w:val="00470AC0"/>
    <w:rsid w:val="00471255"/>
    <w:rsid w:val="0047143C"/>
    <w:rsid w:val="004715DF"/>
    <w:rsid w:val="00471B33"/>
    <w:rsid w:val="00472683"/>
    <w:rsid w:val="00473364"/>
    <w:rsid w:val="00473CDD"/>
    <w:rsid w:val="0047413F"/>
    <w:rsid w:val="00474996"/>
    <w:rsid w:val="00474DA3"/>
    <w:rsid w:val="00474F04"/>
    <w:rsid w:val="004754DA"/>
    <w:rsid w:val="004755F1"/>
    <w:rsid w:val="00475EAF"/>
    <w:rsid w:val="00475EB1"/>
    <w:rsid w:val="0047625E"/>
    <w:rsid w:val="0047641A"/>
    <w:rsid w:val="00476804"/>
    <w:rsid w:val="0047688D"/>
    <w:rsid w:val="004772B1"/>
    <w:rsid w:val="00477D53"/>
    <w:rsid w:val="004804CF"/>
    <w:rsid w:val="00480FCB"/>
    <w:rsid w:val="0048136A"/>
    <w:rsid w:val="0048213E"/>
    <w:rsid w:val="0048235D"/>
    <w:rsid w:val="004828A5"/>
    <w:rsid w:val="00482F53"/>
    <w:rsid w:val="00483AD8"/>
    <w:rsid w:val="00483EF5"/>
    <w:rsid w:val="00484056"/>
    <w:rsid w:val="004841C5"/>
    <w:rsid w:val="004849B7"/>
    <w:rsid w:val="004854EE"/>
    <w:rsid w:val="00485789"/>
    <w:rsid w:val="004857B2"/>
    <w:rsid w:val="00485CAA"/>
    <w:rsid w:val="0048679C"/>
    <w:rsid w:val="00486E38"/>
    <w:rsid w:val="0049015A"/>
    <w:rsid w:val="00490F02"/>
    <w:rsid w:val="004914B1"/>
    <w:rsid w:val="004919A5"/>
    <w:rsid w:val="00491D64"/>
    <w:rsid w:val="004926BB"/>
    <w:rsid w:val="00492A35"/>
    <w:rsid w:val="0049442A"/>
    <w:rsid w:val="0049475D"/>
    <w:rsid w:val="004948C6"/>
    <w:rsid w:val="00494D4F"/>
    <w:rsid w:val="00495618"/>
    <w:rsid w:val="00495A41"/>
    <w:rsid w:val="004961CB"/>
    <w:rsid w:val="00496464"/>
    <w:rsid w:val="004A04C0"/>
    <w:rsid w:val="004A0A5E"/>
    <w:rsid w:val="004A0F8B"/>
    <w:rsid w:val="004A11A2"/>
    <w:rsid w:val="004A1407"/>
    <w:rsid w:val="004A1596"/>
    <w:rsid w:val="004A1743"/>
    <w:rsid w:val="004A1ACD"/>
    <w:rsid w:val="004A1ED2"/>
    <w:rsid w:val="004A3649"/>
    <w:rsid w:val="004A4217"/>
    <w:rsid w:val="004A6942"/>
    <w:rsid w:val="004A6D49"/>
    <w:rsid w:val="004A6DFD"/>
    <w:rsid w:val="004A755B"/>
    <w:rsid w:val="004A75D0"/>
    <w:rsid w:val="004B0AAC"/>
    <w:rsid w:val="004B0AC0"/>
    <w:rsid w:val="004B0BE7"/>
    <w:rsid w:val="004B0C2C"/>
    <w:rsid w:val="004B0D0D"/>
    <w:rsid w:val="004B0EDC"/>
    <w:rsid w:val="004B1648"/>
    <w:rsid w:val="004B25C9"/>
    <w:rsid w:val="004B25E7"/>
    <w:rsid w:val="004B2949"/>
    <w:rsid w:val="004B43DB"/>
    <w:rsid w:val="004B52B3"/>
    <w:rsid w:val="004B556A"/>
    <w:rsid w:val="004B57FA"/>
    <w:rsid w:val="004B5DEE"/>
    <w:rsid w:val="004B6760"/>
    <w:rsid w:val="004B6AE4"/>
    <w:rsid w:val="004B717D"/>
    <w:rsid w:val="004B735B"/>
    <w:rsid w:val="004B75B6"/>
    <w:rsid w:val="004B7900"/>
    <w:rsid w:val="004B7902"/>
    <w:rsid w:val="004C0DAA"/>
    <w:rsid w:val="004C1D66"/>
    <w:rsid w:val="004C2F43"/>
    <w:rsid w:val="004C31FC"/>
    <w:rsid w:val="004C33BF"/>
    <w:rsid w:val="004C33DE"/>
    <w:rsid w:val="004C3884"/>
    <w:rsid w:val="004C38BC"/>
    <w:rsid w:val="004C3C23"/>
    <w:rsid w:val="004C3D48"/>
    <w:rsid w:val="004C3E91"/>
    <w:rsid w:val="004C46E9"/>
    <w:rsid w:val="004C4C8F"/>
    <w:rsid w:val="004C5403"/>
    <w:rsid w:val="004C5C1A"/>
    <w:rsid w:val="004C66CC"/>
    <w:rsid w:val="004C6F47"/>
    <w:rsid w:val="004C71A7"/>
    <w:rsid w:val="004C72AE"/>
    <w:rsid w:val="004C7B51"/>
    <w:rsid w:val="004D0023"/>
    <w:rsid w:val="004D02CE"/>
    <w:rsid w:val="004D052E"/>
    <w:rsid w:val="004D0EBB"/>
    <w:rsid w:val="004D164B"/>
    <w:rsid w:val="004D1FD1"/>
    <w:rsid w:val="004D2663"/>
    <w:rsid w:val="004D3340"/>
    <w:rsid w:val="004D33DE"/>
    <w:rsid w:val="004D3883"/>
    <w:rsid w:val="004D5706"/>
    <w:rsid w:val="004D5C66"/>
    <w:rsid w:val="004D5D13"/>
    <w:rsid w:val="004D5FD9"/>
    <w:rsid w:val="004D6001"/>
    <w:rsid w:val="004D64AF"/>
    <w:rsid w:val="004D6670"/>
    <w:rsid w:val="004E03B2"/>
    <w:rsid w:val="004E1013"/>
    <w:rsid w:val="004E1B34"/>
    <w:rsid w:val="004E3F62"/>
    <w:rsid w:val="004E4074"/>
    <w:rsid w:val="004E4B7E"/>
    <w:rsid w:val="004E4E63"/>
    <w:rsid w:val="004E521C"/>
    <w:rsid w:val="004E53EB"/>
    <w:rsid w:val="004E5410"/>
    <w:rsid w:val="004E5579"/>
    <w:rsid w:val="004E5C65"/>
    <w:rsid w:val="004E66D0"/>
    <w:rsid w:val="004E681A"/>
    <w:rsid w:val="004E6A65"/>
    <w:rsid w:val="004E7429"/>
    <w:rsid w:val="004E7C65"/>
    <w:rsid w:val="004E7DA4"/>
    <w:rsid w:val="004F1A0E"/>
    <w:rsid w:val="004F211B"/>
    <w:rsid w:val="004F21A0"/>
    <w:rsid w:val="004F2242"/>
    <w:rsid w:val="004F2554"/>
    <w:rsid w:val="004F28F9"/>
    <w:rsid w:val="004F2D09"/>
    <w:rsid w:val="004F3A82"/>
    <w:rsid w:val="004F3F21"/>
    <w:rsid w:val="004F46B4"/>
    <w:rsid w:val="004F4978"/>
    <w:rsid w:val="004F6860"/>
    <w:rsid w:val="004F69F3"/>
    <w:rsid w:val="004F6B75"/>
    <w:rsid w:val="004F73BD"/>
    <w:rsid w:val="004F7515"/>
    <w:rsid w:val="004F7652"/>
    <w:rsid w:val="004F7C3E"/>
    <w:rsid w:val="004F7D29"/>
    <w:rsid w:val="005001B4"/>
    <w:rsid w:val="00501413"/>
    <w:rsid w:val="00501BD3"/>
    <w:rsid w:val="005030F9"/>
    <w:rsid w:val="005032AB"/>
    <w:rsid w:val="00503378"/>
    <w:rsid w:val="00503D75"/>
    <w:rsid w:val="005045CB"/>
    <w:rsid w:val="00504632"/>
    <w:rsid w:val="00504883"/>
    <w:rsid w:val="00504A82"/>
    <w:rsid w:val="00504D88"/>
    <w:rsid w:val="005050C7"/>
    <w:rsid w:val="00505624"/>
    <w:rsid w:val="005056E3"/>
    <w:rsid w:val="005065D6"/>
    <w:rsid w:val="00506616"/>
    <w:rsid w:val="005068DB"/>
    <w:rsid w:val="00506DCA"/>
    <w:rsid w:val="005078BC"/>
    <w:rsid w:val="00511E30"/>
    <w:rsid w:val="0051221A"/>
    <w:rsid w:val="005135FA"/>
    <w:rsid w:val="0051382C"/>
    <w:rsid w:val="00513A79"/>
    <w:rsid w:val="00513BD4"/>
    <w:rsid w:val="0051415A"/>
    <w:rsid w:val="00515177"/>
    <w:rsid w:val="00515CAE"/>
    <w:rsid w:val="005161B0"/>
    <w:rsid w:val="00516337"/>
    <w:rsid w:val="00516986"/>
    <w:rsid w:val="0051743D"/>
    <w:rsid w:val="0051766C"/>
    <w:rsid w:val="00517F8C"/>
    <w:rsid w:val="005201B7"/>
    <w:rsid w:val="005202A1"/>
    <w:rsid w:val="0052045A"/>
    <w:rsid w:val="0052071F"/>
    <w:rsid w:val="00520B23"/>
    <w:rsid w:val="005214DE"/>
    <w:rsid w:val="00521A61"/>
    <w:rsid w:val="00522D25"/>
    <w:rsid w:val="00522D68"/>
    <w:rsid w:val="00523A80"/>
    <w:rsid w:val="00524A1E"/>
    <w:rsid w:val="005253F9"/>
    <w:rsid w:val="00525BBE"/>
    <w:rsid w:val="00525F8D"/>
    <w:rsid w:val="00525F9C"/>
    <w:rsid w:val="005263BD"/>
    <w:rsid w:val="005267A2"/>
    <w:rsid w:val="00527622"/>
    <w:rsid w:val="005276D8"/>
    <w:rsid w:val="00527FC1"/>
    <w:rsid w:val="00531283"/>
    <w:rsid w:val="005323DD"/>
    <w:rsid w:val="00532452"/>
    <w:rsid w:val="00532901"/>
    <w:rsid w:val="00532BA2"/>
    <w:rsid w:val="00534105"/>
    <w:rsid w:val="00534F5D"/>
    <w:rsid w:val="00534FDF"/>
    <w:rsid w:val="0053518B"/>
    <w:rsid w:val="0053538A"/>
    <w:rsid w:val="005357F8"/>
    <w:rsid w:val="00535A7F"/>
    <w:rsid w:val="00535EFB"/>
    <w:rsid w:val="005360C4"/>
    <w:rsid w:val="005360FE"/>
    <w:rsid w:val="0053665E"/>
    <w:rsid w:val="0053729F"/>
    <w:rsid w:val="00537DA5"/>
    <w:rsid w:val="005401DA"/>
    <w:rsid w:val="00540E83"/>
    <w:rsid w:val="0054148C"/>
    <w:rsid w:val="0054152F"/>
    <w:rsid w:val="005417A5"/>
    <w:rsid w:val="00541AEE"/>
    <w:rsid w:val="005422DD"/>
    <w:rsid w:val="00542579"/>
    <w:rsid w:val="00542822"/>
    <w:rsid w:val="0054335F"/>
    <w:rsid w:val="00543810"/>
    <w:rsid w:val="005438BD"/>
    <w:rsid w:val="005438E9"/>
    <w:rsid w:val="00544454"/>
    <w:rsid w:val="00544B63"/>
    <w:rsid w:val="00545498"/>
    <w:rsid w:val="00545AB9"/>
    <w:rsid w:val="00546814"/>
    <w:rsid w:val="005470E2"/>
    <w:rsid w:val="00547479"/>
    <w:rsid w:val="00547EBE"/>
    <w:rsid w:val="005503F3"/>
    <w:rsid w:val="00550C18"/>
    <w:rsid w:val="00550CD2"/>
    <w:rsid w:val="00550DC9"/>
    <w:rsid w:val="005512B4"/>
    <w:rsid w:val="00551648"/>
    <w:rsid w:val="005516DB"/>
    <w:rsid w:val="00552A29"/>
    <w:rsid w:val="00553375"/>
    <w:rsid w:val="00554068"/>
    <w:rsid w:val="005540B2"/>
    <w:rsid w:val="0055461E"/>
    <w:rsid w:val="00554687"/>
    <w:rsid w:val="005546C4"/>
    <w:rsid w:val="00554A74"/>
    <w:rsid w:val="00554E2F"/>
    <w:rsid w:val="00554F76"/>
    <w:rsid w:val="005554BE"/>
    <w:rsid w:val="005555F0"/>
    <w:rsid w:val="00555E4C"/>
    <w:rsid w:val="00555E8A"/>
    <w:rsid w:val="005560F8"/>
    <w:rsid w:val="00556AE8"/>
    <w:rsid w:val="0055724C"/>
    <w:rsid w:val="00557C15"/>
    <w:rsid w:val="00557E12"/>
    <w:rsid w:val="00560122"/>
    <w:rsid w:val="00560DCF"/>
    <w:rsid w:val="00561081"/>
    <w:rsid w:val="0056164F"/>
    <w:rsid w:val="00561A8C"/>
    <w:rsid w:val="00562D34"/>
    <w:rsid w:val="00562DA9"/>
    <w:rsid w:val="00563F72"/>
    <w:rsid w:val="0056488D"/>
    <w:rsid w:val="005668F3"/>
    <w:rsid w:val="0056718F"/>
    <w:rsid w:val="00567509"/>
    <w:rsid w:val="005677A8"/>
    <w:rsid w:val="00567D26"/>
    <w:rsid w:val="0057148C"/>
    <w:rsid w:val="00571ADC"/>
    <w:rsid w:val="0057225C"/>
    <w:rsid w:val="0057283C"/>
    <w:rsid w:val="00572B4D"/>
    <w:rsid w:val="005738BF"/>
    <w:rsid w:val="00573BC2"/>
    <w:rsid w:val="00573EA4"/>
    <w:rsid w:val="00574198"/>
    <w:rsid w:val="005746E2"/>
    <w:rsid w:val="00574B7F"/>
    <w:rsid w:val="00575264"/>
    <w:rsid w:val="00575513"/>
    <w:rsid w:val="005759D8"/>
    <w:rsid w:val="00575E56"/>
    <w:rsid w:val="00575E71"/>
    <w:rsid w:val="00576732"/>
    <w:rsid w:val="005775D3"/>
    <w:rsid w:val="00577C73"/>
    <w:rsid w:val="005803DF"/>
    <w:rsid w:val="005806DC"/>
    <w:rsid w:val="00580C27"/>
    <w:rsid w:val="005812A8"/>
    <w:rsid w:val="005813DF"/>
    <w:rsid w:val="00581B58"/>
    <w:rsid w:val="00581CCF"/>
    <w:rsid w:val="00581DA5"/>
    <w:rsid w:val="0058271F"/>
    <w:rsid w:val="00583B8B"/>
    <w:rsid w:val="00583DFE"/>
    <w:rsid w:val="0058415F"/>
    <w:rsid w:val="00584749"/>
    <w:rsid w:val="00584BDF"/>
    <w:rsid w:val="00585458"/>
    <w:rsid w:val="0058658A"/>
    <w:rsid w:val="005867AB"/>
    <w:rsid w:val="00587660"/>
    <w:rsid w:val="00587BCB"/>
    <w:rsid w:val="00587EF8"/>
    <w:rsid w:val="00590E9F"/>
    <w:rsid w:val="005910B8"/>
    <w:rsid w:val="00591964"/>
    <w:rsid w:val="00591B34"/>
    <w:rsid w:val="00591F3E"/>
    <w:rsid w:val="005923C8"/>
    <w:rsid w:val="00592CF0"/>
    <w:rsid w:val="00593022"/>
    <w:rsid w:val="00593593"/>
    <w:rsid w:val="00594019"/>
    <w:rsid w:val="00595892"/>
    <w:rsid w:val="00595D01"/>
    <w:rsid w:val="00596020"/>
    <w:rsid w:val="005969D7"/>
    <w:rsid w:val="00596A5C"/>
    <w:rsid w:val="00596B69"/>
    <w:rsid w:val="005A0B36"/>
    <w:rsid w:val="005A11C0"/>
    <w:rsid w:val="005A198A"/>
    <w:rsid w:val="005A21EE"/>
    <w:rsid w:val="005A2243"/>
    <w:rsid w:val="005A23B8"/>
    <w:rsid w:val="005A27A2"/>
    <w:rsid w:val="005A27E1"/>
    <w:rsid w:val="005A2ED5"/>
    <w:rsid w:val="005A4C78"/>
    <w:rsid w:val="005A5D74"/>
    <w:rsid w:val="005A5F9A"/>
    <w:rsid w:val="005A643A"/>
    <w:rsid w:val="005A6873"/>
    <w:rsid w:val="005A6D03"/>
    <w:rsid w:val="005A78DE"/>
    <w:rsid w:val="005A792E"/>
    <w:rsid w:val="005A7CB6"/>
    <w:rsid w:val="005A7CBD"/>
    <w:rsid w:val="005A7F7D"/>
    <w:rsid w:val="005A7FC6"/>
    <w:rsid w:val="005A7FD3"/>
    <w:rsid w:val="005B0017"/>
    <w:rsid w:val="005B19CA"/>
    <w:rsid w:val="005B1F8D"/>
    <w:rsid w:val="005B29DB"/>
    <w:rsid w:val="005B2C36"/>
    <w:rsid w:val="005B2FFE"/>
    <w:rsid w:val="005B3119"/>
    <w:rsid w:val="005B31BB"/>
    <w:rsid w:val="005B525A"/>
    <w:rsid w:val="005B5465"/>
    <w:rsid w:val="005B5C19"/>
    <w:rsid w:val="005B68DC"/>
    <w:rsid w:val="005B6A64"/>
    <w:rsid w:val="005C04C3"/>
    <w:rsid w:val="005C135F"/>
    <w:rsid w:val="005C1FE8"/>
    <w:rsid w:val="005C2D1B"/>
    <w:rsid w:val="005C30B0"/>
    <w:rsid w:val="005C3F24"/>
    <w:rsid w:val="005C5914"/>
    <w:rsid w:val="005C5DA4"/>
    <w:rsid w:val="005C5ECB"/>
    <w:rsid w:val="005C62CF"/>
    <w:rsid w:val="005C69CA"/>
    <w:rsid w:val="005C6D71"/>
    <w:rsid w:val="005C6ED9"/>
    <w:rsid w:val="005C7312"/>
    <w:rsid w:val="005C7701"/>
    <w:rsid w:val="005C7AD8"/>
    <w:rsid w:val="005C7B40"/>
    <w:rsid w:val="005C7B52"/>
    <w:rsid w:val="005D0DE6"/>
    <w:rsid w:val="005D1273"/>
    <w:rsid w:val="005D214B"/>
    <w:rsid w:val="005D23B7"/>
    <w:rsid w:val="005D2BD6"/>
    <w:rsid w:val="005D3B98"/>
    <w:rsid w:val="005D418F"/>
    <w:rsid w:val="005D41B4"/>
    <w:rsid w:val="005D561E"/>
    <w:rsid w:val="005D5725"/>
    <w:rsid w:val="005D586D"/>
    <w:rsid w:val="005D6065"/>
    <w:rsid w:val="005D7293"/>
    <w:rsid w:val="005D7515"/>
    <w:rsid w:val="005D7EC7"/>
    <w:rsid w:val="005E0FB9"/>
    <w:rsid w:val="005E148F"/>
    <w:rsid w:val="005E2475"/>
    <w:rsid w:val="005E2CA6"/>
    <w:rsid w:val="005E2D9C"/>
    <w:rsid w:val="005E339D"/>
    <w:rsid w:val="005E3728"/>
    <w:rsid w:val="005E48BB"/>
    <w:rsid w:val="005E4B30"/>
    <w:rsid w:val="005E583A"/>
    <w:rsid w:val="005E612B"/>
    <w:rsid w:val="005E6765"/>
    <w:rsid w:val="005E67A2"/>
    <w:rsid w:val="005E69CA"/>
    <w:rsid w:val="005E7D0E"/>
    <w:rsid w:val="005F0076"/>
    <w:rsid w:val="005F01D2"/>
    <w:rsid w:val="005F0415"/>
    <w:rsid w:val="005F087B"/>
    <w:rsid w:val="005F0AC4"/>
    <w:rsid w:val="005F124B"/>
    <w:rsid w:val="005F1D08"/>
    <w:rsid w:val="005F2194"/>
    <w:rsid w:val="005F2E62"/>
    <w:rsid w:val="005F2FEA"/>
    <w:rsid w:val="005F38A3"/>
    <w:rsid w:val="005F3A53"/>
    <w:rsid w:val="005F42A9"/>
    <w:rsid w:val="005F474F"/>
    <w:rsid w:val="005F56E7"/>
    <w:rsid w:val="005F5DA3"/>
    <w:rsid w:val="005F650A"/>
    <w:rsid w:val="005F65AE"/>
    <w:rsid w:val="005F6C88"/>
    <w:rsid w:val="006005F6"/>
    <w:rsid w:val="0060077A"/>
    <w:rsid w:val="00601050"/>
    <w:rsid w:val="00601659"/>
    <w:rsid w:val="00601E7C"/>
    <w:rsid w:val="00601EB9"/>
    <w:rsid w:val="006021CC"/>
    <w:rsid w:val="0060292D"/>
    <w:rsid w:val="00602A3C"/>
    <w:rsid w:val="00602AB2"/>
    <w:rsid w:val="00603190"/>
    <w:rsid w:val="00603732"/>
    <w:rsid w:val="0060439C"/>
    <w:rsid w:val="00604428"/>
    <w:rsid w:val="006048E1"/>
    <w:rsid w:val="00604E81"/>
    <w:rsid w:val="0060528F"/>
    <w:rsid w:val="0060569A"/>
    <w:rsid w:val="006058B5"/>
    <w:rsid w:val="00605951"/>
    <w:rsid w:val="00605A08"/>
    <w:rsid w:val="00605BBD"/>
    <w:rsid w:val="0060604F"/>
    <w:rsid w:val="00606606"/>
    <w:rsid w:val="00606C4F"/>
    <w:rsid w:val="00607037"/>
    <w:rsid w:val="00607362"/>
    <w:rsid w:val="006073BD"/>
    <w:rsid w:val="0060789B"/>
    <w:rsid w:val="00610219"/>
    <w:rsid w:val="00610C64"/>
    <w:rsid w:val="00611F40"/>
    <w:rsid w:val="00612356"/>
    <w:rsid w:val="00612A2F"/>
    <w:rsid w:val="00612AC6"/>
    <w:rsid w:val="00612F2D"/>
    <w:rsid w:val="00613C16"/>
    <w:rsid w:val="00614131"/>
    <w:rsid w:val="006143A6"/>
    <w:rsid w:val="0061448B"/>
    <w:rsid w:val="006146D7"/>
    <w:rsid w:val="00615ED3"/>
    <w:rsid w:val="00616533"/>
    <w:rsid w:val="006167FE"/>
    <w:rsid w:val="00616AFE"/>
    <w:rsid w:val="00620A97"/>
    <w:rsid w:val="006214A6"/>
    <w:rsid w:val="006217D9"/>
    <w:rsid w:val="00622661"/>
    <w:rsid w:val="006227D0"/>
    <w:rsid w:val="00622ADB"/>
    <w:rsid w:val="00622AFD"/>
    <w:rsid w:val="00622D97"/>
    <w:rsid w:val="00623144"/>
    <w:rsid w:val="00623148"/>
    <w:rsid w:val="00623712"/>
    <w:rsid w:val="00623A0C"/>
    <w:rsid w:val="00625341"/>
    <w:rsid w:val="00625474"/>
    <w:rsid w:val="006254A4"/>
    <w:rsid w:val="00625B8B"/>
    <w:rsid w:val="006260F1"/>
    <w:rsid w:val="00626362"/>
    <w:rsid w:val="00626562"/>
    <w:rsid w:val="00626CA1"/>
    <w:rsid w:val="00627125"/>
    <w:rsid w:val="00627DCC"/>
    <w:rsid w:val="00630C4A"/>
    <w:rsid w:val="00631DF5"/>
    <w:rsid w:val="006327FD"/>
    <w:rsid w:val="0063288F"/>
    <w:rsid w:val="00632B7A"/>
    <w:rsid w:val="00632CD9"/>
    <w:rsid w:val="0063366E"/>
    <w:rsid w:val="00633CBD"/>
    <w:rsid w:val="00634BF9"/>
    <w:rsid w:val="00634C2E"/>
    <w:rsid w:val="00634CB5"/>
    <w:rsid w:val="00634E76"/>
    <w:rsid w:val="00634FEB"/>
    <w:rsid w:val="00635896"/>
    <w:rsid w:val="00635EEA"/>
    <w:rsid w:val="00636129"/>
    <w:rsid w:val="0063622A"/>
    <w:rsid w:val="0063679B"/>
    <w:rsid w:val="00636F4C"/>
    <w:rsid w:val="0064094F"/>
    <w:rsid w:val="0064229F"/>
    <w:rsid w:val="006422A0"/>
    <w:rsid w:val="006423BA"/>
    <w:rsid w:val="006432EB"/>
    <w:rsid w:val="006435DE"/>
    <w:rsid w:val="00643C6C"/>
    <w:rsid w:val="00644A09"/>
    <w:rsid w:val="006452C1"/>
    <w:rsid w:val="00645557"/>
    <w:rsid w:val="00645760"/>
    <w:rsid w:val="00645B27"/>
    <w:rsid w:val="00645C49"/>
    <w:rsid w:val="00646B0B"/>
    <w:rsid w:val="0064708C"/>
    <w:rsid w:val="006475A9"/>
    <w:rsid w:val="006479AA"/>
    <w:rsid w:val="00647A06"/>
    <w:rsid w:val="00647F82"/>
    <w:rsid w:val="0065073F"/>
    <w:rsid w:val="00650E3C"/>
    <w:rsid w:val="0065146A"/>
    <w:rsid w:val="006517E0"/>
    <w:rsid w:val="00651A77"/>
    <w:rsid w:val="00651AD1"/>
    <w:rsid w:val="00651AFF"/>
    <w:rsid w:val="00653E06"/>
    <w:rsid w:val="00653EBC"/>
    <w:rsid w:val="00653F74"/>
    <w:rsid w:val="00653F96"/>
    <w:rsid w:val="0065421C"/>
    <w:rsid w:val="006548CD"/>
    <w:rsid w:val="006559E6"/>
    <w:rsid w:val="00655C39"/>
    <w:rsid w:val="00655DF3"/>
    <w:rsid w:val="00656745"/>
    <w:rsid w:val="00656748"/>
    <w:rsid w:val="00656C04"/>
    <w:rsid w:val="006578E6"/>
    <w:rsid w:val="00661DBA"/>
    <w:rsid w:val="006625FA"/>
    <w:rsid w:val="00662A3E"/>
    <w:rsid w:val="006634E6"/>
    <w:rsid w:val="006635DD"/>
    <w:rsid w:val="00663A94"/>
    <w:rsid w:val="00663E22"/>
    <w:rsid w:val="00665052"/>
    <w:rsid w:val="0066541B"/>
    <w:rsid w:val="0066569E"/>
    <w:rsid w:val="0066650A"/>
    <w:rsid w:val="006667FD"/>
    <w:rsid w:val="00666A69"/>
    <w:rsid w:val="0067103A"/>
    <w:rsid w:val="0067199F"/>
    <w:rsid w:val="00671A3E"/>
    <w:rsid w:val="00671E25"/>
    <w:rsid w:val="00672682"/>
    <w:rsid w:val="0067470F"/>
    <w:rsid w:val="0067493E"/>
    <w:rsid w:val="00674AE2"/>
    <w:rsid w:val="006753B8"/>
    <w:rsid w:val="006756A1"/>
    <w:rsid w:val="006756DB"/>
    <w:rsid w:val="00675E27"/>
    <w:rsid w:val="00676D65"/>
    <w:rsid w:val="0067737F"/>
    <w:rsid w:val="006774AB"/>
    <w:rsid w:val="0068011C"/>
    <w:rsid w:val="006807E3"/>
    <w:rsid w:val="00681AED"/>
    <w:rsid w:val="00681E8D"/>
    <w:rsid w:val="00682717"/>
    <w:rsid w:val="00682791"/>
    <w:rsid w:val="00682912"/>
    <w:rsid w:val="006829AE"/>
    <w:rsid w:val="00682C75"/>
    <w:rsid w:val="00683580"/>
    <w:rsid w:val="00683D27"/>
    <w:rsid w:val="00685A0D"/>
    <w:rsid w:val="00686D88"/>
    <w:rsid w:val="0068791E"/>
    <w:rsid w:val="00687B45"/>
    <w:rsid w:val="00687B9C"/>
    <w:rsid w:val="00690055"/>
    <w:rsid w:val="00690291"/>
    <w:rsid w:val="0069066F"/>
    <w:rsid w:val="0069094C"/>
    <w:rsid w:val="00690C72"/>
    <w:rsid w:val="00691288"/>
    <w:rsid w:val="00691C38"/>
    <w:rsid w:val="0069208A"/>
    <w:rsid w:val="00692A76"/>
    <w:rsid w:val="00692D28"/>
    <w:rsid w:val="0069347B"/>
    <w:rsid w:val="0069476C"/>
    <w:rsid w:val="00694A1E"/>
    <w:rsid w:val="00695108"/>
    <w:rsid w:val="006954EF"/>
    <w:rsid w:val="00695732"/>
    <w:rsid w:val="00695E46"/>
    <w:rsid w:val="00696121"/>
    <w:rsid w:val="00696234"/>
    <w:rsid w:val="006965F2"/>
    <w:rsid w:val="00696D08"/>
    <w:rsid w:val="006A04BE"/>
    <w:rsid w:val="006A0BDC"/>
    <w:rsid w:val="006A138E"/>
    <w:rsid w:val="006A21A8"/>
    <w:rsid w:val="006A2805"/>
    <w:rsid w:val="006A2D1F"/>
    <w:rsid w:val="006A3609"/>
    <w:rsid w:val="006A3E16"/>
    <w:rsid w:val="006A429D"/>
    <w:rsid w:val="006A4825"/>
    <w:rsid w:val="006A4867"/>
    <w:rsid w:val="006A520F"/>
    <w:rsid w:val="006A5CFB"/>
    <w:rsid w:val="006A5DA2"/>
    <w:rsid w:val="006A5F6D"/>
    <w:rsid w:val="006A6004"/>
    <w:rsid w:val="006A6381"/>
    <w:rsid w:val="006A64AA"/>
    <w:rsid w:val="006A77CC"/>
    <w:rsid w:val="006B116F"/>
    <w:rsid w:val="006B1173"/>
    <w:rsid w:val="006B14D6"/>
    <w:rsid w:val="006B22F0"/>
    <w:rsid w:val="006B29BC"/>
    <w:rsid w:val="006B2D88"/>
    <w:rsid w:val="006B3308"/>
    <w:rsid w:val="006B3363"/>
    <w:rsid w:val="006B4395"/>
    <w:rsid w:val="006B43EC"/>
    <w:rsid w:val="006B46A4"/>
    <w:rsid w:val="006B5231"/>
    <w:rsid w:val="006B5695"/>
    <w:rsid w:val="006B56F4"/>
    <w:rsid w:val="006B67E1"/>
    <w:rsid w:val="006B6F60"/>
    <w:rsid w:val="006B7616"/>
    <w:rsid w:val="006B7923"/>
    <w:rsid w:val="006B7E43"/>
    <w:rsid w:val="006C0610"/>
    <w:rsid w:val="006C0804"/>
    <w:rsid w:val="006C0B6E"/>
    <w:rsid w:val="006C0BED"/>
    <w:rsid w:val="006C1197"/>
    <w:rsid w:val="006C1663"/>
    <w:rsid w:val="006C1B56"/>
    <w:rsid w:val="006C2911"/>
    <w:rsid w:val="006C2AE9"/>
    <w:rsid w:val="006C352A"/>
    <w:rsid w:val="006C36A0"/>
    <w:rsid w:val="006C3710"/>
    <w:rsid w:val="006C3C05"/>
    <w:rsid w:val="006C3D46"/>
    <w:rsid w:val="006C41C9"/>
    <w:rsid w:val="006C43D8"/>
    <w:rsid w:val="006C472C"/>
    <w:rsid w:val="006C4C32"/>
    <w:rsid w:val="006C4D95"/>
    <w:rsid w:val="006C50A7"/>
    <w:rsid w:val="006C542C"/>
    <w:rsid w:val="006C7EDE"/>
    <w:rsid w:val="006D12D4"/>
    <w:rsid w:val="006D19F6"/>
    <w:rsid w:val="006D1B24"/>
    <w:rsid w:val="006D1B69"/>
    <w:rsid w:val="006D21FF"/>
    <w:rsid w:val="006D30F5"/>
    <w:rsid w:val="006D3453"/>
    <w:rsid w:val="006D3A72"/>
    <w:rsid w:val="006D3C29"/>
    <w:rsid w:val="006D3EF3"/>
    <w:rsid w:val="006D4026"/>
    <w:rsid w:val="006D4B07"/>
    <w:rsid w:val="006D4B9E"/>
    <w:rsid w:val="006D4EBF"/>
    <w:rsid w:val="006D502F"/>
    <w:rsid w:val="006D51A4"/>
    <w:rsid w:val="006D600C"/>
    <w:rsid w:val="006D62BD"/>
    <w:rsid w:val="006D680A"/>
    <w:rsid w:val="006D7898"/>
    <w:rsid w:val="006E0AFC"/>
    <w:rsid w:val="006E18C1"/>
    <w:rsid w:val="006E22A2"/>
    <w:rsid w:val="006E22DD"/>
    <w:rsid w:val="006E25C4"/>
    <w:rsid w:val="006E2BB3"/>
    <w:rsid w:val="006E3A02"/>
    <w:rsid w:val="006E3B4D"/>
    <w:rsid w:val="006E3F82"/>
    <w:rsid w:val="006E43D1"/>
    <w:rsid w:val="006E48E9"/>
    <w:rsid w:val="006E6244"/>
    <w:rsid w:val="006E6A6C"/>
    <w:rsid w:val="006E6B8E"/>
    <w:rsid w:val="006E6DFD"/>
    <w:rsid w:val="006E7131"/>
    <w:rsid w:val="006E738F"/>
    <w:rsid w:val="006E754D"/>
    <w:rsid w:val="006E7751"/>
    <w:rsid w:val="006E7A0D"/>
    <w:rsid w:val="006E7D17"/>
    <w:rsid w:val="006F0106"/>
    <w:rsid w:val="006F05F0"/>
    <w:rsid w:val="006F13C6"/>
    <w:rsid w:val="006F145D"/>
    <w:rsid w:val="006F1561"/>
    <w:rsid w:val="006F1B1E"/>
    <w:rsid w:val="006F2154"/>
    <w:rsid w:val="006F2554"/>
    <w:rsid w:val="006F2C4F"/>
    <w:rsid w:val="006F363E"/>
    <w:rsid w:val="006F3997"/>
    <w:rsid w:val="006F3C6A"/>
    <w:rsid w:val="006F3DB9"/>
    <w:rsid w:val="006F3DBD"/>
    <w:rsid w:val="006F403B"/>
    <w:rsid w:val="006F5888"/>
    <w:rsid w:val="006F6524"/>
    <w:rsid w:val="006F7052"/>
    <w:rsid w:val="006F77A2"/>
    <w:rsid w:val="006F77FE"/>
    <w:rsid w:val="006F7962"/>
    <w:rsid w:val="006F7F4F"/>
    <w:rsid w:val="0070057E"/>
    <w:rsid w:val="0070079B"/>
    <w:rsid w:val="00701666"/>
    <w:rsid w:val="007016B7"/>
    <w:rsid w:val="0070177C"/>
    <w:rsid w:val="00701D0D"/>
    <w:rsid w:val="007021DE"/>
    <w:rsid w:val="0070280A"/>
    <w:rsid w:val="007028E9"/>
    <w:rsid w:val="00702BC2"/>
    <w:rsid w:val="00702E96"/>
    <w:rsid w:val="00703C8B"/>
    <w:rsid w:val="00703F76"/>
    <w:rsid w:val="0070442C"/>
    <w:rsid w:val="007050EC"/>
    <w:rsid w:val="0070512B"/>
    <w:rsid w:val="0070528E"/>
    <w:rsid w:val="00705443"/>
    <w:rsid w:val="0070632D"/>
    <w:rsid w:val="007066BF"/>
    <w:rsid w:val="00706D34"/>
    <w:rsid w:val="00706F56"/>
    <w:rsid w:val="00707835"/>
    <w:rsid w:val="00707B94"/>
    <w:rsid w:val="00710266"/>
    <w:rsid w:val="00710300"/>
    <w:rsid w:val="00710434"/>
    <w:rsid w:val="00710537"/>
    <w:rsid w:val="00711CB6"/>
    <w:rsid w:val="007121F5"/>
    <w:rsid w:val="0071323B"/>
    <w:rsid w:val="00713890"/>
    <w:rsid w:val="00713CEC"/>
    <w:rsid w:val="00714593"/>
    <w:rsid w:val="00714734"/>
    <w:rsid w:val="00714895"/>
    <w:rsid w:val="00714E10"/>
    <w:rsid w:val="00714E8D"/>
    <w:rsid w:val="00715242"/>
    <w:rsid w:val="00715476"/>
    <w:rsid w:val="007154FB"/>
    <w:rsid w:val="007156F2"/>
    <w:rsid w:val="007159A0"/>
    <w:rsid w:val="0071686F"/>
    <w:rsid w:val="00716B75"/>
    <w:rsid w:val="00716F19"/>
    <w:rsid w:val="00716FB3"/>
    <w:rsid w:val="00717171"/>
    <w:rsid w:val="007173D5"/>
    <w:rsid w:val="00717F44"/>
    <w:rsid w:val="0072055B"/>
    <w:rsid w:val="007207A2"/>
    <w:rsid w:val="00721C05"/>
    <w:rsid w:val="00721CD0"/>
    <w:rsid w:val="00722296"/>
    <w:rsid w:val="00722359"/>
    <w:rsid w:val="00722565"/>
    <w:rsid w:val="00722D62"/>
    <w:rsid w:val="00724235"/>
    <w:rsid w:val="007242A5"/>
    <w:rsid w:val="0072510D"/>
    <w:rsid w:val="00725166"/>
    <w:rsid w:val="007256DA"/>
    <w:rsid w:val="00725C5B"/>
    <w:rsid w:val="00725C70"/>
    <w:rsid w:val="0072715C"/>
    <w:rsid w:val="00727640"/>
    <w:rsid w:val="00727656"/>
    <w:rsid w:val="00727A10"/>
    <w:rsid w:val="0073051B"/>
    <w:rsid w:val="007308C5"/>
    <w:rsid w:val="00730FC3"/>
    <w:rsid w:val="00731442"/>
    <w:rsid w:val="007317ED"/>
    <w:rsid w:val="00731C18"/>
    <w:rsid w:val="0073201C"/>
    <w:rsid w:val="0073231A"/>
    <w:rsid w:val="007323F4"/>
    <w:rsid w:val="00732A43"/>
    <w:rsid w:val="00732CB0"/>
    <w:rsid w:val="0073330A"/>
    <w:rsid w:val="007340AB"/>
    <w:rsid w:val="00734391"/>
    <w:rsid w:val="007349E7"/>
    <w:rsid w:val="00734A4A"/>
    <w:rsid w:val="00734F4C"/>
    <w:rsid w:val="00735132"/>
    <w:rsid w:val="0073551E"/>
    <w:rsid w:val="007359E8"/>
    <w:rsid w:val="00736086"/>
    <w:rsid w:val="00736DF7"/>
    <w:rsid w:val="00736F3E"/>
    <w:rsid w:val="00737B46"/>
    <w:rsid w:val="00740A97"/>
    <w:rsid w:val="00740FB0"/>
    <w:rsid w:val="00741323"/>
    <w:rsid w:val="00741403"/>
    <w:rsid w:val="00741597"/>
    <w:rsid w:val="007419FC"/>
    <w:rsid w:val="0074220C"/>
    <w:rsid w:val="007424FB"/>
    <w:rsid w:val="00742A9F"/>
    <w:rsid w:val="00742BC9"/>
    <w:rsid w:val="00743305"/>
    <w:rsid w:val="00743949"/>
    <w:rsid w:val="00744A15"/>
    <w:rsid w:val="00744F9D"/>
    <w:rsid w:val="00745310"/>
    <w:rsid w:val="007453F3"/>
    <w:rsid w:val="00745442"/>
    <w:rsid w:val="007454E7"/>
    <w:rsid w:val="00745983"/>
    <w:rsid w:val="007459D0"/>
    <w:rsid w:val="00745F0A"/>
    <w:rsid w:val="00746FFF"/>
    <w:rsid w:val="0074715B"/>
    <w:rsid w:val="007474B3"/>
    <w:rsid w:val="00747A30"/>
    <w:rsid w:val="00747A4B"/>
    <w:rsid w:val="00750389"/>
    <w:rsid w:val="007506FA"/>
    <w:rsid w:val="007508C8"/>
    <w:rsid w:val="00751042"/>
    <w:rsid w:val="0075260D"/>
    <w:rsid w:val="00752752"/>
    <w:rsid w:val="00753CCF"/>
    <w:rsid w:val="00753F4E"/>
    <w:rsid w:val="00754FD9"/>
    <w:rsid w:val="00755269"/>
    <w:rsid w:val="007556D0"/>
    <w:rsid w:val="0075628B"/>
    <w:rsid w:val="00756495"/>
    <w:rsid w:val="007566F6"/>
    <w:rsid w:val="007566F7"/>
    <w:rsid w:val="00757448"/>
    <w:rsid w:val="00757978"/>
    <w:rsid w:val="00760319"/>
    <w:rsid w:val="00760380"/>
    <w:rsid w:val="00760626"/>
    <w:rsid w:val="007609D9"/>
    <w:rsid w:val="00760DE0"/>
    <w:rsid w:val="007611EC"/>
    <w:rsid w:val="007613DA"/>
    <w:rsid w:val="00761A2A"/>
    <w:rsid w:val="00762053"/>
    <w:rsid w:val="007621C2"/>
    <w:rsid w:val="007621D9"/>
    <w:rsid w:val="007625CA"/>
    <w:rsid w:val="00762A41"/>
    <w:rsid w:val="00762AF1"/>
    <w:rsid w:val="00762F4F"/>
    <w:rsid w:val="00763169"/>
    <w:rsid w:val="0076376A"/>
    <w:rsid w:val="00764224"/>
    <w:rsid w:val="00764A97"/>
    <w:rsid w:val="0076530A"/>
    <w:rsid w:val="00765B41"/>
    <w:rsid w:val="00766BB8"/>
    <w:rsid w:val="00766C05"/>
    <w:rsid w:val="00766DFF"/>
    <w:rsid w:val="0076709A"/>
    <w:rsid w:val="007673D6"/>
    <w:rsid w:val="007674FB"/>
    <w:rsid w:val="00767583"/>
    <w:rsid w:val="00770267"/>
    <w:rsid w:val="00770692"/>
    <w:rsid w:val="007708D6"/>
    <w:rsid w:val="007709BA"/>
    <w:rsid w:val="00771055"/>
    <w:rsid w:val="0077141B"/>
    <w:rsid w:val="00771458"/>
    <w:rsid w:val="007726E1"/>
    <w:rsid w:val="0077310F"/>
    <w:rsid w:val="00773274"/>
    <w:rsid w:val="007736A1"/>
    <w:rsid w:val="00773E6D"/>
    <w:rsid w:val="00774598"/>
    <w:rsid w:val="0077472C"/>
    <w:rsid w:val="007747EE"/>
    <w:rsid w:val="00774E76"/>
    <w:rsid w:val="00775E29"/>
    <w:rsid w:val="00777888"/>
    <w:rsid w:val="00777CFF"/>
    <w:rsid w:val="00780F3F"/>
    <w:rsid w:val="007817D2"/>
    <w:rsid w:val="00782601"/>
    <w:rsid w:val="00782D4C"/>
    <w:rsid w:val="0078332C"/>
    <w:rsid w:val="007834AA"/>
    <w:rsid w:val="00783524"/>
    <w:rsid w:val="007835A0"/>
    <w:rsid w:val="0078409B"/>
    <w:rsid w:val="007841BE"/>
    <w:rsid w:val="0078460D"/>
    <w:rsid w:val="00785021"/>
    <w:rsid w:val="00785380"/>
    <w:rsid w:val="007853DA"/>
    <w:rsid w:val="00785813"/>
    <w:rsid w:val="00785AA7"/>
    <w:rsid w:val="00785B9A"/>
    <w:rsid w:val="00785C20"/>
    <w:rsid w:val="00786447"/>
    <w:rsid w:val="00786589"/>
    <w:rsid w:val="0078681C"/>
    <w:rsid w:val="00786AE4"/>
    <w:rsid w:val="007872D9"/>
    <w:rsid w:val="00787A01"/>
    <w:rsid w:val="007901C9"/>
    <w:rsid w:val="00790C19"/>
    <w:rsid w:val="00790C1E"/>
    <w:rsid w:val="00790E20"/>
    <w:rsid w:val="0079158B"/>
    <w:rsid w:val="0079168E"/>
    <w:rsid w:val="00791932"/>
    <w:rsid w:val="00791C33"/>
    <w:rsid w:val="00792815"/>
    <w:rsid w:val="0079321D"/>
    <w:rsid w:val="007932E5"/>
    <w:rsid w:val="007942B0"/>
    <w:rsid w:val="007946E2"/>
    <w:rsid w:val="00794B8C"/>
    <w:rsid w:val="00794E0D"/>
    <w:rsid w:val="007951C6"/>
    <w:rsid w:val="007956E0"/>
    <w:rsid w:val="00796065"/>
    <w:rsid w:val="0079658A"/>
    <w:rsid w:val="007972F4"/>
    <w:rsid w:val="007A000B"/>
    <w:rsid w:val="007A02EF"/>
    <w:rsid w:val="007A10E6"/>
    <w:rsid w:val="007A146A"/>
    <w:rsid w:val="007A2367"/>
    <w:rsid w:val="007A364A"/>
    <w:rsid w:val="007A3F2C"/>
    <w:rsid w:val="007A4924"/>
    <w:rsid w:val="007A4C22"/>
    <w:rsid w:val="007A5005"/>
    <w:rsid w:val="007A5056"/>
    <w:rsid w:val="007A59F0"/>
    <w:rsid w:val="007A68D6"/>
    <w:rsid w:val="007A6A24"/>
    <w:rsid w:val="007A6DE5"/>
    <w:rsid w:val="007A6E8B"/>
    <w:rsid w:val="007B00F7"/>
    <w:rsid w:val="007B00FA"/>
    <w:rsid w:val="007B01CD"/>
    <w:rsid w:val="007B0517"/>
    <w:rsid w:val="007B114C"/>
    <w:rsid w:val="007B1298"/>
    <w:rsid w:val="007B12B8"/>
    <w:rsid w:val="007B1C78"/>
    <w:rsid w:val="007B2FCC"/>
    <w:rsid w:val="007B3611"/>
    <w:rsid w:val="007B42BF"/>
    <w:rsid w:val="007B4720"/>
    <w:rsid w:val="007B5FA3"/>
    <w:rsid w:val="007B67AB"/>
    <w:rsid w:val="007B6EF5"/>
    <w:rsid w:val="007B7CFB"/>
    <w:rsid w:val="007C02F7"/>
    <w:rsid w:val="007C0672"/>
    <w:rsid w:val="007C06FF"/>
    <w:rsid w:val="007C08E4"/>
    <w:rsid w:val="007C0BA8"/>
    <w:rsid w:val="007C1000"/>
    <w:rsid w:val="007C12C8"/>
    <w:rsid w:val="007C168E"/>
    <w:rsid w:val="007C1FD3"/>
    <w:rsid w:val="007C2502"/>
    <w:rsid w:val="007C38D3"/>
    <w:rsid w:val="007C3C60"/>
    <w:rsid w:val="007C467A"/>
    <w:rsid w:val="007C4864"/>
    <w:rsid w:val="007C4B37"/>
    <w:rsid w:val="007C53B5"/>
    <w:rsid w:val="007C58A7"/>
    <w:rsid w:val="007C592C"/>
    <w:rsid w:val="007C5D62"/>
    <w:rsid w:val="007C6078"/>
    <w:rsid w:val="007C60D8"/>
    <w:rsid w:val="007C6595"/>
    <w:rsid w:val="007C7A02"/>
    <w:rsid w:val="007C7BED"/>
    <w:rsid w:val="007D0AA9"/>
    <w:rsid w:val="007D1395"/>
    <w:rsid w:val="007D1B17"/>
    <w:rsid w:val="007D1ED2"/>
    <w:rsid w:val="007D2236"/>
    <w:rsid w:val="007D2C03"/>
    <w:rsid w:val="007D393B"/>
    <w:rsid w:val="007D3B4B"/>
    <w:rsid w:val="007D44AB"/>
    <w:rsid w:val="007D4FC4"/>
    <w:rsid w:val="007D53E1"/>
    <w:rsid w:val="007D6178"/>
    <w:rsid w:val="007D75E9"/>
    <w:rsid w:val="007D78E7"/>
    <w:rsid w:val="007D7BC6"/>
    <w:rsid w:val="007E01E2"/>
    <w:rsid w:val="007E056E"/>
    <w:rsid w:val="007E0B5E"/>
    <w:rsid w:val="007E2498"/>
    <w:rsid w:val="007E2608"/>
    <w:rsid w:val="007E2FC1"/>
    <w:rsid w:val="007E403F"/>
    <w:rsid w:val="007E42C5"/>
    <w:rsid w:val="007E4D95"/>
    <w:rsid w:val="007E4DB2"/>
    <w:rsid w:val="007E6729"/>
    <w:rsid w:val="007E6BB5"/>
    <w:rsid w:val="007E7069"/>
    <w:rsid w:val="007E725A"/>
    <w:rsid w:val="007E7707"/>
    <w:rsid w:val="007E7BA3"/>
    <w:rsid w:val="007E7C7B"/>
    <w:rsid w:val="007E7E65"/>
    <w:rsid w:val="007F04E6"/>
    <w:rsid w:val="007F11FB"/>
    <w:rsid w:val="007F122E"/>
    <w:rsid w:val="007F1C90"/>
    <w:rsid w:val="007F2F61"/>
    <w:rsid w:val="007F43F2"/>
    <w:rsid w:val="007F583A"/>
    <w:rsid w:val="007F62AB"/>
    <w:rsid w:val="007F6D4F"/>
    <w:rsid w:val="007F6F6B"/>
    <w:rsid w:val="007F73F8"/>
    <w:rsid w:val="007F78EF"/>
    <w:rsid w:val="007F7903"/>
    <w:rsid w:val="007F7DE6"/>
    <w:rsid w:val="008006F9"/>
    <w:rsid w:val="00800B46"/>
    <w:rsid w:val="0080130B"/>
    <w:rsid w:val="0080131F"/>
    <w:rsid w:val="00801546"/>
    <w:rsid w:val="00802698"/>
    <w:rsid w:val="00802847"/>
    <w:rsid w:val="00802EA6"/>
    <w:rsid w:val="00804561"/>
    <w:rsid w:val="008051AF"/>
    <w:rsid w:val="00805C09"/>
    <w:rsid w:val="00805E29"/>
    <w:rsid w:val="00806023"/>
    <w:rsid w:val="00806439"/>
    <w:rsid w:val="00806B68"/>
    <w:rsid w:val="00806C32"/>
    <w:rsid w:val="008076C1"/>
    <w:rsid w:val="00807A84"/>
    <w:rsid w:val="00807C2F"/>
    <w:rsid w:val="008101B5"/>
    <w:rsid w:val="00810490"/>
    <w:rsid w:val="0081057D"/>
    <w:rsid w:val="00810851"/>
    <w:rsid w:val="00810ABA"/>
    <w:rsid w:val="00810B27"/>
    <w:rsid w:val="00810C05"/>
    <w:rsid w:val="00811692"/>
    <w:rsid w:val="00811697"/>
    <w:rsid w:val="0081173F"/>
    <w:rsid w:val="00811A99"/>
    <w:rsid w:val="00811AD8"/>
    <w:rsid w:val="00811B30"/>
    <w:rsid w:val="008130FA"/>
    <w:rsid w:val="00813541"/>
    <w:rsid w:val="00813823"/>
    <w:rsid w:val="00813B71"/>
    <w:rsid w:val="00814349"/>
    <w:rsid w:val="00814496"/>
    <w:rsid w:val="008145D5"/>
    <w:rsid w:val="00814B60"/>
    <w:rsid w:val="00814BF7"/>
    <w:rsid w:val="00815388"/>
    <w:rsid w:val="008156D0"/>
    <w:rsid w:val="008157EB"/>
    <w:rsid w:val="00815D88"/>
    <w:rsid w:val="00815EE9"/>
    <w:rsid w:val="008166B3"/>
    <w:rsid w:val="00822697"/>
    <w:rsid w:val="00822E1A"/>
    <w:rsid w:val="00823058"/>
    <w:rsid w:val="0082320A"/>
    <w:rsid w:val="00823A4D"/>
    <w:rsid w:val="00823CE6"/>
    <w:rsid w:val="00823F71"/>
    <w:rsid w:val="008245ED"/>
    <w:rsid w:val="00824C78"/>
    <w:rsid w:val="00824E3B"/>
    <w:rsid w:val="00824E9F"/>
    <w:rsid w:val="0082597F"/>
    <w:rsid w:val="00825C93"/>
    <w:rsid w:val="00826362"/>
    <w:rsid w:val="00826C5B"/>
    <w:rsid w:val="00826CFD"/>
    <w:rsid w:val="008275AA"/>
    <w:rsid w:val="00827BE7"/>
    <w:rsid w:val="00827F75"/>
    <w:rsid w:val="00830032"/>
    <w:rsid w:val="0083124B"/>
    <w:rsid w:val="0083156D"/>
    <w:rsid w:val="00831777"/>
    <w:rsid w:val="0083191E"/>
    <w:rsid w:val="00831AE8"/>
    <w:rsid w:val="0083200F"/>
    <w:rsid w:val="008320B6"/>
    <w:rsid w:val="008321DB"/>
    <w:rsid w:val="00832879"/>
    <w:rsid w:val="00832A28"/>
    <w:rsid w:val="0083311D"/>
    <w:rsid w:val="008335F4"/>
    <w:rsid w:val="008338AE"/>
    <w:rsid w:val="00833C2C"/>
    <w:rsid w:val="00833CC7"/>
    <w:rsid w:val="008343CD"/>
    <w:rsid w:val="008348DB"/>
    <w:rsid w:val="008353E6"/>
    <w:rsid w:val="00836111"/>
    <w:rsid w:val="00840BE2"/>
    <w:rsid w:val="0084129C"/>
    <w:rsid w:val="00841883"/>
    <w:rsid w:val="00841F0C"/>
    <w:rsid w:val="00842A55"/>
    <w:rsid w:val="00842D1E"/>
    <w:rsid w:val="0084317C"/>
    <w:rsid w:val="00843681"/>
    <w:rsid w:val="008437E7"/>
    <w:rsid w:val="008439E1"/>
    <w:rsid w:val="00843BEA"/>
    <w:rsid w:val="00845117"/>
    <w:rsid w:val="0084609B"/>
    <w:rsid w:val="00846482"/>
    <w:rsid w:val="00846BB7"/>
    <w:rsid w:val="00847003"/>
    <w:rsid w:val="00847642"/>
    <w:rsid w:val="00847683"/>
    <w:rsid w:val="008476EC"/>
    <w:rsid w:val="0085023B"/>
    <w:rsid w:val="00850948"/>
    <w:rsid w:val="00850C25"/>
    <w:rsid w:val="00850E9A"/>
    <w:rsid w:val="00851035"/>
    <w:rsid w:val="00851429"/>
    <w:rsid w:val="0085241E"/>
    <w:rsid w:val="008526D0"/>
    <w:rsid w:val="00854B63"/>
    <w:rsid w:val="0085593A"/>
    <w:rsid w:val="00855C96"/>
    <w:rsid w:val="008567DE"/>
    <w:rsid w:val="00856A58"/>
    <w:rsid w:val="00856AEF"/>
    <w:rsid w:val="0085713C"/>
    <w:rsid w:val="0085717C"/>
    <w:rsid w:val="008571DF"/>
    <w:rsid w:val="00857FCC"/>
    <w:rsid w:val="008601A5"/>
    <w:rsid w:val="00860845"/>
    <w:rsid w:val="008618CD"/>
    <w:rsid w:val="00862F29"/>
    <w:rsid w:val="00862FB0"/>
    <w:rsid w:val="00863298"/>
    <w:rsid w:val="00864B36"/>
    <w:rsid w:val="008658B6"/>
    <w:rsid w:val="00865F9C"/>
    <w:rsid w:val="008661B6"/>
    <w:rsid w:val="0086628F"/>
    <w:rsid w:val="008666C9"/>
    <w:rsid w:val="0086695E"/>
    <w:rsid w:val="00866D9F"/>
    <w:rsid w:val="00866DDC"/>
    <w:rsid w:val="008708FE"/>
    <w:rsid w:val="0087098F"/>
    <w:rsid w:val="00870E78"/>
    <w:rsid w:val="008712F5"/>
    <w:rsid w:val="008716B3"/>
    <w:rsid w:val="00873BC6"/>
    <w:rsid w:val="00874F02"/>
    <w:rsid w:val="00875080"/>
    <w:rsid w:val="00875337"/>
    <w:rsid w:val="00875BC7"/>
    <w:rsid w:val="00875EF4"/>
    <w:rsid w:val="00875FB3"/>
    <w:rsid w:val="008765DB"/>
    <w:rsid w:val="008767B3"/>
    <w:rsid w:val="008776F0"/>
    <w:rsid w:val="008779A6"/>
    <w:rsid w:val="00880003"/>
    <w:rsid w:val="008804CB"/>
    <w:rsid w:val="008809D6"/>
    <w:rsid w:val="00880AE4"/>
    <w:rsid w:val="00880E82"/>
    <w:rsid w:val="008811F4"/>
    <w:rsid w:val="008829E4"/>
    <w:rsid w:val="0088310F"/>
    <w:rsid w:val="008832D2"/>
    <w:rsid w:val="00883A38"/>
    <w:rsid w:val="0088406E"/>
    <w:rsid w:val="008840A5"/>
    <w:rsid w:val="008856C1"/>
    <w:rsid w:val="008856D3"/>
    <w:rsid w:val="00886038"/>
    <w:rsid w:val="0088643F"/>
    <w:rsid w:val="00886ACF"/>
    <w:rsid w:val="00886ECD"/>
    <w:rsid w:val="008877E3"/>
    <w:rsid w:val="00890033"/>
    <w:rsid w:val="008903B1"/>
    <w:rsid w:val="00890719"/>
    <w:rsid w:val="00890B1F"/>
    <w:rsid w:val="0089166D"/>
    <w:rsid w:val="008916E1"/>
    <w:rsid w:val="00892FAF"/>
    <w:rsid w:val="00893031"/>
    <w:rsid w:val="00893034"/>
    <w:rsid w:val="0089344A"/>
    <w:rsid w:val="00893E92"/>
    <w:rsid w:val="00893F13"/>
    <w:rsid w:val="00894AEB"/>
    <w:rsid w:val="008950E9"/>
    <w:rsid w:val="00895AD2"/>
    <w:rsid w:val="00895D37"/>
    <w:rsid w:val="00896014"/>
    <w:rsid w:val="00897A47"/>
    <w:rsid w:val="00897B84"/>
    <w:rsid w:val="00897E6C"/>
    <w:rsid w:val="008A0453"/>
    <w:rsid w:val="008A05A6"/>
    <w:rsid w:val="008A080C"/>
    <w:rsid w:val="008A0839"/>
    <w:rsid w:val="008A0A39"/>
    <w:rsid w:val="008A1449"/>
    <w:rsid w:val="008A16EE"/>
    <w:rsid w:val="008A2421"/>
    <w:rsid w:val="008A2C84"/>
    <w:rsid w:val="008A2F11"/>
    <w:rsid w:val="008A45B1"/>
    <w:rsid w:val="008A4950"/>
    <w:rsid w:val="008A51AC"/>
    <w:rsid w:val="008A565D"/>
    <w:rsid w:val="008A5820"/>
    <w:rsid w:val="008A5BB4"/>
    <w:rsid w:val="008A5DB3"/>
    <w:rsid w:val="008A61B3"/>
    <w:rsid w:val="008A6740"/>
    <w:rsid w:val="008A68DE"/>
    <w:rsid w:val="008A6EB1"/>
    <w:rsid w:val="008A7BDA"/>
    <w:rsid w:val="008A7BF4"/>
    <w:rsid w:val="008A7C2F"/>
    <w:rsid w:val="008B0730"/>
    <w:rsid w:val="008B090D"/>
    <w:rsid w:val="008B12EA"/>
    <w:rsid w:val="008B13D0"/>
    <w:rsid w:val="008B1562"/>
    <w:rsid w:val="008B21E7"/>
    <w:rsid w:val="008B3172"/>
    <w:rsid w:val="008B3658"/>
    <w:rsid w:val="008B50D9"/>
    <w:rsid w:val="008B5152"/>
    <w:rsid w:val="008B5343"/>
    <w:rsid w:val="008B574A"/>
    <w:rsid w:val="008B5FE0"/>
    <w:rsid w:val="008B6050"/>
    <w:rsid w:val="008B6EE6"/>
    <w:rsid w:val="008B748E"/>
    <w:rsid w:val="008B78CC"/>
    <w:rsid w:val="008B7BBE"/>
    <w:rsid w:val="008C038F"/>
    <w:rsid w:val="008C0755"/>
    <w:rsid w:val="008C19C3"/>
    <w:rsid w:val="008C1B79"/>
    <w:rsid w:val="008C1C4D"/>
    <w:rsid w:val="008C1C8F"/>
    <w:rsid w:val="008C1D23"/>
    <w:rsid w:val="008C3276"/>
    <w:rsid w:val="008C3413"/>
    <w:rsid w:val="008C35B1"/>
    <w:rsid w:val="008C36CC"/>
    <w:rsid w:val="008C3905"/>
    <w:rsid w:val="008C3C2A"/>
    <w:rsid w:val="008C4056"/>
    <w:rsid w:val="008C4C80"/>
    <w:rsid w:val="008C564B"/>
    <w:rsid w:val="008C6B78"/>
    <w:rsid w:val="008D106E"/>
    <w:rsid w:val="008D131B"/>
    <w:rsid w:val="008D13BD"/>
    <w:rsid w:val="008D1CB0"/>
    <w:rsid w:val="008D1E62"/>
    <w:rsid w:val="008D2CDA"/>
    <w:rsid w:val="008D3040"/>
    <w:rsid w:val="008D3725"/>
    <w:rsid w:val="008D40B5"/>
    <w:rsid w:val="008D49F5"/>
    <w:rsid w:val="008D4A0A"/>
    <w:rsid w:val="008D503E"/>
    <w:rsid w:val="008D505A"/>
    <w:rsid w:val="008D50AF"/>
    <w:rsid w:val="008D5334"/>
    <w:rsid w:val="008D5CB6"/>
    <w:rsid w:val="008D6719"/>
    <w:rsid w:val="008D683D"/>
    <w:rsid w:val="008D7D12"/>
    <w:rsid w:val="008D7E9E"/>
    <w:rsid w:val="008E1CA7"/>
    <w:rsid w:val="008E1E67"/>
    <w:rsid w:val="008E2290"/>
    <w:rsid w:val="008E2C68"/>
    <w:rsid w:val="008E3BD0"/>
    <w:rsid w:val="008E3EAA"/>
    <w:rsid w:val="008E43F3"/>
    <w:rsid w:val="008E5278"/>
    <w:rsid w:val="008E547F"/>
    <w:rsid w:val="008E6128"/>
    <w:rsid w:val="008E68F2"/>
    <w:rsid w:val="008E6BC0"/>
    <w:rsid w:val="008F0035"/>
    <w:rsid w:val="008F030C"/>
    <w:rsid w:val="008F0B0A"/>
    <w:rsid w:val="008F196B"/>
    <w:rsid w:val="008F2274"/>
    <w:rsid w:val="008F314B"/>
    <w:rsid w:val="008F3187"/>
    <w:rsid w:val="008F3842"/>
    <w:rsid w:val="008F3F1C"/>
    <w:rsid w:val="008F401D"/>
    <w:rsid w:val="008F4225"/>
    <w:rsid w:val="008F45BF"/>
    <w:rsid w:val="008F48CF"/>
    <w:rsid w:val="008F5359"/>
    <w:rsid w:val="008F53B0"/>
    <w:rsid w:val="008F545F"/>
    <w:rsid w:val="008F5481"/>
    <w:rsid w:val="008F5517"/>
    <w:rsid w:val="008F66A3"/>
    <w:rsid w:val="008F696A"/>
    <w:rsid w:val="008F7121"/>
    <w:rsid w:val="008F7359"/>
    <w:rsid w:val="008F7585"/>
    <w:rsid w:val="008F75D0"/>
    <w:rsid w:val="008F76C7"/>
    <w:rsid w:val="008F7A96"/>
    <w:rsid w:val="00900829"/>
    <w:rsid w:val="00900DDD"/>
    <w:rsid w:val="00900E41"/>
    <w:rsid w:val="00902364"/>
    <w:rsid w:val="0090247D"/>
    <w:rsid w:val="00902AC2"/>
    <w:rsid w:val="0090321C"/>
    <w:rsid w:val="00903831"/>
    <w:rsid w:val="00904088"/>
    <w:rsid w:val="009040DC"/>
    <w:rsid w:val="00905361"/>
    <w:rsid w:val="00905DA8"/>
    <w:rsid w:val="0090625B"/>
    <w:rsid w:val="00906536"/>
    <w:rsid w:val="00906CA5"/>
    <w:rsid w:val="00906FAC"/>
    <w:rsid w:val="0091054A"/>
    <w:rsid w:val="00911F18"/>
    <w:rsid w:val="0091259F"/>
    <w:rsid w:val="00912643"/>
    <w:rsid w:val="00912B3D"/>
    <w:rsid w:val="009132A3"/>
    <w:rsid w:val="009132A4"/>
    <w:rsid w:val="00913495"/>
    <w:rsid w:val="00913D2D"/>
    <w:rsid w:val="0091467B"/>
    <w:rsid w:val="009149F7"/>
    <w:rsid w:val="00914CC3"/>
    <w:rsid w:val="00915178"/>
    <w:rsid w:val="0091527E"/>
    <w:rsid w:val="0091585B"/>
    <w:rsid w:val="00916576"/>
    <w:rsid w:val="00916B66"/>
    <w:rsid w:val="00916F1E"/>
    <w:rsid w:val="00916F46"/>
    <w:rsid w:val="009175C5"/>
    <w:rsid w:val="00917787"/>
    <w:rsid w:val="00917F1B"/>
    <w:rsid w:val="0092123E"/>
    <w:rsid w:val="009214ED"/>
    <w:rsid w:val="009219A3"/>
    <w:rsid w:val="00922F0B"/>
    <w:rsid w:val="0092369E"/>
    <w:rsid w:val="0092386E"/>
    <w:rsid w:val="0092389B"/>
    <w:rsid w:val="00924DEB"/>
    <w:rsid w:val="00924F6A"/>
    <w:rsid w:val="00925273"/>
    <w:rsid w:val="00925548"/>
    <w:rsid w:val="00925978"/>
    <w:rsid w:val="00926776"/>
    <w:rsid w:val="00926DC1"/>
    <w:rsid w:val="00926F5F"/>
    <w:rsid w:val="00927F69"/>
    <w:rsid w:val="00931E2A"/>
    <w:rsid w:val="00932CEC"/>
    <w:rsid w:val="00932ED0"/>
    <w:rsid w:val="00933AAB"/>
    <w:rsid w:val="00934460"/>
    <w:rsid w:val="0093474A"/>
    <w:rsid w:val="00935442"/>
    <w:rsid w:val="00935C8A"/>
    <w:rsid w:val="009367CD"/>
    <w:rsid w:val="00937FF8"/>
    <w:rsid w:val="00940366"/>
    <w:rsid w:val="009403BB"/>
    <w:rsid w:val="00940889"/>
    <w:rsid w:val="0094171D"/>
    <w:rsid w:val="00941EA7"/>
    <w:rsid w:val="00941F61"/>
    <w:rsid w:val="0094248E"/>
    <w:rsid w:val="0094324B"/>
    <w:rsid w:val="009432EF"/>
    <w:rsid w:val="009434A4"/>
    <w:rsid w:val="00943523"/>
    <w:rsid w:val="00943C12"/>
    <w:rsid w:val="00943CF6"/>
    <w:rsid w:val="00943EAF"/>
    <w:rsid w:val="0094449E"/>
    <w:rsid w:val="009463A5"/>
    <w:rsid w:val="00946477"/>
    <w:rsid w:val="00947437"/>
    <w:rsid w:val="009475A3"/>
    <w:rsid w:val="00947AFA"/>
    <w:rsid w:val="009500AC"/>
    <w:rsid w:val="00950212"/>
    <w:rsid w:val="00950907"/>
    <w:rsid w:val="0095093F"/>
    <w:rsid w:val="00950E20"/>
    <w:rsid w:val="00951243"/>
    <w:rsid w:val="009514C7"/>
    <w:rsid w:val="00951EF4"/>
    <w:rsid w:val="0095253C"/>
    <w:rsid w:val="00952B6F"/>
    <w:rsid w:val="009532C9"/>
    <w:rsid w:val="009534C2"/>
    <w:rsid w:val="00953BCE"/>
    <w:rsid w:val="00953CF7"/>
    <w:rsid w:val="00953E04"/>
    <w:rsid w:val="00954788"/>
    <w:rsid w:val="00954ED6"/>
    <w:rsid w:val="009551F4"/>
    <w:rsid w:val="0095529D"/>
    <w:rsid w:val="0095554D"/>
    <w:rsid w:val="00955585"/>
    <w:rsid w:val="0095591D"/>
    <w:rsid w:val="00955BE2"/>
    <w:rsid w:val="0095640D"/>
    <w:rsid w:val="00957523"/>
    <w:rsid w:val="00957B87"/>
    <w:rsid w:val="00957E5F"/>
    <w:rsid w:val="009611E5"/>
    <w:rsid w:val="00961254"/>
    <w:rsid w:val="009614AE"/>
    <w:rsid w:val="009615BA"/>
    <w:rsid w:val="009617F9"/>
    <w:rsid w:val="0096193B"/>
    <w:rsid w:val="00961D98"/>
    <w:rsid w:val="009627F1"/>
    <w:rsid w:val="00962CE9"/>
    <w:rsid w:val="00963140"/>
    <w:rsid w:val="00963F4A"/>
    <w:rsid w:val="00964507"/>
    <w:rsid w:val="00964F17"/>
    <w:rsid w:val="00965541"/>
    <w:rsid w:val="0096585A"/>
    <w:rsid w:val="00965C39"/>
    <w:rsid w:val="00966765"/>
    <w:rsid w:val="009668A5"/>
    <w:rsid w:val="00966AC2"/>
    <w:rsid w:val="00966C2C"/>
    <w:rsid w:val="0096745B"/>
    <w:rsid w:val="0097001E"/>
    <w:rsid w:val="00970059"/>
    <w:rsid w:val="00970805"/>
    <w:rsid w:val="00970E09"/>
    <w:rsid w:val="0097169F"/>
    <w:rsid w:val="00971AD6"/>
    <w:rsid w:val="00971E19"/>
    <w:rsid w:val="00972082"/>
    <w:rsid w:val="009721DA"/>
    <w:rsid w:val="00972518"/>
    <w:rsid w:val="00972A83"/>
    <w:rsid w:val="00972CF2"/>
    <w:rsid w:val="00973934"/>
    <w:rsid w:val="00974316"/>
    <w:rsid w:val="00974714"/>
    <w:rsid w:val="009750AB"/>
    <w:rsid w:val="00975A09"/>
    <w:rsid w:val="0097614E"/>
    <w:rsid w:val="0097713D"/>
    <w:rsid w:val="00977D5E"/>
    <w:rsid w:val="00977EA5"/>
    <w:rsid w:val="009805AF"/>
    <w:rsid w:val="00980610"/>
    <w:rsid w:val="009806CF"/>
    <w:rsid w:val="00980791"/>
    <w:rsid w:val="00980BCB"/>
    <w:rsid w:val="009824E4"/>
    <w:rsid w:val="009826D9"/>
    <w:rsid w:val="00982D63"/>
    <w:rsid w:val="00983AEF"/>
    <w:rsid w:val="009845D1"/>
    <w:rsid w:val="009860EC"/>
    <w:rsid w:val="00987242"/>
    <w:rsid w:val="00987D6D"/>
    <w:rsid w:val="009905D5"/>
    <w:rsid w:val="00990D7C"/>
    <w:rsid w:val="00991362"/>
    <w:rsid w:val="00991D9A"/>
    <w:rsid w:val="00991DBC"/>
    <w:rsid w:val="009922EA"/>
    <w:rsid w:val="00992D81"/>
    <w:rsid w:val="00993254"/>
    <w:rsid w:val="00994CA8"/>
    <w:rsid w:val="00997070"/>
    <w:rsid w:val="009979FA"/>
    <w:rsid w:val="00997DCC"/>
    <w:rsid w:val="009A035B"/>
    <w:rsid w:val="009A106A"/>
    <w:rsid w:val="009A16D9"/>
    <w:rsid w:val="009A1972"/>
    <w:rsid w:val="009A2722"/>
    <w:rsid w:val="009A27F8"/>
    <w:rsid w:val="009A2D52"/>
    <w:rsid w:val="009A3364"/>
    <w:rsid w:val="009A4201"/>
    <w:rsid w:val="009A4B5F"/>
    <w:rsid w:val="009A50F4"/>
    <w:rsid w:val="009A515A"/>
    <w:rsid w:val="009A6C6D"/>
    <w:rsid w:val="009A6FFC"/>
    <w:rsid w:val="009B0074"/>
    <w:rsid w:val="009B04EC"/>
    <w:rsid w:val="009B0695"/>
    <w:rsid w:val="009B0A01"/>
    <w:rsid w:val="009B0F84"/>
    <w:rsid w:val="009B1397"/>
    <w:rsid w:val="009B1AC7"/>
    <w:rsid w:val="009B20D2"/>
    <w:rsid w:val="009B285F"/>
    <w:rsid w:val="009B3149"/>
    <w:rsid w:val="009B39D9"/>
    <w:rsid w:val="009B40D3"/>
    <w:rsid w:val="009B4105"/>
    <w:rsid w:val="009B51EA"/>
    <w:rsid w:val="009B53E4"/>
    <w:rsid w:val="009B5450"/>
    <w:rsid w:val="009B55CC"/>
    <w:rsid w:val="009B5BA6"/>
    <w:rsid w:val="009B5C8A"/>
    <w:rsid w:val="009B5D89"/>
    <w:rsid w:val="009B673E"/>
    <w:rsid w:val="009B68ED"/>
    <w:rsid w:val="009B6997"/>
    <w:rsid w:val="009B7596"/>
    <w:rsid w:val="009B7789"/>
    <w:rsid w:val="009B7843"/>
    <w:rsid w:val="009B784D"/>
    <w:rsid w:val="009B799E"/>
    <w:rsid w:val="009B7C90"/>
    <w:rsid w:val="009B7D33"/>
    <w:rsid w:val="009C0035"/>
    <w:rsid w:val="009C015B"/>
    <w:rsid w:val="009C022C"/>
    <w:rsid w:val="009C0CB2"/>
    <w:rsid w:val="009C1645"/>
    <w:rsid w:val="009C2632"/>
    <w:rsid w:val="009C2819"/>
    <w:rsid w:val="009C2A83"/>
    <w:rsid w:val="009C3A57"/>
    <w:rsid w:val="009C4738"/>
    <w:rsid w:val="009C558B"/>
    <w:rsid w:val="009C5663"/>
    <w:rsid w:val="009C56B3"/>
    <w:rsid w:val="009C57E0"/>
    <w:rsid w:val="009C5AC4"/>
    <w:rsid w:val="009C5D60"/>
    <w:rsid w:val="009C670B"/>
    <w:rsid w:val="009C67D3"/>
    <w:rsid w:val="009C739B"/>
    <w:rsid w:val="009D047A"/>
    <w:rsid w:val="009D1068"/>
    <w:rsid w:val="009D1207"/>
    <w:rsid w:val="009D17E9"/>
    <w:rsid w:val="009D188F"/>
    <w:rsid w:val="009D1A73"/>
    <w:rsid w:val="009D1DFA"/>
    <w:rsid w:val="009D1E5C"/>
    <w:rsid w:val="009D204A"/>
    <w:rsid w:val="009D2B9F"/>
    <w:rsid w:val="009D35BE"/>
    <w:rsid w:val="009D3952"/>
    <w:rsid w:val="009D39D1"/>
    <w:rsid w:val="009D42D1"/>
    <w:rsid w:val="009D44B8"/>
    <w:rsid w:val="009D4B12"/>
    <w:rsid w:val="009D4F26"/>
    <w:rsid w:val="009D54C2"/>
    <w:rsid w:val="009D5B9A"/>
    <w:rsid w:val="009D5BEB"/>
    <w:rsid w:val="009D6220"/>
    <w:rsid w:val="009D67CE"/>
    <w:rsid w:val="009D6EC0"/>
    <w:rsid w:val="009D6F99"/>
    <w:rsid w:val="009D7645"/>
    <w:rsid w:val="009D79E8"/>
    <w:rsid w:val="009E0CE7"/>
    <w:rsid w:val="009E0EB2"/>
    <w:rsid w:val="009E126D"/>
    <w:rsid w:val="009E1BD9"/>
    <w:rsid w:val="009E1D9E"/>
    <w:rsid w:val="009E1FC2"/>
    <w:rsid w:val="009E2B5F"/>
    <w:rsid w:val="009E2B61"/>
    <w:rsid w:val="009E3246"/>
    <w:rsid w:val="009E3273"/>
    <w:rsid w:val="009E3313"/>
    <w:rsid w:val="009E35CC"/>
    <w:rsid w:val="009E4008"/>
    <w:rsid w:val="009E45B9"/>
    <w:rsid w:val="009E4A02"/>
    <w:rsid w:val="009E53DF"/>
    <w:rsid w:val="009E5A22"/>
    <w:rsid w:val="009E6EE3"/>
    <w:rsid w:val="009E766A"/>
    <w:rsid w:val="009E77F8"/>
    <w:rsid w:val="009E7864"/>
    <w:rsid w:val="009F0190"/>
    <w:rsid w:val="009F0872"/>
    <w:rsid w:val="009F108E"/>
    <w:rsid w:val="009F1C71"/>
    <w:rsid w:val="009F218E"/>
    <w:rsid w:val="009F373E"/>
    <w:rsid w:val="009F3CE5"/>
    <w:rsid w:val="009F455C"/>
    <w:rsid w:val="009F5B5F"/>
    <w:rsid w:val="009F6A5F"/>
    <w:rsid w:val="009F7F3B"/>
    <w:rsid w:val="009F7F77"/>
    <w:rsid w:val="00A00620"/>
    <w:rsid w:val="00A013A6"/>
    <w:rsid w:val="00A01B6B"/>
    <w:rsid w:val="00A01BCE"/>
    <w:rsid w:val="00A0308F"/>
    <w:rsid w:val="00A03548"/>
    <w:rsid w:val="00A03D54"/>
    <w:rsid w:val="00A04077"/>
    <w:rsid w:val="00A04E53"/>
    <w:rsid w:val="00A04FD6"/>
    <w:rsid w:val="00A05512"/>
    <w:rsid w:val="00A05C07"/>
    <w:rsid w:val="00A05D20"/>
    <w:rsid w:val="00A06703"/>
    <w:rsid w:val="00A068C7"/>
    <w:rsid w:val="00A06DE5"/>
    <w:rsid w:val="00A06F77"/>
    <w:rsid w:val="00A07B3A"/>
    <w:rsid w:val="00A10082"/>
    <w:rsid w:val="00A1024E"/>
    <w:rsid w:val="00A10F51"/>
    <w:rsid w:val="00A11009"/>
    <w:rsid w:val="00A11309"/>
    <w:rsid w:val="00A117EB"/>
    <w:rsid w:val="00A1191E"/>
    <w:rsid w:val="00A119D8"/>
    <w:rsid w:val="00A120CB"/>
    <w:rsid w:val="00A12E55"/>
    <w:rsid w:val="00A13277"/>
    <w:rsid w:val="00A13783"/>
    <w:rsid w:val="00A13BA4"/>
    <w:rsid w:val="00A13C8E"/>
    <w:rsid w:val="00A14A25"/>
    <w:rsid w:val="00A155E6"/>
    <w:rsid w:val="00A159A2"/>
    <w:rsid w:val="00A16CA6"/>
    <w:rsid w:val="00A16DDE"/>
    <w:rsid w:val="00A172DA"/>
    <w:rsid w:val="00A173AD"/>
    <w:rsid w:val="00A204C0"/>
    <w:rsid w:val="00A20818"/>
    <w:rsid w:val="00A20B81"/>
    <w:rsid w:val="00A21239"/>
    <w:rsid w:val="00A21F14"/>
    <w:rsid w:val="00A21FCB"/>
    <w:rsid w:val="00A220D2"/>
    <w:rsid w:val="00A22224"/>
    <w:rsid w:val="00A224CF"/>
    <w:rsid w:val="00A224FD"/>
    <w:rsid w:val="00A22BA9"/>
    <w:rsid w:val="00A232DF"/>
    <w:rsid w:val="00A23355"/>
    <w:rsid w:val="00A2399A"/>
    <w:rsid w:val="00A23CCF"/>
    <w:rsid w:val="00A23E3C"/>
    <w:rsid w:val="00A24CD1"/>
    <w:rsid w:val="00A2525D"/>
    <w:rsid w:val="00A2527B"/>
    <w:rsid w:val="00A25E29"/>
    <w:rsid w:val="00A264AE"/>
    <w:rsid w:val="00A268F3"/>
    <w:rsid w:val="00A26FC3"/>
    <w:rsid w:val="00A27080"/>
    <w:rsid w:val="00A270D1"/>
    <w:rsid w:val="00A3041F"/>
    <w:rsid w:val="00A309E4"/>
    <w:rsid w:val="00A30A06"/>
    <w:rsid w:val="00A30B2D"/>
    <w:rsid w:val="00A3153E"/>
    <w:rsid w:val="00A33024"/>
    <w:rsid w:val="00A33339"/>
    <w:rsid w:val="00A33403"/>
    <w:rsid w:val="00A33ED2"/>
    <w:rsid w:val="00A35BB1"/>
    <w:rsid w:val="00A35DB1"/>
    <w:rsid w:val="00A36376"/>
    <w:rsid w:val="00A36678"/>
    <w:rsid w:val="00A370BE"/>
    <w:rsid w:val="00A37673"/>
    <w:rsid w:val="00A40610"/>
    <w:rsid w:val="00A40A70"/>
    <w:rsid w:val="00A411D7"/>
    <w:rsid w:val="00A41DCE"/>
    <w:rsid w:val="00A42781"/>
    <w:rsid w:val="00A42B2E"/>
    <w:rsid w:val="00A44593"/>
    <w:rsid w:val="00A44A90"/>
    <w:rsid w:val="00A44B30"/>
    <w:rsid w:val="00A44FF9"/>
    <w:rsid w:val="00A454DE"/>
    <w:rsid w:val="00A4648A"/>
    <w:rsid w:val="00A4668E"/>
    <w:rsid w:val="00A468E8"/>
    <w:rsid w:val="00A46E38"/>
    <w:rsid w:val="00A4736F"/>
    <w:rsid w:val="00A47398"/>
    <w:rsid w:val="00A47D1F"/>
    <w:rsid w:val="00A47E8A"/>
    <w:rsid w:val="00A502BC"/>
    <w:rsid w:val="00A502C8"/>
    <w:rsid w:val="00A511E2"/>
    <w:rsid w:val="00A5162F"/>
    <w:rsid w:val="00A516A6"/>
    <w:rsid w:val="00A517C0"/>
    <w:rsid w:val="00A51957"/>
    <w:rsid w:val="00A5244D"/>
    <w:rsid w:val="00A527B4"/>
    <w:rsid w:val="00A52EFB"/>
    <w:rsid w:val="00A52F10"/>
    <w:rsid w:val="00A53037"/>
    <w:rsid w:val="00A536A3"/>
    <w:rsid w:val="00A53720"/>
    <w:rsid w:val="00A53AF2"/>
    <w:rsid w:val="00A54041"/>
    <w:rsid w:val="00A541C6"/>
    <w:rsid w:val="00A54436"/>
    <w:rsid w:val="00A54586"/>
    <w:rsid w:val="00A5577D"/>
    <w:rsid w:val="00A560BE"/>
    <w:rsid w:val="00A563AB"/>
    <w:rsid w:val="00A567C4"/>
    <w:rsid w:val="00A56DBB"/>
    <w:rsid w:val="00A57381"/>
    <w:rsid w:val="00A576C8"/>
    <w:rsid w:val="00A57A10"/>
    <w:rsid w:val="00A57B82"/>
    <w:rsid w:val="00A57FBB"/>
    <w:rsid w:val="00A60C23"/>
    <w:rsid w:val="00A60D32"/>
    <w:rsid w:val="00A6137A"/>
    <w:rsid w:val="00A61A32"/>
    <w:rsid w:val="00A61EB6"/>
    <w:rsid w:val="00A62660"/>
    <w:rsid w:val="00A628FA"/>
    <w:rsid w:val="00A62E32"/>
    <w:rsid w:val="00A63288"/>
    <w:rsid w:val="00A63FE1"/>
    <w:rsid w:val="00A650BE"/>
    <w:rsid w:val="00A6572D"/>
    <w:rsid w:val="00A65CD6"/>
    <w:rsid w:val="00A663C3"/>
    <w:rsid w:val="00A66867"/>
    <w:rsid w:val="00A67A8B"/>
    <w:rsid w:val="00A7032C"/>
    <w:rsid w:val="00A70FB7"/>
    <w:rsid w:val="00A72057"/>
    <w:rsid w:val="00A72135"/>
    <w:rsid w:val="00A73012"/>
    <w:rsid w:val="00A73341"/>
    <w:rsid w:val="00A7361C"/>
    <w:rsid w:val="00A74178"/>
    <w:rsid w:val="00A74547"/>
    <w:rsid w:val="00A7508E"/>
    <w:rsid w:val="00A75235"/>
    <w:rsid w:val="00A755D0"/>
    <w:rsid w:val="00A75900"/>
    <w:rsid w:val="00A75B90"/>
    <w:rsid w:val="00A7610E"/>
    <w:rsid w:val="00A762D1"/>
    <w:rsid w:val="00A76463"/>
    <w:rsid w:val="00A769EC"/>
    <w:rsid w:val="00A76C5F"/>
    <w:rsid w:val="00A77191"/>
    <w:rsid w:val="00A7749C"/>
    <w:rsid w:val="00A77D87"/>
    <w:rsid w:val="00A800A9"/>
    <w:rsid w:val="00A80316"/>
    <w:rsid w:val="00A80711"/>
    <w:rsid w:val="00A81796"/>
    <w:rsid w:val="00A8233B"/>
    <w:rsid w:val="00A823B7"/>
    <w:rsid w:val="00A8255F"/>
    <w:rsid w:val="00A82821"/>
    <w:rsid w:val="00A8322C"/>
    <w:rsid w:val="00A83ADB"/>
    <w:rsid w:val="00A84482"/>
    <w:rsid w:val="00A8507E"/>
    <w:rsid w:val="00A8688F"/>
    <w:rsid w:val="00A87000"/>
    <w:rsid w:val="00A87158"/>
    <w:rsid w:val="00A87307"/>
    <w:rsid w:val="00A87CD5"/>
    <w:rsid w:val="00A9052D"/>
    <w:rsid w:val="00A90919"/>
    <w:rsid w:val="00A90DDE"/>
    <w:rsid w:val="00A9101E"/>
    <w:rsid w:val="00A91884"/>
    <w:rsid w:val="00A91999"/>
    <w:rsid w:val="00A919AE"/>
    <w:rsid w:val="00A91B1C"/>
    <w:rsid w:val="00A91C07"/>
    <w:rsid w:val="00A9234C"/>
    <w:rsid w:val="00A925D9"/>
    <w:rsid w:val="00A926AB"/>
    <w:rsid w:val="00A926C2"/>
    <w:rsid w:val="00A9270E"/>
    <w:rsid w:val="00A929C7"/>
    <w:rsid w:val="00A92DCE"/>
    <w:rsid w:val="00A93AD3"/>
    <w:rsid w:val="00A94067"/>
    <w:rsid w:val="00A941CF"/>
    <w:rsid w:val="00A96C60"/>
    <w:rsid w:val="00A975F0"/>
    <w:rsid w:val="00A97815"/>
    <w:rsid w:val="00A97DC6"/>
    <w:rsid w:val="00AA26C3"/>
    <w:rsid w:val="00AA33D0"/>
    <w:rsid w:val="00AA3620"/>
    <w:rsid w:val="00AA3C38"/>
    <w:rsid w:val="00AA44B0"/>
    <w:rsid w:val="00AA46DA"/>
    <w:rsid w:val="00AA50DC"/>
    <w:rsid w:val="00AA5155"/>
    <w:rsid w:val="00AA5E15"/>
    <w:rsid w:val="00AA61B8"/>
    <w:rsid w:val="00AA6637"/>
    <w:rsid w:val="00AA6BAC"/>
    <w:rsid w:val="00AA7084"/>
    <w:rsid w:val="00AA7A21"/>
    <w:rsid w:val="00AB1C0E"/>
    <w:rsid w:val="00AB2752"/>
    <w:rsid w:val="00AB315D"/>
    <w:rsid w:val="00AB318F"/>
    <w:rsid w:val="00AB3D1C"/>
    <w:rsid w:val="00AB4E30"/>
    <w:rsid w:val="00AB5605"/>
    <w:rsid w:val="00AB579A"/>
    <w:rsid w:val="00AB5A9E"/>
    <w:rsid w:val="00AB5BDA"/>
    <w:rsid w:val="00AB5DE6"/>
    <w:rsid w:val="00AB6937"/>
    <w:rsid w:val="00AB6D05"/>
    <w:rsid w:val="00AB70F7"/>
    <w:rsid w:val="00AC01AF"/>
    <w:rsid w:val="00AC02C4"/>
    <w:rsid w:val="00AC1247"/>
    <w:rsid w:val="00AC1417"/>
    <w:rsid w:val="00AC15B9"/>
    <w:rsid w:val="00AC1B7A"/>
    <w:rsid w:val="00AC1D92"/>
    <w:rsid w:val="00AC22EA"/>
    <w:rsid w:val="00AC2735"/>
    <w:rsid w:val="00AC2929"/>
    <w:rsid w:val="00AC29A0"/>
    <w:rsid w:val="00AC310E"/>
    <w:rsid w:val="00AC3830"/>
    <w:rsid w:val="00AC3EDF"/>
    <w:rsid w:val="00AC42D6"/>
    <w:rsid w:val="00AC51DD"/>
    <w:rsid w:val="00AC571A"/>
    <w:rsid w:val="00AC6636"/>
    <w:rsid w:val="00AC663A"/>
    <w:rsid w:val="00AC695F"/>
    <w:rsid w:val="00AC6BAF"/>
    <w:rsid w:val="00AC6D4A"/>
    <w:rsid w:val="00AC6D9F"/>
    <w:rsid w:val="00AC6FE0"/>
    <w:rsid w:val="00AC751C"/>
    <w:rsid w:val="00AC7BFC"/>
    <w:rsid w:val="00AD0519"/>
    <w:rsid w:val="00AD197D"/>
    <w:rsid w:val="00AD23AB"/>
    <w:rsid w:val="00AD2B40"/>
    <w:rsid w:val="00AD32BD"/>
    <w:rsid w:val="00AD36D4"/>
    <w:rsid w:val="00AD3FAA"/>
    <w:rsid w:val="00AD56FC"/>
    <w:rsid w:val="00AD5884"/>
    <w:rsid w:val="00AD5F82"/>
    <w:rsid w:val="00AD6204"/>
    <w:rsid w:val="00AD6680"/>
    <w:rsid w:val="00AD7736"/>
    <w:rsid w:val="00AD7B1F"/>
    <w:rsid w:val="00AD7BE5"/>
    <w:rsid w:val="00AE0556"/>
    <w:rsid w:val="00AE06CC"/>
    <w:rsid w:val="00AE0D4C"/>
    <w:rsid w:val="00AE0FC5"/>
    <w:rsid w:val="00AE100E"/>
    <w:rsid w:val="00AE15EB"/>
    <w:rsid w:val="00AE1ADD"/>
    <w:rsid w:val="00AE23BB"/>
    <w:rsid w:val="00AE2B3B"/>
    <w:rsid w:val="00AE330A"/>
    <w:rsid w:val="00AE3344"/>
    <w:rsid w:val="00AE451D"/>
    <w:rsid w:val="00AE6390"/>
    <w:rsid w:val="00AE668F"/>
    <w:rsid w:val="00AE7384"/>
    <w:rsid w:val="00AE7A26"/>
    <w:rsid w:val="00AE7C69"/>
    <w:rsid w:val="00AE7CE8"/>
    <w:rsid w:val="00AE7EFF"/>
    <w:rsid w:val="00AF1257"/>
    <w:rsid w:val="00AF1538"/>
    <w:rsid w:val="00AF2032"/>
    <w:rsid w:val="00AF2FBB"/>
    <w:rsid w:val="00AF3994"/>
    <w:rsid w:val="00AF3BD0"/>
    <w:rsid w:val="00AF4282"/>
    <w:rsid w:val="00AF4878"/>
    <w:rsid w:val="00AF5165"/>
    <w:rsid w:val="00AF6045"/>
    <w:rsid w:val="00AF6557"/>
    <w:rsid w:val="00AF7133"/>
    <w:rsid w:val="00AF721F"/>
    <w:rsid w:val="00AF7B4D"/>
    <w:rsid w:val="00B0010F"/>
    <w:rsid w:val="00B00244"/>
    <w:rsid w:val="00B003FC"/>
    <w:rsid w:val="00B00724"/>
    <w:rsid w:val="00B00998"/>
    <w:rsid w:val="00B00A47"/>
    <w:rsid w:val="00B01182"/>
    <w:rsid w:val="00B0134B"/>
    <w:rsid w:val="00B01884"/>
    <w:rsid w:val="00B01B24"/>
    <w:rsid w:val="00B0274D"/>
    <w:rsid w:val="00B02A6F"/>
    <w:rsid w:val="00B03358"/>
    <w:rsid w:val="00B03AFB"/>
    <w:rsid w:val="00B03F6C"/>
    <w:rsid w:val="00B04304"/>
    <w:rsid w:val="00B04435"/>
    <w:rsid w:val="00B0456B"/>
    <w:rsid w:val="00B04801"/>
    <w:rsid w:val="00B05003"/>
    <w:rsid w:val="00B05952"/>
    <w:rsid w:val="00B0647E"/>
    <w:rsid w:val="00B06CB4"/>
    <w:rsid w:val="00B0716C"/>
    <w:rsid w:val="00B075D3"/>
    <w:rsid w:val="00B07CEE"/>
    <w:rsid w:val="00B07D83"/>
    <w:rsid w:val="00B102AF"/>
    <w:rsid w:val="00B1045A"/>
    <w:rsid w:val="00B10A8E"/>
    <w:rsid w:val="00B10B96"/>
    <w:rsid w:val="00B10C20"/>
    <w:rsid w:val="00B10DD3"/>
    <w:rsid w:val="00B117B0"/>
    <w:rsid w:val="00B13198"/>
    <w:rsid w:val="00B1350E"/>
    <w:rsid w:val="00B142CD"/>
    <w:rsid w:val="00B143D2"/>
    <w:rsid w:val="00B1479B"/>
    <w:rsid w:val="00B147DB"/>
    <w:rsid w:val="00B14DDA"/>
    <w:rsid w:val="00B15367"/>
    <w:rsid w:val="00B156C0"/>
    <w:rsid w:val="00B1592D"/>
    <w:rsid w:val="00B15C94"/>
    <w:rsid w:val="00B15EF9"/>
    <w:rsid w:val="00B16CC2"/>
    <w:rsid w:val="00B17AAF"/>
    <w:rsid w:val="00B2006F"/>
    <w:rsid w:val="00B20507"/>
    <w:rsid w:val="00B2060D"/>
    <w:rsid w:val="00B208B9"/>
    <w:rsid w:val="00B20C0B"/>
    <w:rsid w:val="00B21052"/>
    <w:rsid w:val="00B21327"/>
    <w:rsid w:val="00B214D9"/>
    <w:rsid w:val="00B219D2"/>
    <w:rsid w:val="00B22833"/>
    <w:rsid w:val="00B231BF"/>
    <w:rsid w:val="00B23A18"/>
    <w:rsid w:val="00B23AC5"/>
    <w:rsid w:val="00B24057"/>
    <w:rsid w:val="00B240AB"/>
    <w:rsid w:val="00B25049"/>
    <w:rsid w:val="00B25A02"/>
    <w:rsid w:val="00B2612C"/>
    <w:rsid w:val="00B263A5"/>
    <w:rsid w:val="00B2677B"/>
    <w:rsid w:val="00B26BDE"/>
    <w:rsid w:val="00B27618"/>
    <w:rsid w:val="00B27765"/>
    <w:rsid w:val="00B27A69"/>
    <w:rsid w:val="00B27FF7"/>
    <w:rsid w:val="00B30117"/>
    <w:rsid w:val="00B30DCD"/>
    <w:rsid w:val="00B3146C"/>
    <w:rsid w:val="00B32044"/>
    <w:rsid w:val="00B33199"/>
    <w:rsid w:val="00B33920"/>
    <w:rsid w:val="00B33E68"/>
    <w:rsid w:val="00B34742"/>
    <w:rsid w:val="00B34AD4"/>
    <w:rsid w:val="00B34B67"/>
    <w:rsid w:val="00B34D72"/>
    <w:rsid w:val="00B35933"/>
    <w:rsid w:val="00B35987"/>
    <w:rsid w:val="00B35BF5"/>
    <w:rsid w:val="00B35F80"/>
    <w:rsid w:val="00B35FAB"/>
    <w:rsid w:val="00B3608C"/>
    <w:rsid w:val="00B36401"/>
    <w:rsid w:val="00B3656E"/>
    <w:rsid w:val="00B365E0"/>
    <w:rsid w:val="00B36E71"/>
    <w:rsid w:val="00B37853"/>
    <w:rsid w:val="00B37A21"/>
    <w:rsid w:val="00B37BBF"/>
    <w:rsid w:val="00B37D5F"/>
    <w:rsid w:val="00B402EA"/>
    <w:rsid w:val="00B4085B"/>
    <w:rsid w:val="00B41109"/>
    <w:rsid w:val="00B41656"/>
    <w:rsid w:val="00B41CA9"/>
    <w:rsid w:val="00B42028"/>
    <w:rsid w:val="00B42063"/>
    <w:rsid w:val="00B42603"/>
    <w:rsid w:val="00B42A4D"/>
    <w:rsid w:val="00B42A6A"/>
    <w:rsid w:val="00B431CF"/>
    <w:rsid w:val="00B45180"/>
    <w:rsid w:val="00B45634"/>
    <w:rsid w:val="00B4593F"/>
    <w:rsid w:val="00B46788"/>
    <w:rsid w:val="00B47F33"/>
    <w:rsid w:val="00B5033B"/>
    <w:rsid w:val="00B5043D"/>
    <w:rsid w:val="00B5071F"/>
    <w:rsid w:val="00B51706"/>
    <w:rsid w:val="00B51F29"/>
    <w:rsid w:val="00B52301"/>
    <w:rsid w:val="00B524B3"/>
    <w:rsid w:val="00B528F7"/>
    <w:rsid w:val="00B52B78"/>
    <w:rsid w:val="00B52E47"/>
    <w:rsid w:val="00B538FC"/>
    <w:rsid w:val="00B53D8E"/>
    <w:rsid w:val="00B54329"/>
    <w:rsid w:val="00B54626"/>
    <w:rsid w:val="00B56F27"/>
    <w:rsid w:val="00B5792B"/>
    <w:rsid w:val="00B602DF"/>
    <w:rsid w:val="00B60376"/>
    <w:rsid w:val="00B603CE"/>
    <w:rsid w:val="00B608B6"/>
    <w:rsid w:val="00B60ECD"/>
    <w:rsid w:val="00B61EEA"/>
    <w:rsid w:val="00B6287F"/>
    <w:rsid w:val="00B62C14"/>
    <w:rsid w:val="00B63378"/>
    <w:rsid w:val="00B6386F"/>
    <w:rsid w:val="00B63B92"/>
    <w:rsid w:val="00B63F50"/>
    <w:rsid w:val="00B641EF"/>
    <w:rsid w:val="00B65A4B"/>
    <w:rsid w:val="00B6676B"/>
    <w:rsid w:val="00B66C80"/>
    <w:rsid w:val="00B66CFE"/>
    <w:rsid w:val="00B672A6"/>
    <w:rsid w:val="00B67579"/>
    <w:rsid w:val="00B67B5A"/>
    <w:rsid w:val="00B67F95"/>
    <w:rsid w:val="00B7085F"/>
    <w:rsid w:val="00B71688"/>
    <w:rsid w:val="00B71771"/>
    <w:rsid w:val="00B71C36"/>
    <w:rsid w:val="00B71CB4"/>
    <w:rsid w:val="00B731E6"/>
    <w:rsid w:val="00B7385A"/>
    <w:rsid w:val="00B74863"/>
    <w:rsid w:val="00B74BA5"/>
    <w:rsid w:val="00B75978"/>
    <w:rsid w:val="00B75FA4"/>
    <w:rsid w:val="00B76078"/>
    <w:rsid w:val="00B7715D"/>
    <w:rsid w:val="00B772F6"/>
    <w:rsid w:val="00B77BC6"/>
    <w:rsid w:val="00B77E02"/>
    <w:rsid w:val="00B80ABD"/>
    <w:rsid w:val="00B80C72"/>
    <w:rsid w:val="00B80F17"/>
    <w:rsid w:val="00B81106"/>
    <w:rsid w:val="00B819EA"/>
    <w:rsid w:val="00B81D27"/>
    <w:rsid w:val="00B81DCA"/>
    <w:rsid w:val="00B822A9"/>
    <w:rsid w:val="00B827A2"/>
    <w:rsid w:val="00B828C0"/>
    <w:rsid w:val="00B82DD8"/>
    <w:rsid w:val="00B833D0"/>
    <w:rsid w:val="00B83562"/>
    <w:rsid w:val="00B842AE"/>
    <w:rsid w:val="00B8507B"/>
    <w:rsid w:val="00B851A3"/>
    <w:rsid w:val="00B860B7"/>
    <w:rsid w:val="00B8621E"/>
    <w:rsid w:val="00B86FA0"/>
    <w:rsid w:val="00B8702F"/>
    <w:rsid w:val="00B8705A"/>
    <w:rsid w:val="00B878AC"/>
    <w:rsid w:val="00B9013D"/>
    <w:rsid w:val="00B90633"/>
    <w:rsid w:val="00B90D37"/>
    <w:rsid w:val="00B918D3"/>
    <w:rsid w:val="00B9237D"/>
    <w:rsid w:val="00B924F3"/>
    <w:rsid w:val="00B92788"/>
    <w:rsid w:val="00B92983"/>
    <w:rsid w:val="00B9345B"/>
    <w:rsid w:val="00B95164"/>
    <w:rsid w:val="00B956C8"/>
    <w:rsid w:val="00B95DBC"/>
    <w:rsid w:val="00B9707B"/>
    <w:rsid w:val="00B970B8"/>
    <w:rsid w:val="00B97760"/>
    <w:rsid w:val="00B97F0B"/>
    <w:rsid w:val="00BA02FB"/>
    <w:rsid w:val="00BA0594"/>
    <w:rsid w:val="00BA0C53"/>
    <w:rsid w:val="00BA18A5"/>
    <w:rsid w:val="00BA1A0F"/>
    <w:rsid w:val="00BA2CAB"/>
    <w:rsid w:val="00BA2F62"/>
    <w:rsid w:val="00BA2FB4"/>
    <w:rsid w:val="00BA32EA"/>
    <w:rsid w:val="00BA37DF"/>
    <w:rsid w:val="00BA3A73"/>
    <w:rsid w:val="00BA42A6"/>
    <w:rsid w:val="00BA43A9"/>
    <w:rsid w:val="00BA45B0"/>
    <w:rsid w:val="00BA46A3"/>
    <w:rsid w:val="00BA4A64"/>
    <w:rsid w:val="00BA4EA8"/>
    <w:rsid w:val="00BA6283"/>
    <w:rsid w:val="00BA711D"/>
    <w:rsid w:val="00BA7947"/>
    <w:rsid w:val="00BA7994"/>
    <w:rsid w:val="00BA7ACF"/>
    <w:rsid w:val="00BA7D34"/>
    <w:rsid w:val="00BA7EE2"/>
    <w:rsid w:val="00BA7EE3"/>
    <w:rsid w:val="00BB049C"/>
    <w:rsid w:val="00BB08BA"/>
    <w:rsid w:val="00BB12FB"/>
    <w:rsid w:val="00BB21CF"/>
    <w:rsid w:val="00BB2253"/>
    <w:rsid w:val="00BB2C68"/>
    <w:rsid w:val="00BB30D7"/>
    <w:rsid w:val="00BB31ED"/>
    <w:rsid w:val="00BB342E"/>
    <w:rsid w:val="00BB36C7"/>
    <w:rsid w:val="00BB372B"/>
    <w:rsid w:val="00BB3751"/>
    <w:rsid w:val="00BB464E"/>
    <w:rsid w:val="00BB4850"/>
    <w:rsid w:val="00BB492F"/>
    <w:rsid w:val="00BB5514"/>
    <w:rsid w:val="00BB5CE9"/>
    <w:rsid w:val="00BB6055"/>
    <w:rsid w:val="00BB64A5"/>
    <w:rsid w:val="00BB7190"/>
    <w:rsid w:val="00BC00BE"/>
    <w:rsid w:val="00BC0A04"/>
    <w:rsid w:val="00BC0BCB"/>
    <w:rsid w:val="00BC137D"/>
    <w:rsid w:val="00BC1C5C"/>
    <w:rsid w:val="00BC214C"/>
    <w:rsid w:val="00BC23B3"/>
    <w:rsid w:val="00BC26E3"/>
    <w:rsid w:val="00BC27C8"/>
    <w:rsid w:val="00BC2850"/>
    <w:rsid w:val="00BC2F1F"/>
    <w:rsid w:val="00BC332E"/>
    <w:rsid w:val="00BC33AD"/>
    <w:rsid w:val="00BC3502"/>
    <w:rsid w:val="00BC35B0"/>
    <w:rsid w:val="00BC38A4"/>
    <w:rsid w:val="00BC3E51"/>
    <w:rsid w:val="00BC463C"/>
    <w:rsid w:val="00BC55AD"/>
    <w:rsid w:val="00BC5729"/>
    <w:rsid w:val="00BC5750"/>
    <w:rsid w:val="00BC59FB"/>
    <w:rsid w:val="00BC5C9F"/>
    <w:rsid w:val="00BC5E89"/>
    <w:rsid w:val="00BC6E13"/>
    <w:rsid w:val="00BC74A9"/>
    <w:rsid w:val="00BC77F1"/>
    <w:rsid w:val="00BC7867"/>
    <w:rsid w:val="00BD0C4D"/>
    <w:rsid w:val="00BD0F4F"/>
    <w:rsid w:val="00BD0FEF"/>
    <w:rsid w:val="00BD1653"/>
    <w:rsid w:val="00BD20AD"/>
    <w:rsid w:val="00BD340D"/>
    <w:rsid w:val="00BD381D"/>
    <w:rsid w:val="00BD3E6C"/>
    <w:rsid w:val="00BD43A5"/>
    <w:rsid w:val="00BD4C92"/>
    <w:rsid w:val="00BD5067"/>
    <w:rsid w:val="00BD57F4"/>
    <w:rsid w:val="00BD69D3"/>
    <w:rsid w:val="00BD6B18"/>
    <w:rsid w:val="00BD79A6"/>
    <w:rsid w:val="00BE0061"/>
    <w:rsid w:val="00BE09D5"/>
    <w:rsid w:val="00BE0F07"/>
    <w:rsid w:val="00BE12C7"/>
    <w:rsid w:val="00BE1706"/>
    <w:rsid w:val="00BE1863"/>
    <w:rsid w:val="00BE1EB4"/>
    <w:rsid w:val="00BE2C86"/>
    <w:rsid w:val="00BE2F4D"/>
    <w:rsid w:val="00BE31CD"/>
    <w:rsid w:val="00BE3284"/>
    <w:rsid w:val="00BE33CE"/>
    <w:rsid w:val="00BE3A64"/>
    <w:rsid w:val="00BE3E21"/>
    <w:rsid w:val="00BE5235"/>
    <w:rsid w:val="00BE61A3"/>
    <w:rsid w:val="00BE64F0"/>
    <w:rsid w:val="00BE67F8"/>
    <w:rsid w:val="00BE6D10"/>
    <w:rsid w:val="00BE7CD6"/>
    <w:rsid w:val="00BE7D7C"/>
    <w:rsid w:val="00BF0B33"/>
    <w:rsid w:val="00BF16C6"/>
    <w:rsid w:val="00BF1CD6"/>
    <w:rsid w:val="00BF1EB3"/>
    <w:rsid w:val="00BF264B"/>
    <w:rsid w:val="00BF324D"/>
    <w:rsid w:val="00BF388B"/>
    <w:rsid w:val="00BF3DBC"/>
    <w:rsid w:val="00BF43EA"/>
    <w:rsid w:val="00BF447C"/>
    <w:rsid w:val="00BF4B39"/>
    <w:rsid w:val="00BF4EE3"/>
    <w:rsid w:val="00BF59C2"/>
    <w:rsid w:val="00BF62F2"/>
    <w:rsid w:val="00BF6881"/>
    <w:rsid w:val="00BF7BD3"/>
    <w:rsid w:val="00C000BC"/>
    <w:rsid w:val="00C0070B"/>
    <w:rsid w:val="00C0074F"/>
    <w:rsid w:val="00C00D3E"/>
    <w:rsid w:val="00C0105D"/>
    <w:rsid w:val="00C0158F"/>
    <w:rsid w:val="00C02648"/>
    <w:rsid w:val="00C02FDE"/>
    <w:rsid w:val="00C03AF4"/>
    <w:rsid w:val="00C0423D"/>
    <w:rsid w:val="00C0438A"/>
    <w:rsid w:val="00C044F7"/>
    <w:rsid w:val="00C0624F"/>
    <w:rsid w:val="00C065AE"/>
    <w:rsid w:val="00C06775"/>
    <w:rsid w:val="00C06C9D"/>
    <w:rsid w:val="00C06EEA"/>
    <w:rsid w:val="00C076FE"/>
    <w:rsid w:val="00C07A7D"/>
    <w:rsid w:val="00C07C87"/>
    <w:rsid w:val="00C07F30"/>
    <w:rsid w:val="00C10735"/>
    <w:rsid w:val="00C10AD8"/>
    <w:rsid w:val="00C1140C"/>
    <w:rsid w:val="00C114D4"/>
    <w:rsid w:val="00C116A0"/>
    <w:rsid w:val="00C11921"/>
    <w:rsid w:val="00C119CA"/>
    <w:rsid w:val="00C1242B"/>
    <w:rsid w:val="00C12685"/>
    <w:rsid w:val="00C127D7"/>
    <w:rsid w:val="00C12E41"/>
    <w:rsid w:val="00C13148"/>
    <w:rsid w:val="00C146BA"/>
    <w:rsid w:val="00C15BDC"/>
    <w:rsid w:val="00C16672"/>
    <w:rsid w:val="00C16C5B"/>
    <w:rsid w:val="00C173F0"/>
    <w:rsid w:val="00C17607"/>
    <w:rsid w:val="00C17888"/>
    <w:rsid w:val="00C17F49"/>
    <w:rsid w:val="00C20625"/>
    <w:rsid w:val="00C20DBD"/>
    <w:rsid w:val="00C20DE9"/>
    <w:rsid w:val="00C21AD8"/>
    <w:rsid w:val="00C222FE"/>
    <w:rsid w:val="00C22670"/>
    <w:rsid w:val="00C22E16"/>
    <w:rsid w:val="00C22EC9"/>
    <w:rsid w:val="00C22F95"/>
    <w:rsid w:val="00C23550"/>
    <w:rsid w:val="00C236C1"/>
    <w:rsid w:val="00C239B5"/>
    <w:rsid w:val="00C23A29"/>
    <w:rsid w:val="00C23CA0"/>
    <w:rsid w:val="00C249EB"/>
    <w:rsid w:val="00C25813"/>
    <w:rsid w:val="00C25B07"/>
    <w:rsid w:val="00C25E25"/>
    <w:rsid w:val="00C267ED"/>
    <w:rsid w:val="00C276B9"/>
    <w:rsid w:val="00C30FE0"/>
    <w:rsid w:val="00C31DF1"/>
    <w:rsid w:val="00C3200F"/>
    <w:rsid w:val="00C32D13"/>
    <w:rsid w:val="00C34252"/>
    <w:rsid w:val="00C35162"/>
    <w:rsid w:val="00C352B4"/>
    <w:rsid w:val="00C35F16"/>
    <w:rsid w:val="00C366E1"/>
    <w:rsid w:val="00C3680A"/>
    <w:rsid w:val="00C36A99"/>
    <w:rsid w:val="00C3725A"/>
    <w:rsid w:val="00C37301"/>
    <w:rsid w:val="00C377A8"/>
    <w:rsid w:val="00C377B8"/>
    <w:rsid w:val="00C378B6"/>
    <w:rsid w:val="00C40F10"/>
    <w:rsid w:val="00C41694"/>
    <w:rsid w:val="00C41C62"/>
    <w:rsid w:val="00C422E2"/>
    <w:rsid w:val="00C42C4B"/>
    <w:rsid w:val="00C42DA2"/>
    <w:rsid w:val="00C43B68"/>
    <w:rsid w:val="00C44019"/>
    <w:rsid w:val="00C44616"/>
    <w:rsid w:val="00C446A5"/>
    <w:rsid w:val="00C44806"/>
    <w:rsid w:val="00C4515B"/>
    <w:rsid w:val="00C456EF"/>
    <w:rsid w:val="00C45B3D"/>
    <w:rsid w:val="00C46251"/>
    <w:rsid w:val="00C47050"/>
    <w:rsid w:val="00C50197"/>
    <w:rsid w:val="00C503A1"/>
    <w:rsid w:val="00C50446"/>
    <w:rsid w:val="00C5056E"/>
    <w:rsid w:val="00C51AE4"/>
    <w:rsid w:val="00C523C6"/>
    <w:rsid w:val="00C526A5"/>
    <w:rsid w:val="00C52BE2"/>
    <w:rsid w:val="00C52F21"/>
    <w:rsid w:val="00C53048"/>
    <w:rsid w:val="00C532F6"/>
    <w:rsid w:val="00C533B4"/>
    <w:rsid w:val="00C5395C"/>
    <w:rsid w:val="00C53EB2"/>
    <w:rsid w:val="00C53EB8"/>
    <w:rsid w:val="00C54271"/>
    <w:rsid w:val="00C54E97"/>
    <w:rsid w:val="00C5551D"/>
    <w:rsid w:val="00C565FF"/>
    <w:rsid w:val="00C57249"/>
    <w:rsid w:val="00C5741E"/>
    <w:rsid w:val="00C576A1"/>
    <w:rsid w:val="00C57C88"/>
    <w:rsid w:val="00C57E7B"/>
    <w:rsid w:val="00C602F1"/>
    <w:rsid w:val="00C60396"/>
    <w:rsid w:val="00C60666"/>
    <w:rsid w:val="00C60798"/>
    <w:rsid w:val="00C61284"/>
    <w:rsid w:val="00C616FD"/>
    <w:rsid w:val="00C61C97"/>
    <w:rsid w:val="00C61D44"/>
    <w:rsid w:val="00C626D9"/>
    <w:rsid w:val="00C63672"/>
    <w:rsid w:val="00C641EF"/>
    <w:rsid w:val="00C641F5"/>
    <w:rsid w:val="00C64279"/>
    <w:rsid w:val="00C646B0"/>
    <w:rsid w:val="00C65405"/>
    <w:rsid w:val="00C6554C"/>
    <w:rsid w:val="00C65847"/>
    <w:rsid w:val="00C661E3"/>
    <w:rsid w:val="00C663F1"/>
    <w:rsid w:val="00C66750"/>
    <w:rsid w:val="00C66796"/>
    <w:rsid w:val="00C669D1"/>
    <w:rsid w:val="00C66B66"/>
    <w:rsid w:val="00C66E1D"/>
    <w:rsid w:val="00C67D0A"/>
    <w:rsid w:val="00C67FFC"/>
    <w:rsid w:val="00C704D1"/>
    <w:rsid w:val="00C705E4"/>
    <w:rsid w:val="00C7124C"/>
    <w:rsid w:val="00C717A9"/>
    <w:rsid w:val="00C71F83"/>
    <w:rsid w:val="00C72255"/>
    <w:rsid w:val="00C724ED"/>
    <w:rsid w:val="00C729F8"/>
    <w:rsid w:val="00C7314C"/>
    <w:rsid w:val="00C732CE"/>
    <w:rsid w:val="00C7331C"/>
    <w:rsid w:val="00C7384C"/>
    <w:rsid w:val="00C73A2A"/>
    <w:rsid w:val="00C73D25"/>
    <w:rsid w:val="00C74442"/>
    <w:rsid w:val="00C74546"/>
    <w:rsid w:val="00C74989"/>
    <w:rsid w:val="00C75530"/>
    <w:rsid w:val="00C76047"/>
    <w:rsid w:val="00C76EA2"/>
    <w:rsid w:val="00C77348"/>
    <w:rsid w:val="00C7759C"/>
    <w:rsid w:val="00C77F5E"/>
    <w:rsid w:val="00C80061"/>
    <w:rsid w:val="00C8021D"/>
    <w:rsid w:val="00C806E7"/>
    <w:rsid w:val="00C80B7E"/>
    <w:rsid w:val="00C81260"/>
    <w:rsid w:val="00C81494"/>
    <w:rsid w:val="00C81D3F"/>
    <w:rsid w:val="00C82DA2"/>
    <w:rsid w:val="00C831B0"/>
    <w:rsid w:val="00C83F31"/>
    <w:rsid w:val="00C8446E"/>
    <w:rsid w:val="00C84C7D"/>
    <w:rsid w:val="00C8558D"/>
    <w:rsid w:val="00C85C23"/>
    <w:rsid w:val="00C86693"/>
    <w:rsid w:val="00C867F7"/>
    <w:rsid w:val="00C86C7B"/>
    <w:rsid w:val="00C86E77"/>
    <w:rsid w:val="00C86F5A"/>
    <w:rsid w:val="00C9096E"/>
    <w:rsid w:val="00C90F10"/>
    <w:rsid w:val="00C91C04"/>
    <w:rsid w:val="00C91E01"/>
    <w:rsid w:val="00C92FD6"/>
    <w:rsid w:val="00C9345D"/>
    <w:rsid w:val="00C93CED"/>
    <w:rsid w:val="00C9517C"/>
    <w:rsid w:val="00C9524F"/>
    <w:rsid w:val="00C95966"/>
    <w:rsid w:val="00C95AE9"/>
    <w:rsid w:val="00C95F83"/>
    <w:rsid w:val="00C97AD0"/>
    <w:rsid w:val="00CA081D"/>
    <w:rsid w:val="00CA0C20"/>
    <w:rsid w:val="00CA1A48"/>
    <w:rsid w:val="00CA1CA2"/>
    <w:rsid w:val="00CA22E8"/>
    <w:rsid w:val="00CA2ECD"/>
    <w:rsid w:val="00CA3F72"/>
    <w:rsid w:val="00CA41BD"/>
    <w:rsid w:val="00CA52BE"/>
    <w:rsid w:val="00CA579A"/>
    <w:rsid w:val="00CA6C48"/>
    <w:rsid w:val="00CA7179"/>
    <w:rsid w:val="00CA7254"/>
    <w:rsid w:val="00CA7E33"/>
    <w:rsid w:val="00CB0369"/>
    <w:rsid w:val="00CB11A3"/>
    <w:rsid w:val="00CB146D"/>
    <w:rsid w:val="00CB1832"/>
    <w:rsid w:val="00CB1E4A"/>
    <w:rsid w:val="00CB21E9"/>
    <w:rsid w:val="00CB271A"/>
    <w:rsid w:val="00CB2DE7"/>
    <w:rsid w:val="00CB410C"/>
    <w:rsid w:val="00CB4568"/>
    <w:rsid w:val="00CB4C16"/>
    <w:rsid w:val="00CB5026"/>
    <w:rsid w:val="00CB630B"/>
    <w:rsid w:val="00CB6425"/>
    <w:rsid w:val="00CB68A8"/>
    <w:rsid w:val="00CB7243"/>
    <w:rsid w:val="00CB7504"/>
    <w:rsid w:val="00CB7B77"/>
    <w:rsid w:val="00CC0474"/>
    <w:rsid w:val="00CC0FDC"/>
    <w:rsid w:val="00CC2201"/>
    <w:rsid w:val="00CC2BAB"/>
    <w:rsid w:val="00CC3202"/>
    <w:rsid w:val="00CC32C2"/>
    <w:rsid w:val="00CC36C2"/>
    <w:rsid w:val="00CC3CE7"/>
    <w:rsid w:val="00CC45E1"/>
    <w:rsid w:val="00CC594C"/>
    <w:rsid w:val="00CC5D55"/>
    <w:rsid w:val="00CC689B"/>
    <w:rsid w:val="00CC6CD6"/>
    <w:rsid w:val="00CC76E7"/>
    <w:rsid w:val="00CC78B0"/>
    <w:rsid w:val="00CC7CBE"/>
    <w:rsid w:val="00CD07E2"/>
    <w:rsid w:val="00CD0B83"/>
    <w:rsid w:val="00CD0C7F"/>
    <w:rsid w:val="00CD14DF"/>
    <w:rsid w:val="00CD1C43"/>
    <w:rsid w:val="00CD1F75"/>
    <w:rsid w:val="00CD3222"/>
    <w:rsid w:val="00CD34EE"/>
    <w:rsid w:val="00CD3EEC"/>
    <w:rsid w:val="00CD44A5"/>
    <w:rsid w:val="00CD46EB"/>
    <w:rsid w:val="00CD4804"/>
    <w:rsid w:val="00CD4F17"/>
    <w:rsid w:val="00CD5B88"/>
    <w:rsid w:val="00CD64E2"/>
    <w:rsid w:val="00CD68ED"/>
    <w:rsid w:val="00CD6C50"/>
    <w:rsid w:val="00CD6E3E"/>
    <w:rsid w:val="00CD7B3B"/>
    <w:rsid w:val="00CE0DD1"/>
    <w:rsid w:val="00CE1120"/>
    <w:rsid w:val="00CE1302"/>
    <w:rsid w:val="00CE14A8"/>
    <w:rsid w:val="00CE1717"/>
    <w:rsid w:val="00CE1CC1"/>
    <w:rsid w:val="00CE2BF3"/>
    <w:rsid w:val="00CE2D1B"/>
    <w:rsid w:val="00CE2FA9"/>
    <w:rsid w:val="00CE3FFC"/>
    <w:rsid w:val="00CE40F3"/>
    <w:rsid w:val="00CE44BE"/>
    <w:rsid w:val="00CE483E"/>
    <w:rsid w:val="00CE4D45"/>
    <w:rsid w:val="00CE4FCA"/>
    <w:rsid w:val="00CE5178"/>
    <w:rsid w:val="00CE5498"/>
    <w:rsid w:val="00CE55D9"/>
    <w:rsid w:val="00CE5D31"/>
    <w:rsid w:val="00CE5EEA"/>
    <w:rsid w:val="00CE62D2"/>
    <w:rsid w:val="00CE632B"/>
    <w:rsid w:val="00CE67FD"/>
    <w:rsid w:val="00CE6BAB"/>
    <w:rsid w:val="00CE7279"/>
    <w:rsid w:val="00CF014F"/>
    <w:rsid w:val="00CF168C"/>
    <w:rsid w:val="00CF1F5E"/>
    <w:rsid w:val="00CF21E1"/>
    <w:rsid w:val="00CF23AF"/>
    <w:rsid w:val="00CF29D9"/>
    <w:rsid w:val="00CF2C1A"/>
    <w:rsid w:val="00CF2DD1"/>
    <w:rsid w:val="00CF3814"/>
    <w:rsid w:val="00CF38A3"/>
    <w:rsid w:val="00CF3E8A"/>
    <w:rsid w:val="00CF4376"/>
    <w:rsid w:val="00CF4A5D"/>
    <w:rsid w:val="00CF4ADD"/>
    <w:rsid w:val="00CF4D9F"/>
    <w:rsid w:val="00CF54B0"/>
    <w:rsid w:val="00CF571C"/>
    <w:rsid w:val="00CF5C16"/>
    <w:rsid w:val="00CF6479"/>
    <w:rsid w:val="00CF6CE5"/>
    <w:rsid w:val="00CF7A16"/>
    <w:rsid w:val="00CF7D4D"/>
    <w:rsid w:val="00CF7E9D"/>
    <w:rsid w:val="00D0000F"/>
    <w:rsid w:val="00D0035F"/>
    <w:rsid w:val="00D00C10"/>
    <w:rsid w:val="00D00C1A"/>
    <w:rsid w:val="00D01058"/>
    <w:rsid w:val="00D015C2"/>
    <w:rsid w:val="00D016FC"/>
    <w:rsid w:val="00D01C84"/>
    <w:rsid w:val="00D020D3"/>
    <w:rsid w:val="00D02430"/>
    <w:rsid w:val="00D02ACD"/>
    <w:rsid w:val="00D03657"/>
    <w:rsid w:val="00D07189"/>
    <w:rsid w:val="00D07283"/>
    <w:rsid w:val="00D07417"/>
    <w:rsid w:val="00D075AD"/>
    <w:rsid w:val="00D07DE0"/>
    <w:rsid w:val="00D101F9"/>
    <w:rsid w:val="00D10EEE"/>
    <w:rsid w:val="00D1106B"/>
    <w:rsid w:val="00D11AAD"/>
    <w:rsid w:val="00D120DD"/>
    <w:rsid w:val="00D12251"/>
    <w:rsid w:val="00D12523"/>
    <w:rsid w:val="00D129E2"/>
    <w:rsid w:val="00D131A1"/>
    <w:rsid w:val="00D144DC"/>
    <w:rsid w:val="00D14812"/>
    <w:rsid w:val="00D14B2E"/>
    <w:rsid w:val="00D14DB4"/>
    <w:rsid w:val="00D14E1F"/>
    <w:rsid w:val="00D14E64"/>
    <w:rsid w:val="00D15B53"/>
    <w:rsid w:val="00D160AD"/>
    <w:rsid w:val="00D16E03"/>
    <w:rsid w:val="00D1733B"/>
    <w:rsid w:val="00D17958"/>
    <w:rsid w:val="00D17C7A"/>
    <w:rsid w:val="00D17D4A"/>
    <w:rsid w:val="00D2057D"/>
    <w:rsid w:val="00D20C6F"/>
    <w:rsid w:val="00D21DB8"/>
    <w:rsid w:val="00D22C91"/>
    <w:rsid w:val="00D22D3D"/>
    <w:rsid w:val="00D22FE0"/>
    <w:rsid w:val="00D235F1"/>
    <w:rsid w:val="00D237E5"/>
    <w:rsid w:val="00D23E73"/>
    <w:rsid w:val="00D23FDC"/>
    <w:rsid w:val="00D24255"/>
    <w:rsid w:val="00D24997"/>
    <w:rsid w:val="00D257ED"/>
    <w:rsid w:val="00D25C70"/>
    <w:rsid w:val="00D26545"/>
    <w:rsid w:val="00D26DB9"/>
    <w:rsid w:val="00D2729C"/>
    <w:rsid w:val="00D27EFA"/>
    <w:rsid w:val="00D3016E"/>
    <w:rsid w:val="00D3089C"/>
    <w:rsid w:val="00D31A87"/>
    <w:rsid w:val="00D31E6F"/>
    <w:rsid w:val="00D32A97"/>
    <w:rsid w:val="00D32FC2"/>
    <w:rsid w:val="00D33051"/>
    <w:rsid w:val="00D3317B"/>
    <w:rsid w:val="00D33A7D"/>
    <w:rsid w:val="00D34457"/>
    <w:rsid w:val="00D34804"/>
    <w:rsid w:val="00D3594A"/>
    <w:rsid w:val="00D3598E"/>
    <w:rsid w:val="00D35AD7"/>
    <w:rsid w:val="00D35B30"/>
    <w:rsid w:val="00D36441"/>
    <w:rsid w:val="00D36C45"/>
    <w:rsid w:val="00D37240"/>
    <w:rsid w:val="00D37E7C"/>
    <w:rsid w:val="00D419F8"/>
    <w:rsid w:val="00D424E9"/>
    <w:rsid w:val="00D42AAF"/>
    <w:rsid w:val="00D42D64"/>
    <w:rsid w:val="00D42E11"/>
    <w:rsid w:val="00D42F37"/>
    <w:rsid w:val="00D43B19"/>
    <w:rsid w:val="00D43F55"/>
    <w:rsid w:val="00D446B1"/>
    <w:rsid w:val="00D44822"/>
    <w:rsid w:val="00D44B12"/>
    <w:rsid w:val="00D453ED"/>
    <w:rsid w:val="00D46482"/>
    <w:rsid w:val="00D466C9"/>
    <w:rsid w:val="00D47AA1"/>
    <w:rsid w:val="00D50F39"/>
    <w:rsid w:val="00D51BA9"/>
    <w:rsid w:val="00D527E8"/>
    <w:rsid w:val="00D53F0C"/>
    <w:rsid w:val="00D54172"/>
    <w:rsid w:val="00D54728"/>
    <w:rsid w:val="00D54F47"/>
    <w:rsid w:val="00D5678D"/>
    <w:rsid w:val="00D5691B"/>
    <w:rsid w:val="00D57441"/>
    <w:rsid w:val="00D575A1"/>
    <w:rsid w:val="00D57610"/>
    <w:rsid w:val="00D57DF2"/>
    <w:rsid w:val="00D60EBC"/>
    <w:rsid w:val="00D61002"/>
    <w:rsid w:val="00D61B84"/>
    <w:rsid w:val="00D6270E"/>
    <w:rsid w:val="00D6346F"/>
    <w:rsid w:val="00D63B98"/>
    <w:rsid w:val="00D63F8A"/>
    <w:rsid w:val="00D640C0"/>
    <w:rsid w:val="00D64B79"/>
    <w:rsid w:val="00D64EFD"/>
    <w:rsid w:val="00D653C7"/>
    <w:rsid w:val="00D6691B"/>
    <w:rsid w:val="00D66F7C"/>
    <w:rsid w:val="00D67684"/>
    <w:rsid w:val="00D67FFC"/>
    <w:rsid w:val="00D7021C"/>
    <w:rsid w:val="00D70B36"/>
    <w:rsid w:val="00D713EF"/>
    <w:rsid w:val="00D71542"/>
    <w:rsid w:val="00D7199B"/>
    <w:rsid w:val="00D73238"/>
    <w:rsid w:val="00D7331A"/>
    <w:rsid w:val="00D743FB"/>
    <w:rsid w:val="00D7532F"/>
    <w:rsid w:val="00D758F2"/>
    <w:rsid w:val="00D75E98"/>
    <w:rsid w:val="00D75FCF"/>
    <w:rsid w:val="00D768BE"/>
    <w:rsid w:val="00D777DE"/>
    <w:rsid w:val="00D77D8F"/>
    <w:rsid w:val="00D77F97"/>
    <w:rsid w:val="00D800AB"/>
    <w:rsid w:val="00D80812"/>
    <w:rsid w:val="00D80A97"/>
    <w:rsid w:val="00D8127F"/>
    <w:rsid w:val="00D81475"/>
    <w:rsid w:val="00D8254B"/>
    <w:rsid w:val="00D82FEA"/>
    <w:rsid w:val="00D830BF"/>
    <w:rsid w:val="00D837D1"/>
    <w:rsid w:val="00D841E6"/>
    <w:rsid w:val="00D84357"/>
    <w:rsid w:val="00D850A3"/>
    <w:rsid w:val="00D85670"/>
    <w:rsid w:val="00D8585D"/>
    <w:rsid w:val="00D8645C"/>
    <w:rsid w:val="00D86602"/>
    <w:rsid w:val="00D866FF"/>
    <w:rsid w:val="00D868D3"/>
    <w:rsid w:val="00D86C07"/>
    <w:rsid w:val="00D87043"/>
    <w:rsid w:val="00D879DF"/>
    <w:rsid w:val="00D87D84"/>
    <w:rsid w:val="00D87FFA"/>
    <w:rsid w:val="00D9046E"/>
    <w:rsid w:val="00D909F2"/>
    <w:rsid w:val="00D910E3"/>
    <w:rsid w:val="00D912C1"/>
    <w:rsid w:val="00D916BA"/>
    <w:rsid w:val="00D91F2E"/>
    <w:rsid w:val="00D922DC"/>
    <w:rsid w:val="00D9246A"/>
    <w:rsid w:val="00D92E08"/>
    <w:rsid w:val="00D934BC"/>
    <w:rsid w:val="00D93786"/>
    <w:rsid w:val="00D93AA5"/>
    <w:rsid w:val="00D93AAC"/>
    <w:rsid w:val="00D940CD"/>
    <w:rsid w:val="00D942CD"/>
    <w:rsid w:val="00D956EE"/>
    <w:rsid w:val="00D95D07"/>
    <w:rsid w:val="00D96249"/>
    <w:rsid w:val="00D97883"/>
    <w:rsid w:val="00D97A4A"/>
    <w:rsid w:val="00D97E4E"/>
    <w:rsid w:val="00DA0981"/>
    <w:rsid w:val="00DA1DC6"/>
    <w:rsid w:val="00DA21E5"/>
    <w:rsid w:val="00DA2AF1"/>
    <w:rsid w:val="00DA2B4E"/>
    <w:rsid w:val="00DA2C6A"/>
    <w:rsid w:val="00DA34BD"/>
    <w:rsid w:val="00DA35C9"/>
    <w:rsid w:val="00DA362F"/>
    <w:rsid w:val="00DA3AF8"/>
    <w:rsid w:val="00DA3F96"/>
    <w:rsid w:val="00DA406E"/>
    <w:rsid w:val="00DA415D"/>
    <w:rsid w:val="00DA4163"/>
    <w:rsid w:val="00DA49D3"/>
    <w:rsid w:val="00DA4C3E"/>
    <w:rsid w:val="00DA4F12"/>
    <w:rsid w:val="00DA5587"/>
    <w:rsid w:val="00DA55B2"/>
    <w:rsid w:val="00DA5883"/>
    <w:rsid w:val="00DA6311"/>
    <w:rsid w:val="00DA68D7"/>
    <w:rsid w:val="00DA6C8A"/>
    <w:rsid w:val="00DA77B8"/>
    <w:rsid w:val="00DA7890"/>
    <w:rsid w:val="00DA7A16"/>
    <w:rsid w:val="00DB021F"/>
    <w:rsid w:val="00DB0C50"/>
    <w:rsid w:val="00DB16C3"/>
    <w:rsid w:val="00DB2031"/>
    <w:rsid w:val="00DB23A7"/>
    <w:rsid w:val="00DB2D57"/>
    <w:rsid w:val="00DB2F01"/>
    <w:rsid w:val="00DB3509"/>
    <w:rsid w:val="00DB35E6"/>
    <w:rsid w:val="00DB3751"/>
    <w:rsid w:val="00DB429F"/>
    <w:rsid w:val="00DB442F"/>
    <w:rsid w:val="00DB4848"/>
    <w:rsid w:val="00DB4ED8"/>
    <w:rsid w:val="00DB55B1"/>
    <w:rsid w:val="00DB5B7A"/>
    <w:rsid w:val="00DB6161"/>
    <w:rsid w:val="00DB639F"/>
    <w:rsid w:val="00DB74CB"/>
    <w:rsid w:val="00DB759E"/>
    <w:rsid w:val="00DC0559"/>
    <w:rsid w:val="00DC13D5"/>
    <w:rsid w:val="00DC1F9E"/>
    <w:rsid w:val="00DC21BD"/>
    <w:rsid w:val="00DC2793"/>
    <w:rsid w:val="00DC2B10"/>
    <w:rsid w:val="00DC2E39"/>
    <w:rsid w:val="00DC3A0D"/>
    <w:rsid w:val="00DC3F7A"/>
    <w:rsid w:val="00DC40EB"/>
    <w:rsid w:val="00DC4358"/>
    <w:rsid w:val="00DC4593"/>
    <w:rsid w:val="00DC45E5"/>
    <w:rsid w:val="00DC4AAE"/>
    <w:rsid w:val="00DC50EE"/>
    <w:rsid w:val="00DC619F"/>
    <w:rsid w:val="00DC6C44"/>
    <w:rsid w:val="00DC6E80"/>
    <w:rsid w:val="00DC7289"/>
    <w:rsid w:val="00DC7760"/>
    <w:rsid w:val="00DD01FD"/>
    <w:rsid w:val="00DD054B"/>
    <w:rsid w:val="00DD099C"/>
    <w:rsid w:val="00DD1AEA"/>
    <w:rsid w:val="00DD1EC1"/>
    <w:rsid w:val="00DD2BAF"/>
    <w:rsid w:val="00DD3668"/>
    <w:rsid w:val="00DD39C6"/>
    <w:rsid w:val="00DD3CBC"/>
    <w:rsid w:val="00DD47E3"/>
    <w:rsid w:val="00DD4F78"/>
    <w:rsid w:val="00DD50C2"/>
    <w:rsid w:val="00DD668A"/>
    <w:rsid w:val="00DD686F"/>
    <w:rsid w:val="00DD766D"/>
    <w:rsid w:val="00DE009A"/>
    <w:rsid w:val="00DE0422"/>
    <w:rsid w:val="00DE1951"/>
    <w:rsid w:val="00DE2412"/>
    <w:rsid w:val="00DE264D"/>
    <w:rsid w:val="00DE30FE"/>
    <w:rsid w:val="00DE35D9"/>
    <w:rsid w:val="00DE368F"/>
    <w:rsid w:val="00DE3854"/>
    <w:rsid w:val="00DE3C52"/>
    <w:rsid w:val="00DE48D7"/>
    <w:rsid w:val="00DE4BC9"/>
    <w:rsid w:val="00DE590E"/>
    <w:rsid w:val="00DE5C21"/>
    <w:rsid w:val="00DE6AA5"/>
    <w:rsid w:val="00DE6DB8"/>
    <w:rsid w:val="00DE7107"/>
    <w:rsid w:val="00DE73A3"/>
    <w:rsid w:val="00DF006C"/>
    <w:rsid w:val="00DF0172"/>
    <w:rsid w:val="00DF0C9A"/>
    <w:rsid w:val="00DF11C2"/>
    <w:rsid w:val="00DF14B6"/>
    <w:rsid w:val="00DF21FF"/>
    <w:rsid w:val="00DF2860"/>
    <w:rsid w:val="00DF322C"/>
    <w:rsid w:val="00DF3858"/>
    <w:rsid w:val="00DF3A6A"/>
    <w:rsid w:val="00DF3CC5"/>
    <w:rsid w:val="00DF3E57"/>
    <w:rsid w:val="00DF423F"/>
    <w:rsid w:val="00DF44D7"/>
    <w:rsid w:val="00DF46CE"/>
    <w:rsid w:val="00DF682D"/>
    <w:rsid w:val="00DF6A62"/>
    <w:rsid w:val="00DF6B97"/>
    <w:rsid w:val="00DF6D42"/>
    <w:rsid w:val="00DF6E9A"/>
    <w:rsid w:val="00DF7007"/>
    <w:rsid w:val="00E00124"/>
    <w:rsid w:val="00E01975"/>
    <w:rsid w:val="00E0219E"/>
    <w:rsid w:val="00E0344B"/>
    <w:rsid w:val="00E039C9"/>
    <w:rsid w:val="00E03B15"/>
    <w:rsid w:val="00E0413F"/>
    <w:rsid w:val="00E0442E"/>
    <w:rsid w:val="00E05012"/>
    <w:rsid w:val="00E051CB"/>
    <w:rsid w:val="00E05528"/>
    <w:rsid w:val="00E06717"/>
    <w:rsid w:val="00E068B2"/>
    <w:rsid w:val="00E06975"/>
    <w:rsid w:val="00E06EDB"/>
    <w:rsid w:val="00E076D5"/>
    <w:rsid w:val="00E07820"/>
    <w:rsid w:val="00E078AC"/>
    <w:rsid w:val="00E07C6F"/>
    <w:rsid w:val="00E07F29"/>
    <w:rsid w:val="00E10EEB"/>
    <w:rsid w:val="00E1169E"/>
    <w:rsid w:val="00E11848"/>
    <w:rsid w:val="00E11F03"/>
    <w:rsid w:val="00E1294A"/>
    <w:rsid w:val="00E12C67"/>
    <w:rsid w:val="00E13B77"/>
    <w:rsid w:val="00E13DDA"/>
    <w:rsid w:val="00E13E9A"/>
    <w:rsid w:val="00E13F93"/>
    <w:rsid w:val="00E14095"/>
    <w:rsid w:val="00E145D9"/>
    <w:rsid w:val="00E14634"/>
    <w:rsid w:val="00E14BFA"/>
    <w:rsid w:val="00E155E8"/>
    <w:rsid w:val="00E1591F"/>
    <w:rsid w:val="00E15CB9"/>
    <w:rsid w:val="00E1607C"/>
    <w:rsid w:val="00E16C74"/>
    <w:rsid w:val="00E16F3A"/>
    <w:rsid w:val="00E17F8B"/>
    <w:rsid w:val="00E21933"/>
    <w:rsid w:val="00E22033"/>
    <w:rsid w:val="00E22401"/>
    <w:rsid w:val="00E224C4"/>
    <w:rsid w:val="00E22E07"/>
    <w:rsid w:val="00E23305"/>
    <w:rsid w:val="00E23324"/>
    <w:rsid w:val="00E237D0"/>
    <w:rsid w:val="00E23D84"/>
    <w:rsid w:val="00E25F94"/>
    <w:rsid w:val="00E26092"/>
    <w:rsid w:val="00E26119"/>
    <w:rsid w:val="00E26301"/>
    <w:rsid w:val="00E26659"/>
    <w:rsid w:val="00E26781"/>
    <w:rsid w:val="00E26915"/>
    <w:rsid w:val="00E26CD5"/>
    <w:rsid w:val="00E304C0"/>
    <w:rsid w:val="00E31255"/>
    <w:rsid w:val="00E318CB"/>
    <w:rsid w:val="00E31A94"/>
    <w:rsid w:val="00E31AA8"/>
    <w:rsid w:val="00E3255F"/>
    <w:rsid w:val="00E325DF"/>
    <w:rsid w:val="00E329DD"/>
    <w:rsid w:val="00E32D26"/>
    <w:rsid w:val="00E33233"/>
    <w:rsid w:val="00E3424A"/>
    <w:rsid w:val="00E346CF"/>
    <w:rsid w:val="00E34757"/>
    <w:rsid w:val="00E347F6"/>
    <w:rsid w:val="00E34CBE"/>
    <w:rsid w:val="00E353D9"/>
    <w:rsid w:val="00E35FFB"/>
    <w:rsid w:val="00E360E6"/>
    <w:rsid w:val="00E36207"/>
    <w:rsid w:val="00E364C9"/>
    <w:rsid w:val="00E364F4"/>
    <w:rsid w:val="00E36829"/>
    <w:rsid w:val="00E37677"/>
    <w:rsid w:val="00E37738"/>
    <w:rsid w:val="00E37903"/>
    <w:rsid w:val="00E3790B"/>
    <w:rsid w:val="00E37B0E"/>
    <w:rsid w:val="00E37B7A"/>
    <w:rsid w:val="00E37F90"/>
    <w:rsid w:val="00E415DD"/>
    <w:rsid w:val="00E41D38"/>
    <w:rsid w:val="00E4232F"/>
    <w:rsid w:val="00E423A4"/>
    <w:rsid w:val="00E428FB"/>
    <w:rsid w:val="00E42B46"/>
    <w:rsid w:val="00E448E1"/>
    <w:rsid w:val="00E449B6"/>
    <w:rsid w:val="00E44B2D"/>
    <w:rsid w:val="00E45294"/>
    <w:rsid w:val="00E45CF3"/>
    <w:rsid w:val="00E46BA9"/>
    <w:rsid w:val="00E47AE4"/>
    <w:rsid w:val="00E47CEE"/>
    <w:rsid w:val="00E47FC1"/>
    <w:rsid w:val="00E50892"/>
    <w:rsid w:val="00E508D2"/>
    <w:rsid w:val="00E51695"/>
    <w:rsid w:val="00E52476"/>
    <w:rsid w:val="00E52B0A"/>
    <w:rsid w:val="00E534B9"/>
    <w:rsid w:val="00E53857"/>
    <w:rsid w:val="00E53859"/>
    <w:rsid w:val="00E53964"/>
    <w:rsid w:val="00E5447D"/>
    <w:rsid w:val="00E544C7"/>
    <w:rsid w:val="00E54623"/>
    <w:rsid w:val="00E54D1C"/>
    <w:rsid w:val="00E54E35"/>
    <w:rsid w:val="00E550FF"/>
    <w:rsid w:val="00E552C5"/>
    <w:rsid w:val="00E5567F"/>
    <w:rsid w:val="00E556B5"/>
    <w:rsid w:val="00E5578D"/>
    <w:rsid w:val="00E55C6D"/>
    <w:rsid w:val="00E5645E"/>
    <w:rsid w:val="00E5651B"/>
    <w:rsid w:val="00E56901"/>
    <w:rsid w:val="00E56C85"/>
    <w:rsid w:val="00E600BC"/>
    <w:rsid w:val="00E600DE"/>
    <w:rsid w:val="00E608D5"/>
    <w:rsid w:val="00E60B04"/>
    <w:rsid w:val="00E60DDB"/>
    <w:rsid w:val="00E60FCB"/>
    <w:rsid w:val="00E61004"/>
    <w:rsid w:val="00E6180B"/>
    <w:rsid w:val="00E625EA"/>
    <w:rsid w:val="00E632A5"/>
    <w:rsid w:val="00E63994"/>
    <w:rsid w:val="00E63C24"/>
    <w:rsid w:val="00E642A6"/>
    <w:rsid w:val="00E64308"/>
    <w:rsid w:val="00E658AA"/>
    <w:rsid w:val="00E65AE5"/>
    <w:rsid w:val="00E65E06"/>
    <w:rsid w:val="00E65EEB"/>
    <w:rsid w:val="00E66983"/>
    <w:rsid w:val="00E67C1B"/>
    <w:rsid w:val="00E67C65"/>
    <w:rsid w:val="00E67F34"/>
    <w:rsid w:val="00E70606"/>
    <w:rsid w:val="00E70A09"/>
    <w:rsid w:val="00E70E86"/>
    <w:rsid w:val="00E7187C"/>
    <w:rsid w:val="00E724AC"/>
    <w:rsid w:val="00E72561"/>
    <w:rsid w:val="00E72B8D"/>
    <w:rsid w:val="00E738A5"/>
    <w:rsid w:val="00E73AA8"/>
    <w:rsid w:val="00E73B2B"/>
    <w:rsid w:val="00E73EC3"/>
    <w:rsid w:val="00E7423C"/>
    <w:rsid w:val="00E7477A"/>
    <w:rsid w:val="00E7499E"/>
    <w:rsid w:val="00E752A3"/>
    <w:rsid w:val="00E75378"/>
    <w:rsid w:val="00E75A91"/>
    <w:rsid w:val="00E75D2D"/>
    <w:rsid w:val="00E76469"/>
    <w:rsid w:val="00E765D0"/>
    <w:rsid w:val="00E76708"/>
    <w:rsid w:val="00E76A87"/>
    <w:rsid w:val="00E7723C"/>
    <w:rsid w:val="00E77255"/>
    <w:rsid w:val="00E772AC"/>
    <w:rsid w:val="00E77475"/>
    <w:rsid w:val="00E77663"/>
    <w:rsid w:val="00E7782B"/>
    <w:rsid w:val="00E80AB1"/>
    <w:rsid w:val="00E80EB7"/>
    <w:rsid w:val="00E81685"/>
    <w:rsid w:val="00E81BF6"/>
    <w:rsid w:val="00E829F3"/>
    <w:rsid w:val="00E82DBB"/>
    <w:rsid w:val="00E82EB6"/>
    <w:rsid w:val="00E8352B"/>
    <w:rsid w:val="00E838AF"/>
    <w:rsid w:val="00E839A1"/>
    <w:rsid w:val="00E83AA3"/>
    <w:rsid w:val="00E83C82"/>
    <w:rsid w:val="00E84500"/>
    <w:rsid w:val="00E84751"/>
    <w:rsid w:val="00E858A9"/>
    <w:rsid w:val="00E85958"/>
    <w:rsid w:val="00E85F16"/>
    <w:rsid w:val="00E87295"/>
    <w:rsid w:val="00E873F0"/>
    <w:rsid w:val="00E875CE"/>
    <w:rsid w:val="00E903CC"/>
    <w:rsid w:val="00E90832"/>
    <w:rsid w:val="00E910B6"/>
    <w:rsid w:val="00E91274"/>
    <w:rsid w:val="00E9154E"/>
    <w:rsid w:val="00E92C99"/>
    <w:rsid w:val="00E92E14"/>
    <w:rsid w:val="00E92FCD"/>
    <w:rsid w:val="00E931BC"/>
    <w:rsid w:val="00E94AA5"/>
    <w:rsid w:val="00E95062"/>
    <w:rsid w:val="00E95161"/>
    <w:rsid w:val="00E95552"/>
    <w:rsid w:val="00E95583"/>
    <w:rsid w:val="00E95617"/>
    <w:rsid w:val="00E96B70"/>
    <w:rsid w:val="00E97212"/>
    <w:rsid w:val="00E97E06"/>
    <w:rsid w:val="00EA0073"/>
    <w:rsid w:val="00EA0A46"/>
    <w:rsid w:val="00EA0A81"/>
    <w:rsid w:val="00EA1B1C"/>
    <w:rsid w:val="00EA200E"/>
    <w:rsid w:val="00EA2584"/>
    <w:rsid w:val="00EA2A19"/>
    <w:rsid w:val="00EA2E80"/>
    <w:rsid w:val="00EA4170"/>
    <w:rsid w:val="00EA4338"/>
    <w:rsid w:val="00EA474C"/>
    <w:rsid w:val="00EA4752"/>
    <w:rsid w:val="00EA4815"/>
    <w:rsid w:val="00EA4921"/>
    <w:rsid w:val="00EA5F53"/>
    <w:rsid w:val="00EA6205"/>
    <w:rsid w:val="00EA6679"/>
    <w:rsid w:val="00EA6E08"/>
    <w:rsid w:val="00EA7394"/>
    <w:rsid w:val="00EA75CF"/>
    <w:rsid w:val="00EA7970"/>
    <w:rsid w:val="00EB0899"/>
    <w:rsid w:val="00EB1F13"/>
    <w:rsid w:val="00EB2262"/>
    <w:rsid w:val="00EB28A2"/>
    <w:rsid w:val="00EB3408"/>
    <w:rsid w:val="00EB38D9"/>
    <w:rsid w:val="00EB486C"/>
    <w:rsid w:val="00EB4871"/>
    <w:rsid w:val="00EB490C"/>
    <w:rsid w:val="00EB4BBD"/>
    <w:rsid w:val="00EB5244"/>
    <w:rsid w:val="00EB6922"/>
    <w:rsid w:val="00EB6F3A"/>
    <w:rsid w:val="00EB703B"/>
    <w:rsid w:val="00EB776E"/>
    <w:rsid w:val="00EC0901"/>
    <w:rsid w:val="00EC0951"/>
    <w:rsid w:val="00EC0A48"/>
    <w:rsid w:val="00EC1276"/>
    <w:rsid w:val="00EC15AB"/>
    <w:rsid w:val="00EC362F"/>
    <w:rsid w:val="00EC39F0"/>
    <w:rsid w:val="00EC3DB4"/>
    <w:rsid w:val="00EC473D"/>
    <w:rsid w:val="00EC51DF"/>
    <w:rsid w:val="00EC540A"/>
    <w:rsid w:val="00EC6144"/>
    <w:rsid w:val="00EC6490"/>
    <w:rsid w:val="00EC6B41"/>
    <w:rsid w:val="00EC6DBC"/>
    <w:rsid w:val="00EC74FA"/>
    <w:rsid w:val="00EC7927"/>
    <w:rsid w:val="00EC7D63"/>
    <w:rsid w:val="00ED0BE3"/>
    <w:rsid w:val="00ED0CE6"/>
    <w:rsid w:val="00ED13E4"/>
    <w:rsid w:val="00ED172E"/>
    <w:rsid w:val="00ED17E6"/>
    <w:rsid w:val="00ED18BB"/>
    <w:rsid w:val="00ED2099"/>
    <w:rsid w:val="00ED22BF"/>
    <w:rsid w:val="00ED2520"/>
    <w:rsid w:val="00ED2669"/>
    <w:rsid w:val="00ED266D"/>
    <w:rsid w:val="00ED27C9"/>
    <w:rsid w:val="00ED2AF9"/>
    <w:rsid w:val="00ED2C0D"/>
    <w:rsid w:val="00ED34AA"/>
    <w:rsid w:val="00ED3A17"/>
    <w:rsid w:val="00ED4093"/>
    <w:rsid w:val="00ED4204"/>
    <w:rsid w:val="00ED42EF"/>
    <w:rsid w:val="00ED4BE8"/>
    <w:rsid w:val="00ED53C8"/>
    <w:rsid w:val="00ED690E"/>
    <w:rsid w:val="00ED79C0"/>
    <w:rsid w:val="00ED79D5"/>
    <w:rsid w:val="00EE238C"/>
    <w:rsid w:val="00EE244C"/>
    <w:rsid w:val="00EE290B"/>
    <w:rsid w:val="00EE2AF5"/>
    <w:rsid w:val="00EE2D8F"/>
    <w:rsid w:val="00EE325F"/>
    <w:rsid w:val="00EE3668"/>
    <w:rsid w:val="00EE4BB4"/>
    <w:rsid w:val="00EE4E9E"/>
    <w:rsid w:val="00EE57C7"/>
    <w:rsid w:val="00EE71D2"/>
    <w:rsid w:val="00EE7BBD"/>
    <w:rsid w:val="00EF0725"/>
    <w:rsid w:val="00EF1605"/>
    <w:rsid w:val="00EF1651"/>
    <w:rsid w:val="00EF181B"/>
    <w:rsid w:val="00EF1A71"/>
    <w:rsid w:val="00EF2BA8"/>
    <w:rsid w:val="00EF45DF"/>
    <w:rsid w:val="00EF556D"/>
    <w:rsid w:val="00EF646B"/>
    <w:rsid w:val="00EF651B"/>
    <w:rsid w:val="00EF66F2"/>
    <w:rsid w:val="00EF6B75"/>
    <w:rsid w:val="00EF7058"/>
    <w:rsid w:val="00F00CC0"/>
    <w:rsid w:val="00F010B4"/>
    <w:rsid w:val="00F0148F"/>
    <w:rsid w:val="00F01C27"/>
    <w:rsid w:val="00F01C8A"/>
    <w:rsid w:val="00F0207A"/>
    <w:rsid w:val="00F02199"/>
    <w:rsid w:val="00F02457"/>
    <w:rsid w:val="00F03A6A"/>
    <w:rsid w:val="00F056F1"/>
    <w:rsid w:val="00F05769"/>
    <w:rsid w:val="00F058EE"/>
    <w:rsid w:val="00F06A11"/>
    <w:rsid w:val="00F06BE2"/>
    <w:rsid w:val="00F0758A"/>
    <w:rsid w:val="00F078E1"/>
    <w:rsid w:val="00F10385"/>
    <w:rsid w:val="00F1120F"/>
    <w:rsid w:val="00F11BA4"/>
    <w:rsid w:val="00F11F9D"/>
    <w:rsid w:val="00F12126"/>
    <w:rsid w:val="00F125F1"/>
    <w:rsid w:val="00F13143"/>
    <w:rsid w:val="00F13148"/>
    <w:rsid w:val="00F137B5"/>
    <w:rsid w:val="00F13E2F"/>
    <w:rsid w:val="00F13E94"/>
    <w:rsid w:val="00F13EB6"/>
    <w:rsid w:val="00F13F1D"/>
    <w:rsid w:val="00F14C47"/>
    <w:rsid w:val="00F159CA"/>
    <w:rsid w:val="00F164B4"/>
    <w:rsid w:val="00F17307"/>
    <w:rsid w:val="00F174F3"/>
    <w:rsid w:val="00F176B0"/>
    <w:rsid w:val="00F17757"/>
    <w:rsid w:val="00F17AF8"/>
    <w:rsid w:val="00F17E6D"/>
    <w:rsid w:val="00F17E96"/>
    <w:rsid w:val="00F2045A"/>
    <w:rsid w:val="00F2056B"/>
    <w:rsid w:val="00F20572"/>
    <w:rsid w:val="00F21B73"/>
    <w:rsid w:val="00F21FD6"/>
    <w:rsid w:val="00F22AF1"/>
    <w:rsid w:val="00F232AC"/>
    <w:rsid w:val="00F234A3"/>
    <w:rsid w:val="00F239E0"/>
    <w:rsid w:val="00F23A01"/>
    <w:rsid w:val="00F23E00"/>
    <w:rsid w:val="00F23FDD"/>
    <w:rsid w:val="00F25851"/>
    <w:rsid w:val="00F25865"/>
    <w:rsid w:val="00F25DEF"/>
    <w:rsid w:val="00F25F01"/>
    <w:rsid w:val="00F27131"/>
    <w:rsid w:val="00F2754B"/>
    <w:rsid w:val="00F3090A"/>
    <w:rsid w:val="00F30B18"/>
    <w:rsid w:val="00F30DA0"/>
    <w:rsid w:val="00F31806"/>
    <w:rsid w:val="00F31B61"/>
    <w:rsid w:val="00F323E1"/>
    <w:rsid w:val="00F32761"/>
    <w:rsid w:val="00F32920"/>
    <w:rsid w:val="00F329DC"/>
    <w:rsid w:val="00F3369C"/>
    <w:rsid w:val="00F34006"/>
    <w:rsid w:val="00F3411B"/>
    <w:rsid w:val="00F34AFD"/>
    <w:rsid w:val="00F34DC9"/>
    <w:rsid w:val="00F35453"/>
    <w:rsid w:val="00F3545A"/>
    <w:rsid w:val="00F35520"/>
    <w:rsid w:val="00F35E30"/>
    <w:rsid w:val="00F368B8"/>
    <w:rsid w:val="00F36A32"/>
    <w:rsid w:val="00F36FE2"/>
    <w:rsid w:val="00F376E4"/>
    <w:rsid w:val="00F403DC"/>
    <w:rsid w:val="00F40877"/>
    <w:rsid w:val="00F41348"/>
    <w:rsid w:val="00F413FE"/>
    <w:rsid w:val="00F42FE7"/>
    <w:rsid w:val="00F431AB"/>
    <w:rsid w:val="00F43C15"/>
    <w:rsid w:val="00F43CF7"/>
    <w:rsid w:val="00F43FCD"/>
    <w:rsid w:val="00F4471A"/>
    <w:rsid w:val="00F4588F"/>
    <w:rsid w:val="00F45E41"/>
    <w:rsid w:val="00F46341"/>
    <w:rsid w:val="00F46BBE"/>
    <w:rsid w:val="00F4724E"/>
    <w:rsid w:val="00F47541"/>
    <w:rsid w:val="00F4754A"/>
    <w:rsid w:val="00F477A8"/>
    <w:rsid w:val="00F47939"/>
    <w:rsid w:val="00F50164"/>
    <w:rsid w:val="00F501C4"/>
    <w:rsid w:val="00F508AB"/>
    <w:rsid w:val="00F5098C"/>
    <w:rsid w:val="00F51271"/>
    <w:rsid w:val="00F51B76"/>
    <w:rsid w:val="00F51F16"/>
    <w:rsid w:val="00F52AA9"/>
    <w:rsid w:val="00F52E26"/>
    <w:rsid w:val="00F52ED6"/>
    <w:rsid w:val="00F532E7"/>
    <w:rsid w:val="00F53BE9"/>
    <w:rsid w:val="00F545C6"/>
    <w:rsid w:val="00F54836"/>
    <w:rsid w:val="00F54AD0"/>
    <w:rsid w:val="00F54E51"/>
    <w:rsid w:val="00F54EB2"/>
    <w:rsid w:val="00F55007"/>
    <w:rsid w:val="00F55402"/>
    <w:rsid w:val="00F55913"/>
    <w:rsid w:val="00F55C58"/>
    <w:rsid w:val="00F566EE"/>
    <w:rsid w:val="00F608E4"/>
    <w:rsid w:val="00F6172B"/>
    <w:rsid w:val="00F62332"/>
    <w:rsid w:val="00F62382"/>
    <w:rsid w:val="00F624E9"/>
    <w:rsid w:val="00F6255C"/>
    <w:rsid w:val="00F629AA"/>
    <w:rsid w:val="00F63392"/>
    <w:rsid w:val="00F63AAF"/>
    <w:rsid w:val="00F63D80"/>
    <w:rsid w:val="00F64343"/>
    <w:rsid w:val="00F64B8D"/>
    <w:rsid w:val="00F64CF3"/>
    <w:rsid w:val="00F65044"/>
    <w:rsid w:val="00F650CC"/>
    <w:rsid w:val="00F6575D"/>
    <w:rsid w:val="00F657A7"/>
    <w:rsid w:val="00F657EB"/>
    <w:rsid w:val="00F65CE0"/>
    <w:rsid w:val="00F660B7"/>
    <w:rsid w:val="00F66192"/>
    <w:rsid w:val="00F66229"/>
    <w:rsid w:val="00F665D2"/>
    <w:rsid w:val="00F66C8B"/>
    <w:rsid w:val="00F66C9F"/>
    <w:rsid w:val="00F6708B"/>
    <w:rsid w:val="00F67431"/>
    <w:rsid w:val="00F6766B"/>
    <w:rsid w:val="00F67714"/>
    <w:rsid w:val="00F67A38"/>
    <w:rsid w:val="00F67CA4"/>
    <w:rsid w:val="00F70C42"/>
    <w:rsid w:val="00F715A3"/>
    <w:rsid w:val="00F717A3"/>
    <w:rsid w:val="00F72330"/>
    <w:rsid w:val="00F72982"/>
    <w:rsid w:val="00F729A1"/>
    <w:rsid w:val="00F72E65"/>
    <w:rsid w:val="00F73198"/>
    <w:rsid w:val="00F73BEC"/>
    <w:rsid w:val="00F73FAF"/>
    <w:rsid w:val="00F7444D"/>
    <w:rsid w:val="00F74FD6"/>
    <w:rsid w:val="00F762E2"/>
    <w:rsid w:val="00F762F1"/>
    <w:rsid w:val="00F7652C"/>
    <w:rsid w:val="00F774AB"/>
    <w:rsid w:val="00F77B7D"/>
    <w:rsid w:val="00F8055B"/>
    <w:rsid w:val="00F8078C"/>
    <w:rsid w:val="00F80FE6"/>
    <w:rsid w:val="00F812F0"/>
    <w:rsid w:val="00F816C6"/>
    <w:rsid w:val="00F81DC6"/>
    <w:rsid w:val="00F81E72"/>
    <w:rsid w:val="00F82108"/>
    <w:rsid w:val="00F8245A"/>
    <w:rsid w:val="00F8262B"/>
    <w:rsid w:val="00F82AC9"/>
    <w:rsid w:val="00F844E8"/>
    <w:rsid w:val="00F84F0D"/>
    <w:rsid w:val="00F85AFC"/>
    <w:rsid w:val="00F864BB"/>
    <w:rsid w:val="00F868F1"/>
    <w:rsid w:val="00F86BD6"/>
    <w:rsid w:val="00F871E7"/>
    <w:rsid w:val="00F87402"/>
    <w:rsid w:val="00F8786C"/>
    <w:rsid w:val="00F87922"/>
    <w:rsid w:val="00F900FF"/>
    <w:rsid w:val="00F90A0C"/>
    <w:rsid w:val="00F90B8D"/>
    <w:rsid w:val="00F90FBF"/>
    <w:rsid w:val="00F9128F"/>
    <w:rsid w:val="00F93673"/>
    <w:rsid w:val="00F9371C"/>
    <w:rsid w:val="00F9385B"/>
    <w:rsid w:val="00F93D17"/>
    <w:rsid w:val="00F94326"/>
    <w:rsid w:val="00F94670"/>
    <w:rsid w:val="00F95CC2"/>
    <w:rsid w:val="00F9601F"/>
    <w:rsid w:val="00F9633E"/>
    <w:rsid w:val="00F96A2E"/>
    <w:rsid w:val="00F97437"/>
    <w:rsid w:val="00F9795F"/>
    <w:rsid w:val="00F97CF8"/>
    <w:rsid w:val="00F97F5B"/>
    <w:rsid w:val="00FA03E9"/>
    <w:rsid w:val="00FA084C"/>
    <w:rsid w:val="00FA0978"/>
    <w:rsid w:val="00FA0D2E"/>
    <w:rsid w:val="00FA144F"/>
    <w:rsid w:val="00FA155D"/>
    <w:rsid w:val="00FA1AF6"/>
    <w:rsid w:val="00FA1C8C"/>
    <w:rsid w:val="00FA1D67"/>
    <w:rsid w:val="00FA1EEC"/>
    <w:rsid w:val="00FA2876"/>
    <w:rsid w:val="00FA2F4D"/>
    <w:rsid w:val="00FA3014"/>
    <w:rsid w:val="00FA4A4E"/>
    <w:rsid w:val="00FA4B95"/>
    <w:rsid w:val="00FA538D"/>
    <w:rsid w:val="00FA5426"/>
    <w:rsid w:val="00FA58E0"/>
    <w:rsid w:val="00FA596D"/>
    <w:rsid w:val="00FA5F25"/>
    <w:rsid w:val="00FA5F55"/>
    <w:rsid w:val="00FA6A0E"/>
    <w:rsid w:val="00FA6ED6"/>
    <w:rsid w:val="00FA70F2"/>
    <w:rsid w:val="00FB0C12"/>
    <w:rsid w:val="00FB0D10"/>
    <w:rsid w:val="00FB1527"/>
    <w:rsid w:val="00FB1793"/>
    <w:rsid w:val="00FB1A59"/>
    <w:rsid w:val="00FB278B"/>
    <w:rsid w:val="00FB2CEB"/>
    <w:rsid w:val="00FB2E6E"/>
    <w:rsid w:val="00FB37FC"/>
    <w:rsid w:val="00FB398E"/>
    <w:rsid w:val="00FB3A7D"/>
    <w:rsid w:val="00FB3EF7"/>
    <w:rsid w:val="00FB3F8C"/>
    <w:rsid w:val="00FB426C"/>
    <w:rsid w:val="00FB459D"/>
    <w:rsid w:val="00FB4B15"/>
    <w:rsid w:val="00FB54C6"/>
    <w:rsid w:val="00FB5AF6"/>
    <w:rsid w:val="00FB63F6"/>
    <w:rsid w:val="00FB6AC1"/>
    <w:rsid w:val="00FB6D01"/>
    <w:rsid w:val="00FB6F51"/>
    <w:rsid w:val="00FB70A3"/>
    <w:rsid w:val="00FB71DC"/>
    <w:rsid w:val="00FB7306"/>
    <w:rsid w:val="00FB7565"/>
    <w:rsid w:val="00FC044C"/>
    <w:rsid w:val="00FC05B6"/>
    <w:rsid w:val="00FC0F0C"/>
    <w:rsid w:val="00FC14CA"/>
    <w:rsid w:val="00FC167E"/>
    <w:rsid w:val="00FC1E4E"/>
    <w:rsid w:val="00FC30C9"/>
    <w:rsid w:val="00FC358F"/>
    <w:rsid w:val="00FC3653"/>
    <w:rsid w:val="00FC3979"/>
    <w:rsid w:val="00FC3A28"/>
    <w:rsid w:val="00FC41AB"/>
    <w:rsid w:val="00FC4349"/>
    <w:rsid w:val="00FC4973"/>
    <w:rsid w:val="00FC5C4F"/>
    <w:rsid w:val="00FC5D65"/>
    <w:rsid w:val="00FC637B"/>
    <w:rsid w:val="00FC69DF"/>
    <w:rsid w:val="00FC6C41"/>
    <w:rsid w:val="00FC6C65"/>
    <w:rsid w:val="00FC6DA7"/>
    <w:rsid w:val="00FC721F"/>
    <w:rsid w:val="00FC7301"/>
    <w:rsid w:val="00FC7362"/>
    <w:rsid w:val="00FD004A"/>
    <w:rsid w:val="00FD0118"/>
    <w:rsid w:val="00FD1143"/>
    <w:rsid w:val="00FD14C4"/>
    <w:rsid w:val="00FD1572"/>
    <w:rsid w:val="00FD17C0"/>
    <w:rsid w:val="00FD1EEB"/>
    <w:rsid w:val="00FD2089"/>
    <w:rsid w:val="00FD3733"/>
    <w:rsid w:val="00FD3EDB"/>
    <w:rsid w:val="00FD3F8B"/>
    <w:rsid w:val="00FD4259"/>
    <w:rsid w:val="00FD4442"/>
    <w:rsid w:val="00FD4F93"/>
    <w:rsid w:val="00FD50CD"/>
    <w:rsid w:val="00FD54CE"/>
    <w:rsid w:val="00FD636B"/>
    <w:rsid w:val="00FD68AD"/>
    <w:rsid w:val="00FD68D6"/>
    <w:rsid w:val="00FD6FB1"/>
    <w:rsid w:val="00FD713F"/>
    <w:rsid w:val="00FD7D21"/>
    <w:rsid w:val="00FD7D6A"/>
    <w:rsid w:val="00FD7E8E"/>
    <w:rsid w:val="00FD7F24"/>
    <w:rsid w:val="00FE0728"/>
    <w:rsid w:val="00FE0945"/>
    <w:rsid w:val="00FE1C20"/>
    <w:rsid w:val="00FE1C2E"/>
    <w:rsid w:val="00FE2319"/>
    <w:rsid w:val="00FE27E3"/>
    <w:rsid w:val="00FE2958"/>
    <w:rsid w:val="00FE439B"/>
    <w:rsid w:val="00FE48B0"/>
    <w:rsid w:val="00FE4B79"/>
    <w:rsid w:val="00FE539E"/>
    <w:rsid w:val="00FE5526"/>
    <w:rsid w:val="00FE5A31"/>
    <w:rsid w:val="00FE5C8D"/>
    <w:rsid w:val="00FE62A3"/>
    <w:rsid w:val="00FE6D76"/>
    <w:rsid w:val="00FE6F12"/>
    <w:rsid w:val="00FE7C39"/>
    <w:rsid w:val="00FF0740"/>
    <w:rsid w:val="00FF07AC"/>
    <w:rsid w:val="00FF14C2"/>
    <w:rsid w:val="00FF2AA2"/>
    <w:rsid w:val="00FF3463"/>
    <w:rsid w:val="00FF3516"/>
    <w:rsid w:val="00FF35B6"/>
    <w:rsid w:val="00FF3EAE"/>
    <w:rsid w:val="00FF405F"/>
    <w:rsid w:val="00FF424F"/>
    <w:rsid w:val="00FF46B6"/>
    <w:rsid w:val="00FF494D"/>
    <w:rsid w:val="00FF4B33"/>
    <w:rsid w:val="00FF50CF"/>
    <w:rsid w:val="00FF56D0"/>
    <w:rsid w:val="00FF59FF"/>
    <w:rsid w:val="00FF6366"/>
    <w:rsid w:val="00FF6F35"/>
    <w:rsid w:val="00FF6FCA"/>
    <w:rsid w:val="00FF752E"/>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4146"/>
  <w15:chartTrackingRefBased/>
  <w15:docId w15:val="{34CCECD5-D3BF-C149-BBCA-B421DE77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D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5D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1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068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833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63B1"/>
  </w:style>
  <w:style w:type="character" w:customStyle="1" w:styleId="woj">
    <w:name w:val="woj"/>
    <w:basedOn w:val="DefaultParagraphFont"/>
    <w:rsid w:val="001063B1"/>
  </w:style>
  <w:style w:type="character" w:customStyle="1" w:styleId="apple-converted-space">
    <w:name w:val="apple-converted-space"/>
    <w:basedOn w:val="DefaultParagraphFont"/>
    <w:rsid w:val="001063B1"/>
  </w:style>
  <w:style w:type="character" w:styleId="Hyperlink">
    <w:name w:val="Hyperlink"/>
    <w:basedOn w:val="DefaultParagraphFont"/>
    <w:uiPriority w:val="99"/>
    <w:unhideWhenUsed/>
    <w:rsid w:val="00347840"/>
    <w:rPr>
      <w:color w:val="0000FF"/>
      <w:u w:val="single"/>
    </w:rPr>
  </w:style>
  <w:style w:type="character" w:customStyle="1" w:styleId="Heading3Char">
    <w:name w:val="Heading 3 Char"/>
    <w:basedOn w:val="DefaultParagraphFont"/>
    <w:link w:val="Heading3"/>
    <w:uiPriority w:val="9"/>
    <w:rsid w:val="00306855"/>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306855"/>
    <w:pPr>
      <w:spacing w:before="100" w:beforeAutospacing="1" w:after="100" w:afterAutospacing="1"/>
    </w:pPr>
  </w:style>
  <w:style w:type="paragraph" w:styleId="NormalWeb">
    <w:name w:val="Normal (Web)"/>
    <w:basedOn w:val="Normal"/>
    <w:uiPriority w:val="99"/>
    <w:unhideWhenUsed/>
    <w:rsid w:val="00306855"/>
    <w:pPr>
      <w:spacing w:before="100" w:beforeAutospacing="1" w:after="100" w:afterAutospacing="1"/>
    </w:pPr>
  </w:style>
  <w:style w:type="paragraph" w:customStyle="1" w:styleId="first-line-none">
    <w:name w:val="first-line-none"/>
    <w:basedOn w:val="Normal"/>
    <w:rsid w:val="008708FE"/>
    <w:pPr>
      <w:spacing w:before="100" w:beforeAutospacing="1" w:after="100" w:afterAutospacing="1"/>
    </w:pPr>
  </w:style>
  <w:style w:type="paragraph" w:styleId="Header">
    <w:name w:val="header"/>
    <w:basedOn w:val="Normal"/>
    <w:link w:val="Head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2B7FD6"/>
  </w:style>
  <w:style w:type="paragraph" w:styleId="Footer">
    <w:name w:val="footer"/>
    <w:basedOn w:val="Normal"/>
    <w:link w:val="FooterChar"/>
    <w:uiPriority w:val="99"/>
    <w:unhideWhenUsed/>
    <w:rsid w:val="002B7FD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2B7FD6"/>
  </w:style>
  <w:style w:type="paragraph" w:customStyle="1" w:styleId="chapter-1">
    <w:name w:val="chapter-1"/>
    <w:basedOn w:val="Normal"/>
    <w:rsid w:val="000304FD"/>
    <w:pPr>
      <w:spacing w:before="100" w:beforeAutospacing="1" w:after="100" w:afterAutospacing="1"/>
    </w:pPr>
    <w:rPr>
      <w:rFonts w:eastAsiaTheme="minorEastAsia"/>
    </w:rPr>
  </w:style>
  <w:style w:type="paragraph" w:styleId="ListParagraph">
    <w:name w:val="List Paragraph"/>
    <w:basedOn w:val="Normal"/>
    <w:uiPriority w:val="34"/>
    <w:qFormat/>
    <w:rsid w:val="00D87D84"/>
    <w:pPr>
      <w:ind w:left="720"/>
      <w:contextualSpacing/>
    </w:pPr>
    <w:rPr>
      <w:rFonts w:asciiTheme="minorHAnsi" w:eastAsiaTheme="minorHAnsi" w:hAnsiTheme="minorHAnsi" w:cstheme="minorBidi"/>
      <w:kern w:val="2"/>
      <w14:ligatures w14:val="standardContextual"/>
    </w:rPr>
  </w:style>
  <w:style w:type="paragraph" w:customStyle="1" w:styleId="line">
    <w:name w:val="line"/>
    <w:basedOn w:val="Normal"/>
    <w:rsid w:val="0061448B"/>
    <w:pPr>
      <w:spacing w:before="100" w:beforeAutospacing="1" w:after="100" w:afterAutospacing="1"/>
    </w:pPr>
  </w:style>
  <w:style w:type="character" w:customStyle="1" w:styleId="small-caps">
    <w:name w:val="small-caps"/>
    <w:basedOn w:val="DefaultParagraphFont"/>
    <w:rsid w:val="0061448B"/>
  </w:style>
  <w:style w:type="character" w:customStyle="1" w:styleId="indent-1-breaks">
    <w:name w:val="indent-1-breaks"/>
    <w:basedOn w:val="DefaultParagraphFont"/>
    <w:rsid w:val="0061448B"/>
  </w:style>
  <w:style w:type="character" w:styleId="PlaceholderText">
    <w:name w:val="Placeholder Text"/>
    <w:basedOn w:val="DefaultParagraphFont"/>
    <w:uiPriority w:val="99"/>
    <w:semiHidden/>
    <w:rsid w:val="007B5FA3"/>
    <w:rPr>
      <w:color w:val="808080"/>
    </w:rPr>
  </w:style>
  <w:style w:type="character" w:customStyle="1" w:styleId="chapternum">
    <w:name w:val="chapternum"/>
    <w:basedOn w:val="DefaultParagraphFont"/>
    <w:rsid w:val="00EB28A2"/>
  </w:style>
  <w:style w:type="paragraph" w:customStyle="1" w:styleId="Body">
    <w:name w:val="Body"/>
    <w:rsid w:val="00F8055B"/>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F8055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Bullet">
    <w:name w:val="Bullet"/>
    <w:rsid w:val="00F8055B"/>
    <w:pPr>
      <w:numPr>
        <w:numId w:val="5"/>
      </w:numPr>
    </w:pPr>
  </w:style>
  <w:style w:type="character" w:styleId="UnresolvedMention">
    <w:name w:val="Unresolved Mention"/>
    <w:basedOn w:val="DefaultParagraphFont"/>
    <w:uiPriority w:val="99"/>
    <w:semiHidden/>
    <w:unhideWhenUsed/>
    <w:rsid w:val="005C7312"/>
    <w:rPr>
      <w:color w:val="605E5C"/>
      <w:shd w:val="clear" w:color="auto" w:fill="E1DFDD"/>
    </w:rPr>
  </w:style>
  <w:style w:type="character" w:styleId="Emphasis">
    <w:name w:val="Emphasis"/>
    <w:basedOn w:val="DefaultParagraphFont"/>
    <w:uiPriority w:val="20"/>
    <w:qFormat/>
    <w:rsid w:val="0003366C"/>
    <w:rPr>
      <w:i/>
      <w:iCs/>
    </w:rPr>
  </w:style>
  <w:style w:type="paragraph" w:customStyle="1" w:styleId="top-05">
    <w:name w:val="top-05"/>
    <w:basedOn w:val="Normal"/>
    <w:rsid w:val="00E26659"/>
    <w:pPr>
      <w:spacing w:before="100" w:beforeAutospacing="1" w:after="100" w:afterAutospacing="1"/>
    </w:pPr>
  </w:style>
  <w:style w:type="paragraph" w:customStyle="1" w:styleId="top-1">
    <w:name w:val="top-1"/>
    <w:basedOn w:val="Normal"/>
    <w:rsid w:val="0058658A"/>
    <w:pPr>
      <w:spacing w:before="100" w:beforeAutospacing="1" w:after="100" w:afterAutospacing="1"/>
    </w:pPr>
  </w:style>
  <w:style w:type="character" w:customStyle="1" w:styleId="Heading2Char">
    <w:name w:val="Heading 2 Char"/>
    <w:basedOn w:val="DefaultParagraphFont"/>
    <w:link w:val="Heading2"/>
    <w:uiPriority w:val="9"/>
    <w:semiHidden/>
    <w:rsid w:val="00241B3E"/>
    <w:rPr>
      <w:rFonts w:asciiTheme="majorHAnsi" w:eastAsiaTheme="majorEastAsia" w:hAnsiTheme="majorHAnsi" w:cstheme="majorBidi"/>
      <w:color w:val="2F5496" w:themeColor="accent1" w:themeShade="BF"/>
      <w:kern w:val="0"/>
      <w:sz w:val="26"/>
      <w:szCs w:val="26"/>
      <w14:ligatures w14:val="none"/>
    </w:rPr>
  </w:style>
  <w:style w:type="paragraph" w:customStyle="1" w:styleId="bodytext">
    <w:name w:val="bodytext"/>
    <w:basedOn w:val="Normal"/>
    <w:rsid w:val="00241B3E"/>
    <w:pPr>
      <w:spacing w:before="100" w:beforeAutospacing="1" w:after="100" w:afterAutospacing="1"/>
    </w:pPr>
  </w:style>
  <w:style w:type="paragraph" w:customStyle="1" w:styleId="Subtitle1">
    <w:name w:val="Subtitle1"/>
    <w:basedOn w:val="Normal"/>
    <w:rsid w:val="00241B3E"/>
    <w:pPr>
      <w:spacing w:before="100" w:beforeAutospacing="1" w:after="100" w:afterAutospacing="1"/>
    </w:pPr>
  </w:style>
  <w:style w:type="character" w:customStyle="1" w:styleId="Heading4Char">
    <w:name w:val="Heading 4 Char"/>
    <w:basedOn w:val="DefaultParagraphFont"/>
    <w:link w:val="Heading4"/>
    <w:uiPriority w:val="9"/>
    <w:semiHidden/>
    <w:rsid w:val="00B833D0"/>
    <w:rPr>
      <w:rFonts w:asciiTheme="majorHAnsi" w:eastAsiaTheme="majorEastAsia" w:hAnsiTheme="majorHAnsi" w:cstheme="majorBidi"/>
      <w:i/>
      <w:iCs/>
      <w:color w:val="2F5496" w:themeColor="accent1" w:themeShade="BF"/>
      <w:kern w:val="0"/>
      <w14:ligatures w14:val="none"/>
    </w:rPr>
  </w:style>
  <w:style w:type="paragraph" w:customStyle="1" w:styleId="Quote1">
    <w:name w:val="Quote1"/>
    <w:basedOn w:val="Normal"/>
    <w:rsid w:val="00B833D0"/>
    <w:pPr>
      <w:spacing w:before="100" w:beforeAutospacing="1" w:after="100" w:afterAutospacing="1"/>
    </w:pPr>
  </w:style>
  <w:style w:type="character" w:customStyle="1" w:styleId="bodytextchar">
    <w:name w:val="bodytextchar"/>
    <w:basedOn w:val="DefaultParagraphFont"/>
    <w:rsid w:val="00220990"/>
  </w:style>
  <w:style w:type="character" w:customStyle="1" w:styleId="Heading1Char">
    <w:name w:val="Heading 1 Char"/>
    <w:basedOn w:val="DefaultParagraphFont"/>
    <w:link w:val="Heading1"/>
    <w:uiPriority w:val="9"/>
    <w:rsid w:val="00425DA5"/>
    <w:rPr>
      <w:rFonts w:asciiTheme="majorHAnsi" w:eastAsiaTheme="majorEastAsia" w:hAnsiTheme="majorHAnsi" w:cstheme="majorBidi"/>
      <w:color w:val="2F5496" w:themeColor="accent1" w:themeShade="BF"/>
      <w:kern w:val="0"/>
      <w:sz w:val="32"/>
      <w:szCs w:val="32"/>
      <w14:ligatures w14:val="none"/>
    </w:rPr>
  </w:style>
  <w:style w:type="paragraph" w:customStyle="1" w:styleId="hang-1">
    <w:name w:val="hang-1"/>
    <w:basedOn w:val="Normal"/>
    <w:rsid w:val="00A05D20"/>
    <w:pPr>
      <w:spacing w:before="100" w:beforeAutospacing="1" w:after="100" w:afterAutospacing="1"/>
    </w:pPr>
  </w:style>
  <w:style w:type="character" w:customStyle="1" w:styleId="indent-2-breaks">
    <w:name w:val="indent-2-breaks"/>
    <w:basedOn w:val="DefaultParagraphFont"/>
    <w:rsid w:val="00C422E2"/>
  </w:style>
  <w:style w:type="character" w:customStyle="1" w:styleId="selah">
    <w:name w:val="selah"/>
    <w:basedOn w:val="DefaultParagraphFont"/>
    <w:rsid w:val="000C2FEF"/>
  </w:style>
  <w:style w:type="character" w:styleId="Strong">
    <w:name w:val="Strong"/>
    <w:basedOn w:val="DefaultParagraphFont"/>
    <w:uiPriority w:val="22"/>
    <w:qFormat/>
    <w:rsid w:val="00FE6D76"/>
    <w:rPr>
      <w:b/>
      <w:bCs/>
    </w:rPr>
  </w:style>
  <w:style w:type="character" w:customStyle="1" w:styleId="epq-pull-quote">
    <w:name w:val="epq-pull-quote"/>
    <w:basedOn w:val="DefaultParagraphFont"/>
    <w:rsid w:val="00BC5729"/>
  </w:style>
  <w:style w:type="character" w:styleId="PageNumber">
    <w:name w:val="page number"/>
    <w:basedOn w:val="DefaultParagraphFont"/>
    <w:uiPriority w:val="99"/>
    <w:semiHidden/>
    <w:unhideWhenUsed/>
    <w:rsid w:val="008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05">
      <w:bodyDiv w:val="1"/>
      <w:marLeft w:val="0"/>
      <w:marRight w:val="0"/>
      <w:marTop w:val="0"/>
      <w:marBottom w:val="0"/>
      <w:divBdr>
        <w:top w:val="none" w:sz="0" w:space="0" w:color="auto"/>
        <w:left w:val="none" w:sz="0" w:space="0" w:color="auto"/>
        <w:bottom w:val="none" w:sz="0" w:space="0" w:color="auto"/>
        <w:right w:val="none" w:sz="0" w:space="0" w:color="auto"/>
      </w:divBdr>
    </w:div>
    <w:div w:id="100684572">
      <w:bodyDiv w:val="1"/>
      <w:marLeft w:val="0"/>
      <w:marRight w:val="0"/>
      <w:marTop w:val="0"/>
      <w:marBottom w:val="0"/>
      <w:divBdr>
        <w:top w:val="none" w:sz="0" w:space="0" w:color="auto"/>
        <w:left w:val="none" w:sz="0" w:space="0" w:color="auto"/>
        <w:bottom w:val="none" w:sz="0" w:space="0" w:color="auto"/>
        <w:right w:val="none" w:sz="0" w:space="0" w:color="auto"/>
      </w:divBdr>
      <w:divsChild>
        <w:div w:id="7606924">
          <w:marLeft w:val="240"/>
          <w:marRight w:val="0"/>
          <w:marTop w:val="240"/>
          <w:marBottom w:val="240"/>
          <w:divBdr>
            <w:top w:val="none" w:sz="0" w:space="0" w:color="auto"/>
            <w:left w:val="none" w:sz="0" w:space="0" w:color="auto"/>
            <w:bottom w:val="none" w:sz="0" w:space="0" w:color="auto"/>
            <w:right w:val="none" w:sz="0" w:space="0" w:color="auto"/>
          </w:divBdr>
        </w:div>
      </w:divsChild>
    </w:div>
    <w:div w:id="121273933">
      <w:bodyDiv w:val="1"/>
      <w:marLeft w:val="0"/>
      <w:marRight w:val="0"/>
      <w:marTop w:val="0"/>
      <w:marBottom w:val="0"/>
      <w:divBdr>
        <w:top w:val="none" w:sz="0" w:space="0" w:color="auto"/>
        <w:left w:val="none" w:sz="0" w:space="0" w:color="auto"/>
        <w:bottom w:val="none" w:sz="0" w:space="0" w:color="auto"/>
        <w:right w:val="none" w:sz="0" w:space="0" w:color="auto"/>
      </w:divBdr>
      <w:divsChild>
        <w:div w:id="1223905448">
          <w:marLeft w:val="240"/>
          <w:marRight w:val="0"/>
          <w:marTop w:val="240"/>
          <w:marBottom w:val="240"/>
          <w:divBdr>
            <w:top w:val="none" w:sz="0" w:space="0" w:color="auto"/>
            <w:left w:val="none" w:sz="0" w:space="0" w:color="auto"/>
            <w:bottom w:val="none" w:sz="0" w:space="0" w:color="auto"/>
            <w:right w:val="none" w:sz="0" w:space="0" w:color="auto"/>
          </w:divBdr>
        </w:div>
        <w:div w:id="1839036705">
          <w:marLeft w:val="240"/>
          <w:marRight w:val="0"/>
          <w:marTop w:val="240"/>
          <w:marBottom w:val="240"/>
          <w:divBdr>
            <w:top w:val="none" w:sz="0" w:space="0" w:color="auto"/>
            <w:left w:val="none" w:sz="0" w:space="0" w:color="auto"/>
            <w:bottom w:val="none" w:sz="0" w:space="0" w:color="auto"/>
            <w:right w:val="none" w:sz="0" w:space="0" w:color="auto"/>
          </w:divBdr>
        </w:div>
      </w:divsChild>
    </w:div>
    <w:div w:id="126094083">
      <w:bodyDiv w:val="1"/>
      <w:marLeft w:val="0"/>
      <w:marRight w:val="0"/>
      <w:marTop w:val="0"/>
      <w:marBottom w:val="0"/>
      <w:divBdr>
        <w:top w:val="none" w:sz="0" w:space="0" w:color="auto"/>
        <w:left w:val="none" w:sz="0" w:space="0" w:color="auto"/>
        <w:bottom w:val="none" w:sz="0" w:space="0" w:color="auto"/>
        <w:right w:val="none" w:sz="0" w:space="0" w:color="auto"/>
      </w:divBdr>
      <w:divsChild>
        <w:div w:id="694500536">
          <w:marLeft w:val="0"/>
          <w:marRight w:val="0"/>
          <w:marTop w:val="0"/>
          <w:marBottom w:val="0"/>
          <w:divBdr>
            <w:top w:val="none" w:sz="0" w:space="0" w:color="auto"/>
            <w:left w:val="none" w:sz="0" w:space="0" w:color="auto"/>
            <w:bottom w:val="none" w:sz="0" w:space="0" w:color="auto"/>
            <w:right w:val="none" w:sz="0" w:space="0" w:color="auto"/>
          </w:divBdr>
        </w:div>
      </w:divsChild>
    </w:div>
    <w:div w:id="139928526">
      <w:bodyDiv w:val="1"/>
      <w:marLeft w:val="0"/>
      <w:marRight w:val="0"/>
      <w:marTop w:val="0"/>
      <w:marBottom w:val="0"/>
      <w:divBdr>
        <w:top w:val="none" w:sz="0" w:space="0" w:color="auto"/>
        <w:left w:val="none" w:sz="0" w:space="0" w:color="auto"/>
        <w:bottom w:val="none" w:sz="0" w:space="0" w:color="auto"/>
        <w:right w:val="none" w:sz="0" w:space="0" w:color="auto"/>
      </w:divBdr>
    </w:div>
    <w:div w:id="140968839">
      <w:bodyDiv w:val="1"/>
      <w:marLeft w:val="0"/>
      <w:marRight w:val="0"/>
      <w:marTop w:val="0"/>
      <w:marBottom w:val="0"/>
      <w:divBdr>
        <w:top w:val="none" w:sz="0" w:space="0" w:color="auto"/>
        <w:left w:val="none" w:sz="0" w:space="0" w:color="auto"/>
        <w:bottom w:val="none" w:sz="0" w:space="0" w:color="auto"/>
        <w:right w:val="none" w:sz="0" w:space="0" w:color="auto"/>
      </w:divBdr>
    </w:div>
    <w:div w:id="162669624">
      <w:bodyDiv w:val="1"/>
      <w:marLeft w:val="0"/>
      <w:marRight w:val="0"/>
      <w:marTop w:val="0"/>
      <w:marBottom w:val="0"/>
      <w:divBdr>
        <w:top w:val="none" w:sz="0" w:space="0" w:color="auto"/>
        <w:left w:val="none" w:sz="0" w:space="0" w:color="auto"/>
        <w:bottom w:val="none" w:sz="0" w:space="0" w:color="auto"/>
        <w:right w:val="none" w:sz="0" w:space="0" w:color="auto"/>
      </w:divBdr>
    </w:div>
    <w:div w:id="165557503">
      <w:bodyDiv w:val="1"/>
      <w:marLeft w:val="0"/>
      <w:marRight w:val="0"/>
      <w:marTop w:val="0"/>
      <w:marBottom w:val="0"/>
      <w:divBdr>
        <w:top w:val="none" w:sz="0" w:space="0" w:color="auto"/>
        <w:left w:val="none" w:sz="0" w:space="0" w:color="auto"/>
        <w:bottom w:val="none" w:sz="0" w:space="0" w:color="auto"/>
        <w:right w:val="none" w:sz="0" w:space="0" w:color="auto"/>
      </w:divBdr>
    </w:div>
    <w:div w:id="169296491">
      <w:bodyDiv w:val="1"/>
      <w:marLeft w:val="0"/>
      <w:marRight w:val="0"/>
      <w:marTop w:val="0"/>
      <w:marBottom w:val="0"/>
      <w:divBdr>
        <w:top w:val="none" w:sz="0" w:space="0" w:color="auto"/>
        <w:left w:val="none" w:sz="0" w:space="0" w:color="auto"/>
        <w:bottom w:val="none" w:sz="0" w:space="0" w:color="auto"/>
        <w:right w:val="none" w:sz="0" w:space="0" w:color="auto"/>
      </w:divBdr>
    </w:div>
    <w:div w:id="196895532">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36525219">
      <w:bodyDiv w:val="1"/>
      <w:marLeft w:val="0"/>
      <w:marRight w:val="0"/>
      <w:marTop w:val="0"/>
      <w:marBottom w:val="0"/>
      <w:divBdr>
        <w:top w:val="none" w:sz="0" w:space="0" w:color="auto"/>
        <w:left w:val="none" w:sz="0" w:space="0" w:color="auto"/>
        <w:bottom w:val="none" w:sz="0" w:space="0" w:color="auto"/>
        <w:right w:val="none" w:sz="0" w:space="0" w:color="auto"/>
      </w:divBdr>
    </w:div>
    <w:div w:id="244344517">
      <w:bodyDiv w:val="1"/>
      <w:marLeft w:val="0"/>
      <w:marRight w:val="0"/>
      <w:marTop w:val="0"/>
      <w:marBottom w:val="0"/>
      <w:divBdr>
        <w:top w:val="none" w:sz="0" w:space="0" w:color="auto"/>
        <w:left w:val="none" w:sz="0" w:space="0" w:color="auto"/>
        <w:bottom w:val="none" w:sz="0" w:space="0" w:color="auto"/>
        <w:right w:val="none" w:sz="0" w:space="0" w:color="auto"/>
      </w:divBdr>
    </w:div>
    <w:div w:id="265617954">
      <w:bodyDiv w:val="1"/>
      <w:marLeft w:val="0"/>
      <w:marRight w:val="0"/>
      <w:marTop w:val="0"/>
      <w:marBottom w:val="0"/>
      <w:divBdr>
        <w:top w:val="none" w:sz="0" w:space="0" w:color="auto"/>
        <w:left w:val="none" w:sz="0" w:space="0" w:color="auto"/>
        <w:bottom w:val="none" w:sz="0" w:space="0" w:color="auto"/>
        <w:right w:val="none" w:sz="0" w:space="0" w:color="auto"/>
      </w:divBdr>
    </w:div>
    <w:div w:id="280306443">
      <w:bodyDiv w:val="1"/>
      <w:marLeft w:val="0"/>
      <w:marRight w:val="0"/>
      <w:marTop w:val="0"/>
      <w:marBottom w:val="0"/>
      <w:divBdr>
        <w:top w:val="none" w:sz="0" w:space="0" w:color="auto"/>
        <w:left w:val="none" w:sz="0" w:space="0" w:color="auto"/>
        <w:bottom w:val="none" w:sz="0" w:space="0" w:color="auto"/>
        <w:right w:val="none" w:sz="0" w:space="0" w:color="auto"/>
      </w:divBdr>
    </w:div>
    <w:div w:id="314920632">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7728192">
      <w:bodyDiv w:val="1"/>
      <w:marLeft w:val="0"/>
      <w:marRight w:val="0"/>
      <w:marTop w:val="0"/>
      <w:marBottom w:val="0"/>
      <w:divBdr>
        <w:top w:val="none" w:sz="0" w:space="0" w:color="auto"/>
        <w:left w:val="none" w:sz="0" w:space="0" w:color="auto"/>
        <w:bottom w:val="none" w:sz="0" w:space="0" w:color="auto"/>
        <w:right w:val="none" w:sz="0" w:space="0" w:color="auto"/>
      </w:divBdr>
    </w:div>
    <w:div w:id="372119667">
      <w:bodyDiv w:val="1"/>
      <w:marLeft w:val="0"/>
      <w:marRight w:val="0"/>
      <w:marTop w:val="0"/>
      <w:marBottom w:val="0"/>
      <w:divBdr>
        <w:top w:val="none" w:sz="0" w:space="0" w:color="auto"/>
        <w:left w:val="none" w:sz="0" w:space="0" w:color="auto"/>
        <w:bottom w:val="none" w:sz="0" w:space="0" w:color="auto"/>
        <w:right w:val="none" w:sz="0" w:space="0" w:color="auto"/>
      </w:divBdr>
    </w:div>
    <w:div w:id="377054866">
      <w:bodyDiv w:val="1"/>
      <w:marLeft w:val="0"/>
      <w:marRight w:val="0"/>
      <w:marTop w:val="0"/>
      <w:marBottom w:val="0"/>
      <w:divBdr>
        <w:top w:val="none" w:sz="0" w:space="0" w:color="auto"/>
        <w:left w:val="none" w:sz="0" w:space="0" w:color="auto"/>
        <w:bottom w:val="none" w:sz="0" w:space="0" w:color="auto"/>
        <w:right w:val="none" w:sz="0" w:space="0" w:color="auto"/>
      </w:divBdr>
    </w:div>
    <w:div w:id="417211316">
      <w:bodyDiv w:val="1"/>
      <w:marLeft w:val="0"/>
      <w:marRight w:val="0"/>
      <w:marTop w:val="0"/>
      <w:marBottom w:val="0"/>
      <w:divBdr>
        <w:top w:val="none" w:sz="0" w:space="0" w:color="auto"/>
        <w:left w:val="none" w:sz="0" w:space="0" w:color="auto"/>
        <w:bottom w:val="none" w:sz="0" w:space="0" w:color="auto"/>
        <w:right w:val="none" w:sz="0" w:space="0" w:color="auto"/>
      </w:divBdr>
    </w:div>
    <w:div w:id="420294702">
      <w:bodyDiv w:val="1"/>
      <w:marLeft w:val="0"/>
      <w:marRight w:val="0"/>
      <w:marTop w:val="0"/>
      <w:marBottom w:val="0"/>
      <w:divBdr>
        <w:top w:val="none" w:sz="0" w:space="0" w:color="auto"/>
        <w:left w:val="none" w:sz="0" w:space="0" w:color="auto"/>
        <w:bottom w:val="none" w:sz="0" w:space="0" w:color="auto"/>
        <w:right w:val="none" w:sz="0" w:space="0" w:color="auto"/>
      </w:divBdr>
    </w:div>
    <w:div w:id="472798136">
      <w:bodyDiv w:val="1"/>
      <w:marLeft w:val="0"/>
      <w:marRight w:val="0"/>
      <w:marTop w:val="0"/>
      <w:marBottom w:val="0"/>
      <w:divBdr>
        <w:top w:val="none" w:sz="0" w:space="0" w:color="auto"/>
        <w:left w:val="none" w:sz="0" w:space="0" w:color="auto"/>
        <w:bottom w:val="none" w:sz="0" w:space="0" w:color="auto"/>
        <w:right w:val="none" w:sz="0" w:space="0" w:color="auto"/>
      </w:divBdr>
    </w:div>
    <w:div w:id="582960198">
      <w:bodyDiv w:val="1"/>
      <w:marLeft w:val="0"/>
      <w:marRight w:val="0"/>
      <w:marTop w:val="0"/>
      <w:marBottom w:val="0"/>
      <w:divBdr>
        <w:top w:val="none" w:sz="0" w:space="0" w:color="auto"/>
        <w:left w:val="none" w:sz="0" w:space="0" w:color="auto"/>
        <w:bottom w:val="none" w:sz="0" w:space="0" w:color="auto"/>
        <w:right w:val="none" w:sz="0" w:space="0" w:color="auto"/>
      </w:divBdr>
      <w:divsChild>
        <w:div w:id="77557742">
          <w:marLeft w:val="0"/>
          <w:marRight w:val="0"/>
          <w:marTop w:val="0"/>
          <w:marBottom w:val="0"/>
          <w:divBdr>
            <w:top w:val="none" w:sz="0" w:space="0" w:color="auto"/>
            <w:left w:val="none" w:sz="0" w:space="0" w:color="auto"/>
            <w:bottom w:val="none" w:sz="0" w:space="0" w:color="auto"/>
            <w:right w:val="none" w:sz="0" w:space="0" w:color="auto"/>
          </w:divBdr>
        </w:div>
        <w:div w:id="779029737">
          <w:marLeft w:val="0"/>
          <w:marRight w:val="0"/>
          <w:marTop w:val="0"/>
          <w:marBottom w:val="0"/>
          <w:divBdr>
            <w:top w:val="none" w:sz="0" w:space="0" w:color="auto"/>
            <w:left w:val="none" w:sz="0" w:space="0" w:color="auto"/>
            <w:bottom w:val="none" w:sz="0" w:space="0" w:color="auto"/>
            <w:right w:val="none" w:sz="0" w:space="0" w:color="auto"/>
          </w:divBdr>
        </w:div>
        <w:div w:id="1268735172">
          <w:marLeft w:val="0"/>
          <w:marRight w:val="0"/>
          <w:marTop w:val="0"/>
          <w:marBottom w:val="0"/>
          <w:divBdr>
            <w:top w:val="none" w:sz="0" w:space="0" w:color="auto"/>
            <w:left w:val="none" w:sz="0" w:space="0" w:color="auto"/>
            <w:bottom w:val="none" w:sz="0" w:space="0" w:color="auto"/>
            <w:right w:val="none" w:sz="0" w:space="0" w:color="auto"/>
          </w:divBdr>
        </w:div>
      </w:divsChild>
    </w:div>
    <w:div w:id="623388250">
      <w:bodyDiv w:val="1"/>
      <w:marLeft w:val="0"/>
      <w:marRight w:val="0"/>
      <w:marTop w:val="0"/>
      <w:marBottom w:val="0"/>
      <w:divBdr>
        <w:top w:val="none" w:sz="0" w:space="0" w:color="auto"/>
        <w:left w:val="none" w:sz="0" w:space="0" w:color="auto"/>
        <w:bottom w:val="none" w:sz="0" w:space="0" w:color="auto"/>
        <w:right w:val="none" w:sz="0" w:space="0" w:color="auto"/>
      </w:divBdr>
    </w:div>
    <w:div w:id="623461087">
      <w:bodyDiv w:val="1"/>
      <w:marLeft w:val="0"/>
      <w:marRight w:val="0"/>
      <w:marTop w:val="0"/>
      <w:marBottom w:val="0"/>
      <w:divBdr>
        <w:top w:val="none" w:sz="0" w:space="0" w:color="auto"/>
        <w:left w:val="none" w:sz="0" w:space="0" w:color="auto"/>
        <w:bottom w:val="none" w:sz="0" w:space="0" w:color="auto"/>
        <w:right w:val="none" w:sz="0" w:space="0" w:color="auto"/>
      </w:divBdr>
    </w:div>
    <w:div w:id="634484671">
      <w:bodyDiv w:val="1"/>
      <w:marLeft w:val="0"/>
      <w:marRight w:val="0"/>
      <w:marTop w:val="0"/>
      <w:marBottom w:val="0"/>
      <w:divBdr>
        <w:top w:val="none" w:sz="0" w:space="0" w:color="auto"/>
        <w:left w:val="none" w:sz="0" w:space="0" w:color="auto"/>
        <w:bottom w:val="none" w:sz="0" w:space="0" w:color="auto"/>
        <w:right w:val="none" w:sz="0" w:space="0" w:color="auto"/>
      </w:divBdr>
    </w:div>
    <w:div w:id="644286216">
      <w:bodyDiv w:val="1"/>
      <w:marLeft w:val="0"/>
      <w:marRight w:val="0"/>
      <w:marTop w:val="0"/>
      <w:marBottom w:val="0"/>
      <w:divBdr>
        <w:top w:val="none" w:sz="0" w:space="0" w:color="auto"/>
        <w:left w:val="none" w:sz="0" w:space="0" w:color="auto"/>
        <w:bottom w:val="none" w:sz="0" w:space="0" w:color="auto"/>
        <w:right w:val="none" w:sz="0" w:space="0" w:color="auto"/>
      </w:divBdr>
    </w:div>
    <w:div w:id="649287661">
      <w:bodyDiv w:val="1"/>
      <w:marLeft w:val="0"/>
      <w:marRight w:val="0"/>
      <w:marTop w:val="0"/>
      <w:marBottom w:val="0"/>
      <w:divBdr>
        <w:top w:val="none" w:sz="0" w:space="0" w:color="auto"/>
        <w:left w:val="none" w:sz="0" w:space="0" w:color="auto"/>
        <w:bottom w:val="none" w:sz="0" w:space="0" w:color="auto"/>
        <w:right w:val="none" w:sz="0" w:space="0" w:color="auto"/>
      </w:divBdr>
    </w:div>
    <w:div w:id="692728983">
      <w:bodyDiv w:val="1"/>
      <w:marLeft w:val="0"/>
      <w:marRight w:val="0"/>
      <w:marTop w:val="0"/>
      <w:marBottom w:val="0"/>
      <w:divBdr>
        <w:top w:val="none" w:sz="0" w:space="0" w:color="auto"/>
        <w:left w:val="none" w:sz="0" w:space="0" w:color="auto"/>
        <w:bottom w:val="none" w:sz="0" w:space="0" w:color="auto"/>
        <w:right w:val="none" w:sz="0" w:space="0" w:color="auto"/>
      </w:divBdr>
    </w:div>
    <w:div w:id="746851940">
      <w:bodyDiv w:val="1"/>
      <w:marLeft w:val="0"/>
      <w:marRight w:val="0"/>
      <w:marTop w:val="0"/>
      <w:marBottom w:val="0"/>
      <w:divBdr>
        <w:top w:val="none" w:sz="0" w:space="0" w:color="auto"/>
        <w:left w:val="none" w:sz="0" w:space="0" w:color="auto"/>
        <w:bottom w:val="none" w:sz="0" w:space="0" w:color="auto"/>
        <w:right w:val="none" w:sz="0" w:space="0" w:color="auto"/>
      </w:divBdr>
      <w:divsChild>
        <w:div w:id="867763738">
          <w:marLeft w:val="240"/>
          <w:marRight w:val="0"/>
          <w:marTop w:val="240"/>
          <w:marBottom w:val="240"/>
          <w:divBdr>
            <w:top w:val="none" w:sz="0" w:space="0" w:color="auto"/>
            <w:left w:val="none" w:sz="0" w:space="0" w:color="auto"/>
            <w:bottom w:val="none" w:sz="0" w:space="0" w:color="auto"/>
            <w:right w:val="none" w:sz="0" w:space="0" w:color="auto"/>
          </w:divBdr>
        </w:div>
      </w:divsChild>
    </w:div>
    <w:div w:id="748815014">
      <w:bodyDiv w:val="1"/>
      <w:marLeft w:val="0"/>
      <w:marRight w:val="0"/>
      <w:marTop w:val="0"/>
      <w:marBottom w:val="0"/>
      <w:divBdr>
        <w:top w:val="none" w:sz="0" w:space="0" w:color="auto"/>
        <w:left w:val="none" w:sz="0" w:space="0" w:color="auto"/>
        <w:bottom w:val="none" w:sz="0" w:space="0" w:color="auto"/>
        <w:right w:val="none" w:sz="0" w:space="0" w:color="auto"/>
      </w:divBdr>
    </w:div>
    <w:div w:id="753624638">
      <w:bodyDiv w:val="1"/>
      <w:marLeft w:val="0"/>
      <w:marRight w:val="0"/>
      <w:marTop w:val="0"/>
      <w:marBottom w:val="0"/>
      <w:divBdr>
        <w:top w:val="none" w:sz="0" w:space="0" w:color="auto"/>
        <w:left w:val="none" w:sz="0" w:space="0" w:color="auto"/>
        <w:bottom w:val="none" w:sz="0" w:space="0" w:color="auto"/>
        <w:right w:val="none" w:sz="0" w:space="0" w:color="auto"/>
      </w:divBdr>
    </w:div>
    <w:div w:id="776172167">
      <w:bodyDiv w:val="1"/>
      <w:marLeft w:val="0"/>
      <w:marRight w:val="0"/>
      <w:marTop w:val="0"/>
      <w:marBottom w:val="0"/>
      <w:divBdr>
        <w:top w:val="none" w:sz="0" w:space="0" w:color="auto"/>
        <w:left w:val="none" w:sz="0" w:space="0" w:color="auto"/>
        <w:bottom w:val="none" w:sz="0" w:space="0" w:color="auto"/>
        <w:right w:val="none" w:sz="0" w:space="0" w:color="auto"/>
      </w:divBdr>
    </w:div>
    <w:div w:id="786773991">
      <w:bodyDiv w:val="1"/>
      <w:marLeft w:val="0"/>
      <w:marRight w:val="0"/>
      <w:marTop w:val="0"/>
      <w:marBottom w:val="0"/>
      <w:divBdr>
        <w:top w:val="none" w:sz="0" w:space="0" w:color="auto"/>
        <w:left w:val="none" w:sz="0" w:space="0" w:color="auto"/>
        <w:bottom w:val="none" w:sz="0" w:space="0" w:color="auto"/>
        <w:right w:val="none" w:sz="0" w:space="0" w:color="auto"/>
      </w:divBdr>
    </w:div>
    <w:div w:id="810251606">
      <w:bodyDiv w:val="1"/>
      <w:marLeft w:val="0"/>
      <w:marRight w:val="0"/>
      <w:marTop w:val="0"/>
      <w:marBottom w:val="0"/>
      <w:divBdr>
        <w:top w:val="none" w:sz="0" w:space="0" w:color="auto"/>
        <w:left w:val="none" w:sz="0" w:space="0" w:color="auto"/>
        <w:bottom w:val="none" w:sz="0" w:space="0" w:color="auto"/>
        <w:right w:val="none" w:sz="0" w:space="0" w:color="auto"/>
      </w:divBdr>
    </w:div>
    <w:div w:id="820385487">
      <w:bodyDiv w:val="1"/>
      <w:marLeft w:val="0"/>
      <w:marRight w:val="0"/>
      <w:marTop w:val="0"/>
      <w:marBottom w:val="0"/>
      <w:divBdr>
        <w:top w:val="none" w:sz="0" w:space="0" w:color="auto"/>
        <w:left w:val="none" w:sz="0" w:space="0" w:color="auto"/>
        <w:bottom w:val="none" w:sz="0" w:space="0" w:color="auto"/>
        <w:right w:val="none" w:sz="0" w:space="0" w:color="auto"/>
      </w:divBdr>
    </w:div>
    <w:div w:id="883635517">
      <w:bodyDiv w:val="1"/>
      <w:marLeft w:val="0"/>
      <w:marRight w:val="0"/>
      <w:marTop w:val="0"/>
      <w:marBottom w:val="0"/>
      <w:divBdr>
        <w:top w:val="none" w:sz="0" w:space="0" w:color="auto"/>
        <w:left w:val="none" w:sz="0" w:space="0" w:color="auto"/>
        <w:bottom w:val="none" w:sz="0" w:space="0" w:color="auto"/>
        <w:right w:val="none" w:sz="0" w:space="0" w:color="auto"/>
      </w:divBdr>
    </w:div>
    <w:div w:id="943222313">
      <w:bodyDiv w:val="1"/>
      <w:marLeft w:val="0"/>
      <w:marRight w:val="0"/>
      <w:marTop w:val="0"/>
      <w:marBottom w:val="0"/>
      <w:divBdr>
        <w:top w:val="none" w:sz="0" w:space="0" w:color="auto"/>
        <w:left w:val="none" w:sz="0" w:space="0" w:color="auto"/>
        <w:bottom w:val="none" w:sz="0" w:space="0" w:color="auto"/>
        <w:right w:val="none" w:sz="0" w:space="0" w:color="auto"/>
      </w:divBdr>
    </w:div>
    <w:div w:id="954747206">
      <w:bodyDiv w:val="1"/>
      <w:marLeft w:val="0"/>
      <w:marRight w:val="0"/>
      <w:marTop w:val="0"/>
      <w:marBottom w:val="0"/>
      <w:divBdr>
        <w:top w:val="none" w:sz="0" w:space="0" w:color="auto"/>
        <w:left w:val="none" w:sz="0" w:space="0" w:color="auto"/>
        <w:bottom w:val="none" w:sz="0" w:space="0" w:color="auto"/>
        <w:right w:val="none" w:sz="0" w:space="0" w:color="auto"/>
      </w:divBdr>
    </w:div>
    <w:div w:id="1032224240">
      <w:bodyDiv w:val="1"/>
      <w:marLeft w:val="0"/>
      <w:marRight w:val="0"/>
      <w:marTop w:val="0"/>
      <w:marBottom w:val="0"/>
      <w:divBdr>
        <w:top w:val="none" w:sz="0" w:space="0" w:color="auto"/>
        <w:left w:val="none" w:sz="0" w:space="0" w:color="auto"/>
        <w:bottom w:val="none" w:sz="0" w:space="0" w:color="auto"/>
        <w:right w:val="none" w:sz="0" w:space="0" w:color="auto"/>
      </w:divBdr>
    </w:div>
    <w:div w:id="1039401829">
      <w:bodyDiv w:val="1"/>
      <w:marLeft w:val="0"/>
      <w:marRight w:val="0"/>
      <w:marTop w:val="0"/>
      <w:marBottom w:val="0"/>
      <w:divBdr>
        <w:top w:val="none" w:sz="0" w:space="0" w:color="auto"/>
        <w:left w:val="none" w:sz="0" w:space="0" w:color="auto"/>
        <w:bottom w:val="none" w:sz="0" w:space="0" w:color="auto"/>
        <w:right w:val="none" w:sz="0" w:space="0" w:color="auto"/>
      </w:divBdr>
    </w:div>
    <w:div w:id="1047486557">
      <w:bodyDiv w:val="1"/>
      <w:marLeft w:val="0"/>
      <w:marRight w:val="0"/>
      <w:marTop w:val="0"/>
      <w:marBottom w:val="0"/>
      <w:divBdr>
        <w:top w:val="none" w:sz="0" w:space="0" w:color="auto"/>
        <w:left w:val="none" w:sz="0" w:space="0" w:color="auto"/>
        <w:bottom w:val="none" w:sz="0" w:space="0" w:color="auto"/>
        <w:right w:val="none" w:sz="0" w:space="0" w:color="auto"/>
      </w:divBdr>
      <w:divsChild>
        <w:div w:id="690373555">
          <w:marLeft w:val="0"/>
          <w:marRight w:val="0"/>
          <w:marTop w:val="0"/>
          <w:marBottom w:val="0"/>
          <w:divBdr>
            <w:top w:val="none" w:sz="0" w:space="0" w:color="auto"/>
            <w:left w:val="none" w:sz="0" w:space="0" w:color="auto"/>
            <w:bottom w:val="none" w:sz="0" w:space="0" w:color="auto"/>
            <w:right w:val="none" w:sz="0" w:space="0" w:color="auto"/>
          </w:divBdr>
          <w:divsChild>
            <w:div w:id="1826703638">
              <w:marLeft w:val="0"/>
              <w:marRight w:val="0"/>
              <w:marTop w:val="0"/>
              <w:marBottom w:val="0"/>
              <w:divBdr>
                <w:top w:val="none" w:sz="0" w:space="0" w:color="auto"/>
                <w:left w:val="none" w:sz="0" w:space="0" w:color="auto"/>
                <w:bottom w:val="none" w:sz="0" w:space="0" w:color="auto"/>
                <w:right w:val="none" w:sz="0" w:space="0" w:color="auto"/>
              </w:divBdr>
              <w:divsChild>
                <w:div w:id="401950331">
                  <w:marLeft w:val="0"/>
                  <w:marRight w:val="0"/>
                  <w:marTop w:val="0"/>
                  <w:marBottom w:val="0"/>
                  <w:divBdr>
                    <w:top w:val="none" w:sz="0" w:space="0" w:color="auto"/>
                    <w:left w:val="none" w:sz="0" w:space="0" w:color="auto"/>
                    <w:bottom w:val="none" w:sz="0" w:space="0" w:color="auto"/>
                    <w:right w:val="none" w:sz="0" w:space="0" w:color="auto"/>
                  </w:divBdr>
                  <w:divsChild>
                    <w:div w:id="363218081">
                      <w:blockQuote w:val="1"/>
                      <w:marLeft w:val="0"/>
                      <w:marRight w:val="0"/>
                      <w:marTop w:val="0"/>
                      <w:marBottom w:val="0"/>
                      <w:divBdr>
                        <w:top w:val="single" w:sz="2" w:space="0" w:color="auto"/>
                        <w:left w:val="single" w:sz="12" w:space="0" w:color="auto"/>
                        <w:bottom w:val="single" w:sz="2" w:space="0" w:color="auto"/>
                        <w:right w:val="single" w:sz="2" w:space="0" w:color="auto"/>
                      </w:divBdr>
                    </w:div>
                    <w:div w:id="1841852915">
                      <w:blockQuote w:val="1"/>
                      <w:marLeft w:val="0"/>
                      <w:marRight w:val="0"/>
                      <w:marTop w:val="0"/>
                      <w:marBottom w:val="0"/>
                      <w:divBdr>
                        <w:top w:val="single" w:sz="2" w:space="0" w:color="auto"/>
                        <w:left w:val="single" w:sz="12" w:space="0" w:color="auto"/>
                        <w:bottom w:val="single" w:sz="2" w:space="0" w:color="auto"/>
                        <w:right w:val="single" w:sz="2" w:space="0" w:color="auto"/>
                      </w:divBdr>
                    </w:div>
                    <w:div w:id="594169962">
                      <w:blockQuote w:val="1"/>
                      <w:marLeft w:val="0"/>
                      <w:marRight w:val="0"/>
                      <w:marTop w:val="0"/>
                      <w:marBottom w:val="0"/>
                      <w:divBdr>
                        <w:top w:val="single" w:sz="2" w:space="0" w:color="auto"/>
                        <w:left w:val="single" w:sz="12" w:space="0" w:color="auto"/>
                        <w:bottom w:val="single" w:sz="2" w:space="0" w:color="auto"/>
                        <w:right w:val="single" w:sz="2" w:space="0" w:color="auto"/>
                      </w:divBdr>
                    </w:div>
                    <w:div w:id="135069907">
                      <w:blockQuote w:val="1"/>
                      <w:marLeft w:val="0"/>
                      <w:marRight w:val="0"/>
                      <w:marTop w:val="0"/>
                      <w:marBottom w:val="0"/>
                      <w:divBdr>
                        <w:top w:val="single" w:sz="2" w:space="0" w:color="auto"/>
                        <w:left w:val="single" w:sz="12" w:space="0" w:color="auto"/>
                        <w:bottom w:val="single" w:sz="2" w:space="0" w:color="auto"/>
                        <w:right w:val="single" w:sz="2" w:space="0" w:color="auto"/>
                      </w:divBdr>
                    </w:div>
                    <w:div w:id="89990540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37557080">
                  <w:marLeft w:val="0"/>
                  <w:marRight w:val="0"/>
                  <w:marTop w:val="0"/>
                  <w:marBottom w:val="0"/>
                  <w:divBdr>
                    <w:top w:val="none" w:sz="0" w:space="0" w:color="auto"/>
                    <w:left w:val="none" w:sz="0" w:space="0" w:color="auto"/>
                    <w:bottom w:val="none" w:sz="0" w:space="0" w:color="auto"/>
                    <w:right w:val="none" w:sz="0" w:space="0" w:color="auto"/>
                  </w:divBdr>
                  <w:divsChild>
                    <w:div w:id="315183747">
                      <w:marLeft w:val="240"/>
                      <w:marRight w:val="0"/>
                      <w:marTop w:val="240"/>
                      <w:marBottom w:val="240"/>
                      <w:divBdr>
                        <w:top w:val="none" w:sz="0" w:space="0" w:color="auto"/>
                        <w:left w:val="none" w:sz="0" w:space="0" w:color="auto"/>
                        <w:bottom w:val="none" w:sz="0" w:space="0" w:color="auto"/>
                        <w:right w:val="none" w:sz="0" w:space="0" w:color="auto"/>
                      </w:divBdr>
                    </w:div>
                  </w:divsChild>
                </w:div>
                <w:div w:id="2031683626">
                  <w:marLeft w:val="0"/>
                  <w:marRight w:val="0"/>
                  <w:marTop w:val="0"/>
                  <w:marBottom w:val="0"/>
                  <w:divBdr>
                    <w:top w:val="none" w:sz="0" w:space="0" w:color="auto"/>
                    <w:left w:val="none" w:sz="0" w:space="0" w:color="auto"/>
                    <w:bottom w:val="none" w:sz="0" w:space="0" w:color="auto"/>
                    <w:right w:val="none" w:sz="0" w:space="0" w:color="auto"/>
                  </w:divBdr>
                </w:div>
                <w:div w:id="1493060685">
                  <w:marLeft w:val="0"/>
                  <w:marRight w:val="0"/>
                  <w:marTop w:val="0"/>
                  <w:marBottom w:val="0"/>
                  <w:divBdr>
                    <w:top w:val="none" w:sz="0" w:space="0" w:color="auto"/>
                    <w:left w:val="none" w:sz="0" w:space="0" w:color="auto"/>
                    <w:bottom w:val="none" w:sz="0" w:space="0" w:color="auto"/>
                    <w:right w:val="none" w:sz="0" w:space="0" w:color="auto"/>
                  </w:divBdr>
                  <w:divsChild>
                    <w:div w:id="726342954">
                      <w:marLeft w:val="0"/>
                      <w:marRight w:val="0"/>
                      <w:marTop w:val="0"/>
                      <w:marBottom w:val="0"/>
                      <w:divBdr>
                        <w:top w:val="none" w:sz="0" w:space="0" w:color="auto"/>
                        <w:left w:val="none" w:sz="0" w:space="0" w:color="auto"/>
                        <w:bottom w:val="none" w:sz="0" w:space="0" w:color="auto"/>
                        <w:right w:val="none" w:sz="0" w:space="0" w:color="auto"/>
                      </w:divBdr>
                      <w:divsChild>
                        <w:div w:id="157502937">
                          <w:marLeft w:val="0"/>
                          <w:marRight w:val="0"/>
                          <w:marTop w:val="0"/>
                          <w:marBottom w:val="0"/>
                          <w:divBdr>
                            <w:top w:val="none" w:sz="0" w:space="0" w:color="auto"/>
                            <w:left w:val="none" w:sz="0" w:space="0" w:color="auto"/>
                            <w:bottom w:val="none" w:sz="0" w:space="0" w:color="auto"/>
                            <w:right w:val="none" w:sz="0" w:space="0" w:color="auto"/>
                          </w:divBdr>
                          <w:divsChild>
                            <w:div w:id="266692452">
                              <w:marLeft w:val="0"/>
                              <w:marRight w:val="0"/>
                              <w:marTop w:val="0"/>
                              <w:marBottom w:val="0"/>
                              <w:divBdr>
                                <w:top w:val="none" w:sz="0" w:space="0" w:color="auto"/>
                                <w:left w:val="none" w:sz="0" w:space="0" w:color="auto"/>
                                <w:bottom w:val="none" w:sz="0" w:space="0" w:color="auto"/>
                                <w:right w:val="none" w:sz="0" w:space="0" w:color="auto"/>
                              </w:divBdr>
                              <w:divsChild>
                                <w:div w:id="767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5945">
                  <w:marLeft w:val="0"/>
                  <w:marRight w:val="0"/>
                  <w:marTop w:val="0"/>
                  <w:marBottom w:val="0"/>
                  <w:divBdr>
                    <w:top w:val="none" w:sz="0" w:space="0" w:color="auto"/>
                    <w:left w:val="none" w:sz="0" w:space="0" w:color="auto"/>
                    <w:bottom w:val="none" w:sz="0" w:space="0" w:color="auto"/>
                    <w:right w:val="none" w:sz="0" w:space="0" w:color="auto"/>
                  </w:divBdr>
                  <w:divsChild>
                    <w:div w:id="425154582">
                      <w:marLeft w:val="0"/>
                      <w:marRight w:val="0"/>
                      <w:marTop w:val="0"/>
                      <w:marBottom w:val="0"/>
                      <w:divBdr>
                        <w:top w:val="none" w:sz="0" w:space="0" w:color="auto"/>
                        <w:left w:val="none" w:sz="0" w:space="0" w:color="auto"/>
                        <w:bottom w:val="none" w:sz="0" w:space="0" w:color="auto"/>
                        <w:right w:val="none" w:sz="0" w:space="0" w:color="auto"/>
                      </w:divBdr>
                      <w:divsChild>
                        <w:div w:id="984361447">
                          <w:marLeft w:val="0"/>
                          <w:marRight w:val="0"/>
                          <w:marTop w:val="0"/>
                          <w:marBottom w:val="0"/>
                          <w:divBdr>
                            <w:top w:val="none" w:sz="0" w:space="0" w:color="auto"/>
                            <w:left w:val="none" w:sz="0" w:space="0" w:color="auto"/>
                            <w:bottom w:val="none" w:sz="0" w:space="0" w:color="auto"/>
                            <w:right w:val="none" w:sz="0" w:space="0" w:color="auto"/>
                          </w:divBdr>
                          <w:divsChild>
                            <w:div w:id="1806316539">
                              <w:marLeft w:val="0"/>
                              <w:marRight w:val="0"/>
                              <w:marTop w:val="0"/>
                              <w:marBottom w:val="0"/>
                              <w:divBdr>
                                <w:top w:val="none" w:sz="0" w:space="0" w:color="auto"/>
                                <w:left w:val="none" w:sz="0" w:space="0" w:color="auto"/>
                                <w:bottom w:val="none" w:sz="0" w:space="0" w:color="auto"/>
                                <w:right w:val="none" w:sz="0" w:space="0" w:color="auto"/>
                              </w:divBdr>
                              <w:divsChild>
                                <w:div w:id="4586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1467">
                  <w:marLeft w:val="0"/>
                  <w:marRight w:val="0"/>
                  <w:marTop w:val="0"/>
                  <w:marBottom w:val="0"/>
                  <w:divBdr>
                    <w:top w:val="none" w:sz="0" w:space="0" w:color="auto"/>
                    <w:left w:val="none" w:sz="0" w:space="0" w:color="auto"/>
                    <w:bottom w:val="none" w:sz="0" w:space="0" w:color="auto"/>
                    <w:right w:val="none" w:sz="0" w:space="0" w:color="auto"/>
                  </w:divBdr>
                  <w:divsChild>
                    <w:div w:id="378289299">
                      <w:marLeft w:val="0"/>
                      <w:marRight w:val="0"/>
                      <w:marTop w:val="0"/>
                      <w:marBottom w:val="0"/>
                      <w:divBdr>
                        <w:top w:val="none" w:sz="0" w:space="0" w:color="auto"/>
                        <w:left w:val="none" w:sz="0" w:space="0" w:color="auto"/>
                        <w:bottom w:val="none" w:sz="0" w:space="0" w:color="auto"/>
                        <w:right w:val="none" w:sz="0" w:space="0" w:color="auto"/>
                      </w:divBdr>
                      <w:divsChild>
                        <w:div w:id="278225087">
                          <w:marLeft w:val="0"/>
                          <w:marRight w:val="0"/>
                          <w:marTop w:val="0"/>
                          <w:marBottom w:val="0"/>
                          <w:divBdr>
                            <w:top w:val="none" w:sz="0" w:space="0" w:color="auto"/>
                            <w:left w:val="none" w:sz="0" w:space="0" w:color="auto"/>
                            <w:bottom w:val="none" w:sz="0" w:space="0" w:color="auto"/>
                            <w:right w:val="none" w:sz="0" w:space="0" w:color="auto"/>
                          </w:divBdr>
                          <w:divsChild>
                            <w:div w:id="281305902">
                              <w:marLeft w:val="0"/>
                              <w:marRight w:val="0"/>
                              <w:marTop w:val="0"/>
                              <w:marBottom w:val="0"/>
                              <w:divBdr>
                                <w:top w:val="none" w:sz="0" w:space="0" w:color="auto"/>
                                <w:left w:val="none" w:sz="0" w:space="0" w:color="auto"/>
                                <w:bottom w:val="none" w:sz="0" w:space="0" w:color="auto"/>
                                <w:right w:val="none" w:sz="0" w:space="0" w:color="auto"/>
                              </w:divBdr>
                              <w:divsChild>
                                <w:div w:id="1276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3225">
                  <w:marLeft w:val="0"/>
                  <w:marRight w:val="0"/>
                  <w:marTop w:val="0"/>
                  <w:marBottom w:val="0"/>
                  <w:divBdr>
                    <w:top w:val="none" w:sz="0" w:space="0" w:color="auto"/>
                    <w:left w:val="none" w:sz="0" w:space="0" w:color="auto"/>
                    <w:bottom w:val="none" w:sz="0" w:space="0" w:color="auto"/>
                    <w:right w:val="none" w:sz="0" w:space="0" w:color="auto"/>
                  </w:divBdr>
                </w:div>
                <w:div w:id="585697255">
                  <w:marLeft w:val="0"/>
                  <w:marRight w:val="0"/>
                  <w:marTop w:val="0"/>
                  <w:marBottom w:val="0"/>
                  <w:divBdr>
                    <w:top w:val="none" w:sz="0" w:space="0" w:color="auto"/>
                    <w:left w:val="none" w:sz="0" w:space="0" w:color="auto"/>
                    <w:bottom w:val="none" w:sz="0" w:space="0" w:color="auto"/>
                    <w:right w:val="none" w:sz="0" w:space="0" w:color="auto"/>
                  </w:divBdr>
                </w:div>
                <w:div w:id="1303805003">
                  <w:marLeft w:val="0"/>
                  <w:marRight w:val="0"/>
                  <w:marTop w:val="0"/>
                  <w:marBottom w:val="0"/>
                  <w:divBdr>
                    <w:top w:val="none" w:sz="0" w:space="0" w:color="auto"/>
                    <w:left w:val="none" w:sz="0" w:space="0" w:color="auto"/>
                    <w:bottom w:val="none" w:sz="0" w:space="0" w:color="auto"/>
                    <w:right w:val="none" w:sz="0" w:space="0" w:color="auto"/>
                  </w:divBdr>
                </w:div>
                <w:div w:id="1725986549">
                  <w:marLeft w:val="0"/>
                  <w:marRight w:val="0"/>
                  <w:marTop w:val="0"/>
                  <w:marBottom w:val="0"/>
                  <w:divBdr>
                    <w:top w:val="none" w:sz="0" w:space="0" w:color="auto"/>
                    <w:left w:val="none" w:sz="0" w:space="0" w:color="auto"/>
                    <w:bottom w:val="none" w:sz="0" w:space="0" w:color="auto"/>
                    <w:right w:val="none" w:sz="0" w:space="0" w:color="auto"/>
                  </w:divBdr>
                </w:div>
                <w:div w:id="1903785498">
                  <w:marLeft w:val="0"/>
                  <w:marRight w:val="0"/>
                  <w:marTop w:val="0"/>
                  <w:marBottom w:val="0"/>
                  <w:divBdr>
                    <w:top w:val="none" w:sz="0" w:space="0" w:color="auto"/>
                    <w:left w:val="none" w:sz="0" w:space="0" w:color="auto"/>
                    <w:bottom w:val="none" w:sz="0" w:space="0" w:color="auto"/>
                    <w:right w:val="none" w:sz="0" w:space="0" w:color="auto"/>
                  </w:divBdr>
                </w:div>
                <w:div w:id="572200380">
                  <w:marLeft w:val="0"/>
                  <w:marRight w:val="0"/>
                  <w:marTop w:val="0"/>
                  <w:marBottom w:val="0"/>
                  <w:divBdr>
                    <w:top w:val="none" w:sz="0" w:space="0" w:color="auto"/>
                    <w:left w:val="none" w:sz="0" w:space="0" w:color="auto"/>
                    <w:bottom w:val="none" w:sz="0" w:space="0" w:color="auto"/>
                    <w:right w:val="none" w:sz="0" w:space="0" w:color="auto"/>
                  </w:divBdr>
                </w:div>
                <w:div w:id="940991548">
                  <w:marLeft w:val="0"/>
                  <w:marRight w:val="0"/>
                  <w:marTop w:val="0"/>
                  <w:marBottom w:val="0"/>
                  <w:divBdr>
                    <w:top w:val="none" w:sz="0" w:space="0" w:color="auto"/>
                    <w:left w:val="none" w:sz="0" w:space="0" w:color="auto"/>
                    <w:bottom w:val="none" w:sz="0" w:space="0" w:color="auto"/>
                    <w:right w:val="none" w:sz="0" w:space="0" w:color="auto"/>
                  </w:divBdr>
                </w:div>
                <w:div w:id="97531844">
                  <w:marLeft w:val="0"/>
                  <w:marRight w:val="0"/>
                  <w:marTop w:val="0"/>
                  <w:marBottom w:val="0"/>
                  <w:divBdr>
                    <w:top w:val="none" w:sz="0" w:space="0" w:color="auto"/>
                    <w:left w:val="none" w:sz="0" w:space="0" w:color="auto"/>
                    <w:bottom w:val="none" w:sz="0" w:space="0" w:color="auto"/>
                    <w:right w:val="none" w:sz="0" w:space="0" w:color="auto"/>
                  </w:divBdr>
                </w:div>
                <w:div w:id="1599559980">
                  <w:marLeft w:val="0"/>
                  <w:marRight w:val="0"/>
                  <w:marTop w:val="0"/>
                  <w:marBottom w:val="0"/>
                  <w:divBdr>
                    <w:top w:val="none" w:sz="0" w:space="0" w:color="auto"/>
                    <w:left w:val="none" w:sz="0" w:space="0" w:color="auto"/>
                    <w:bottom w:val="none" w:sz="0" w:space="0" w:color="auto"/>
                    <w:right w:val="none" w:sz="0" w:space="0" w:color="auto"/>
                  </w:divBdr>
                </w:div>
                <w:div w:id="69934077">
                  <w:marLeft w:val="0"/>
                  <w:marRight w:val="0"/>
                  <w:marTop w:val="0"/>
                  <w:marBottom w:val="0"/>
                  <w:divBdr>
                    <w:top w:val="none" w:sz="0" w:space="0" w:color="auto"/>
                    <w:left w:val="none" w:sz="0" w:space="0" w:color="auto"/>
                    <w:bottom w:val="none" w:sz="0" w:space="0" w:color="auto"/>
                    <w:right w:val="none" w:sz="0" w:space="0" w:color="auto"/>
                  </w:divBdr>
                </w:div>
                <w:div w:id="1263689310">
                  <w:marLeft w:val="0"/>
                  <w:marRight w:val="0"/>
                  <w:marTop w:val="0"/>
                  <w:marBottom w:val="0"/>
                  <w:divBdr>
                    <w:top w:val="none" w:sz="0" w:space="0" w:color="auto"/>
                    <w:left w:val="none" w:sz="0" w:space="0" w:color="auto"/>
                    <w:bottom w:val="none" w:sz="0" w:space="0" w:color="auto"/>
                    <w:right w:val="none" w:sz="0" w:space="0" w:color="auto"/>
                  </w:divBdr>
                  <w:divsChild>
                    <w:div w:id="161704339">
                      <w:marLeft w:val="0"/>
                      <w:marRight w:val="0"/>
                      <w:marTop w:val="240"/>
                      <w:marBottom w:val="0"/>
                      <w:divBdr>
                        <w:top w:val="none" w:sz="0" w:space="0" w:color="auto"/>
                        <w:left w:val="none" w:sz="0" w:space="0" w:color="auto"/>
                        <w:bottom w:val="none" w:sz="0" w:space="0" w:color="auto"/>
                        <w:right w:val="none" w:sz="0" w:space="0" w:color="auto"/>
                      </w:divBdr>
                    </w:div>
                  </w:divsChild>
                </w:div>
                <w:div w:id="886530519">
                  <w:marLeft w:val="0"/>
                  <w:marRight w:val="0"/>
                  <w:marTop w:val="0"/>
                  <w:marBottom w:val="0"/>
                  <w:divBdr>
                    <w:top w:val="none" w:sz="0" w:space="0" w:color="auto"/>
                    <w:left w:val="none" w:sz="0" w:space="0" w:color="auto"/>
                    <w:bottom w:val="none" w:sz="0" w:space="0" w:color="auto"/>
                    <w:right w:val="none" w:sz="0" w:space="0" w:color="auto"/>
                  </w:divBdr>
                </w:div>
                <w:div w:id="1565220710">
                  <w:marLeft w:val="0"/>
                  <w:marRight w:val="0"/>
                  <w:marTop w:val="0"/>
                  <w:marBottom w:val="0"/>
                  <w:divBdr>
                    <w:top w:val="none" w:sz="0" w:space="0" w:color="auto"/>
                    <w:left w:val="none" w:sz="0" w:space="0" w:color="auto"/>
                    <w:bottom w:val="none" w:sz="0" w:space="0" w:color="auto"/>
                    <w:right w:val="none" w:sz="0" w:space="0" w:color="auto"/>
                  </w:divBdr>
                  <w:divsChild>
                    <w:div w:id="1774471719">
                      <w:marLeft w:val="0"/>
                      <w:marRight w:val="0"/>
                      <w:marTop w:val="0"/>
                      <w:marBottom w:val="0"/>
                      <w:divBdr>
                        <w:top w:val="none" w:sz="0" w:space="0" w:color="auto"/>
                        <w:left w:val="none" w:sz="0" w:space="0" w:color="auto"/>
                        <w:bottom w:val="none" w:sz="0" w:space="0" w:color="auto"/>
                        <w:right w:val="none" w:sz="0" w:space="0" w:color="auto"/>
                      </w:divBdr>
                      <w:divsChild>
                        <w:div w:id="792989386">
                          <w:marLeft w:val="0"/>
                          <w:marRight w:val="0"/>
                          <w:marTop w:val="0"/>
                          <w:marBottom w:val="0"/>
                          <w:divBdr>
                            <w:top w:val="none" w:sz="0" w:space="0" w:color="auto"/>
                            <w:left w:val="none" w:sz="0" w:space="0" w:color="auto"/>
                            <w:bottom w:val="none" w:sz="0" w:space="0" w:color="auto"/>
                            <w:right w:val="none" w:sz="0" w:space="0" w:color="auto"/>
                          </w:divBdr>
                          <w:divsChild>
                            <w:div w:id="155613797">
                              <w:marLeft w:val="0"/>
                              <w:marRight w:val="0"/>
                              <w:marTop w:val="0"/>
                              <w:marBottom w:val="0"/>
                              <w:divBdr>
                                <w:top w:val="none" w:sz="0" w:space="0" w:color="auto"/>
                                <w:left w:val="none" w:sz="0" w:space="0" w:color="auto"/>
                                <w:bottom w:val="none" w:sz="0" w:space="0" w:color="auto"/>
                                <w:right w:val="none" w:sz="0" w:space="0" w:color="auto"/>
                              </w:divBdr>
                              <w:divsChild>
                                <w:div w:id="851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5234">
                  <w:marLeft w:val="0"/>
                  <w:marRight w:val="0"/>
                  <w:marTop w:val="0"/>
                  <w:marBottom w:val="0"/>
                  <w:divBdr>
                    <w:top w:val="none" w:sz="0" w:space="0" w:color="auto"/>
                    <w:left w:val="none" w:sz="0" w:space="0" w:color="auto"/>
                    <w:bottom w:val="none" w:sz="0" w:space="0" w:color="auto"/>
                    <w:right w:val="none" w:sz="0" w:space="0" w:color="auto"/>
                  </w:divBdr>
                </w:div>
                <w:div w:id="27996355">
                  <w:marLeft w:val="0"/>
                  <w:marRight w:val="0"/>
                  <w:marTop w:val="0"/>
                  <w:marBottom w:val="0"/>
                  <w:divBdr>
                    <w:top w:val="none" w:sz="0" w:space="0" w:color="auto"/>
                    <w:left w:val="none" w:sz="0" w:space="0" w:color="auto"/>
                    <w:bottom w:val="none" w:sz="0" w:space="0" w:color="auto"/>
                    <w:right w:val="none" w:sz="0" w:space="0" w:color="auto"/>
                  </w:divBdr>
                </w:div>
                <w:div w:id="1231228661">
                  <w:marLeft w:val="0"/>
                  <w:marRight w:val="0"/>
                  <w:marTop w:val="0"/>
                  <w:marBottom w:val="0"/>
                  <w:divBdr>
                    <w:top w:val="none" w:sz="0" w:space="0" w:color="auto"/>
                    <w:left w:val="none" w:sz="0" w:space="0" w:color="auto"/>
                    <w:bottom w:val="none" w:sz="0" w:space="0" w:color="auto"/>
                    <w:right w:val="none" w:sz="0" w:space="0" w:color="auto"/>
                  </w:divBdr>
                </w:div>
                <w:div w:id="754739449">
                  <w:marLeft w:val="0"/>
                  <w:marRight w:val="0"/>
                  <w:marTop w:val="0"/>
                  <w:marBottom w:val="0"/>
                  <w:divBdr>
                    <w:top w:val="none" w:sz="0" w:space="0" w:color="auto"/>
                    <w:left w:val="none" w:sz="0" w:space="0" w:color="auto"/>
                    <w:bottom w:val="none" w:sz="0" w:space="0" w:color="auto"/>
                    <w:right w:val="none" w:sz="0" w:space="0" w:color="auto"/>
                  </w:divBdr>
                </w:div>
                <w:div w:id="995301408">
                  <w:marLeft w:val="0"/>
                  <w:marRight w:val="0"/>
                  <w:marTop w:val="0"/>
                  <w:marBottom w:val="0"/>
                  <w:divBdr>
                    <w:top w:val="none" w:sz="0" w:space="0" w:color="auto"/>
                    <w:left w:val="none" w:sz="0" w:space="0" w:color="auto"/>
                    <w:bottom w:val="none" w:sz="0" w:space="0" w:color="auto"/>
                    <w:right w:val="none" w:sz="0" w:space="0" w:color="auto"/>
                  </w:divBdr>
                </w:div>
                <w:div w:id="256596176">
                  <w:marLeft w:val="0"/>
                  <w:marRight w:val="0"/>
                  <w:marTop w:val="0"/>
                  <w:marBottom w:val="0"/>
                  <w:divBdr>
                    <w:top w:val="none" w:sz="0" w:space="0" w:color="auto"/>
                    <w:left w:val="none" w:sz="0" w:space="0" w:color="auto"/>
                    <w:bottom w:val="none" w:sz="0" w:space="0" w:color="auto"/>
                    <w:right w:val="none" w:sz="0" w:space="0" w:color="auto"/>
                  </w:divBdr>
                </w:div>
                <w:div w:id="379599966">
                  <w:marLeft w:val="0"/>
                  <w:marRight w:val="0"/>
                  <w:marTop w:val="0"/>
                  <w:marBottom w:val="0"/>
                  <w:divBdr>
                    <w:top w:val="none" w:sz="0" w:space="0" w:color="auto"/>
                    <w:left w:val="none" w:sz="0" w:space="0" w:color="auto"/>
                    <w:bottom w:val="none" w:sz="0" w:space="0" w:color="auto"/>
                    <w:right w:val="none" w:sz="0" w:space="0" w:color="auto"/>
                  </w:divBdr>
                  <w:divsChild>
                    <w:div w:id="1627807745">
                      <w:marLeft w:val="240"/>
                      <w:marRight w:val="0"/>
                      <w:marTop w:val="240"/>
                      <w:marBottom w:val="240"/>
                      <w:divBdr>
                        <w:top w:val="none" w:sz="0" w:space="0" w:color="auto"/>
                        <w:left w:val="none" w:sz="0" w:space="0" w:color="auto"/>
                        <w:bottom w:val="none" w:sz="0" w:space="0" w:color="auto"/>
                        <w:right w:val="none" w:sz="0" w:space="0" w:color="auto"/>
                      </w:divBdr>
                    </w:div>
                    <w:div w:id="811100778">
                      <w:marLeft w:val="240"/>
                      <w:marRight w:val="0"/>
                      <w:marTop w:val="240"/>
                      <w:marBottom w:val="240"/>
                      <w:divBdr>
                        <w:top w:val="none" w:sz="0" w:space="0" w:color="auto"/>
                        <w:left w:val="none" w:sz="0" w:space="0" w:color="auto"/>
                        <w:bottom w:val="none" w:sz="0" w:space="0" w:color="auto"/>
                        <w:right w:val="none" w:sz="0" w:space="0" w:color="auto"/>
                      </w:divBdr>
                    </w:div>
                  </w:divsChild>
                </w:div>
                <w:div w:id="1244295083">
                  <w:marLeft w:val="0"/>
                  <w:marRight w:val="0"/>
                  <w:marTop w:val="0"/>
                  <w:marBottom w:val="0"/>
                  <w:divBdr>
                    <w:top w:val="none" w:sz="0" w:space="0" w:color="auto"/>
                    <w:left w:val="none" w:sz="0" w:space="0" w:color="auto"/>
                    <w:bottom w:val="none" w:sz="0" w:space="0" w:color="auto"/>
                    <w:right w:val="none" w:sz="0" w:space="0" w:color="auto"/>
                  </w:divBdr>
                  <w:divsChild>
                    <w:div w:id="1639140272">
                      <w:marLeft w:val="0"/>
                      <w:marRight w:val="0"/>
                      <w:marTop w:val="0"/>
                      <w:marBottom w:val="0"/>
                      <w:divBdr>
                        <w:top w:val="none" w:sz="0" w:space="0" w:color="auto"/>
                        <w:left w:val="none" w:sz="0" w:space="0" w:color="auto"/>
                        <w:bottom w:val="none" w:sz="0" w:space="0" w:color="auto"/>
                        <w:right w:val="none" w:sz="0" w:space="0" w:color="auto"/>
                      </w:divBdr>
                      <w:divsChild>
                        <w:div w:id="981888203">
                          <w:marLeft w:val="0"/>
                          <w:marRight w:val="0"/>
                          <w:marTop w:val="0"/>
                          <w:marBottom w:val="0"/>
                          <w:divBdr>
                            <w:top w:val="none" w:sz="0" w:space="0" w:color="auto"/>
                            <w:left w:val="none" w:sz="0" w:space="0" w:color="auto"/>
                            <w:bottom w:val="none" w:sz="0" w:space="0" w:color="auto"/>
                            <w:right w:val="none" w:sz="0" w:space="0" w:color="auto"/>
                          </w:divBdr>
                          <w:divsChild>
                            <w:div w:id="2025357272">
                              <w:marLeft w:val="0"/>
                              <w:marRight w:val="0"/>
                              <w:marTop w:val="0"/>
                              <w:marBottom w:val="0"/>
                              <w:divBdr>
                                <w:top w:val="none" w:sz="0" w:space="0" w:color="auto"/>
                                <w:left w:val="none" w:sz="0" w:space="0" w:color="auto"/>
                                <w:bottom w:val="none" w:sz="0" w:space="0" w:color="auto"/>
                                <w:right w:val="none" w:sz="0" w:space="0" w:color="auto"/>
                              </w:divBdr>
                              <w:divsChild>
                                <w:div w:id="12565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
                <w:div w:id="38095188">
                  <w:marLeft w:val="0"/>
                  <w:marRight w:val="0"/>
                  <w:marTop w:val="0"/>
                  <w:marBottom w:val="0"/>
                  <w:divBdr>
                    <w:top w:val="none" w:sz="0" w:space="0" w:color="auto"/>
                    <w:left w:val="none" w:sz="0" w:space="0" w:color="auto"/>
                    <w:bottom w:val="none" w:sz="0" w:space="0" w:color="auto"/>
                    <w:right w:val="none" w:sz="0" w:space="0" w:color="auto"/>
                  </w:divBdr>
                </w:div>
                <w:div w:id="2063207742">
                  <w:marLeft w:val="0"/>
                  <w:marRight w:val="0"/>
                  <w:marTop w:val="0"/>
                  <w:marBottom w:val="0"/>
                  <w:divBdr>
                    <w:top w:val="none" w:sz="0" w:space="0" w:color="auto"/>
                    <w:left w:val="none" w:sz="0" w:space="0" w:color="auto"/>
                    <w:bottom w:val="none" w:sz="0" w:space="0" w:color="auto"/>
                    <w:right w:val="none" w:sz="0" w:space="0" w:color="auto"/>
                  </w:divBdr>
                </w:div>
                <w:div w:id="1782072127">
                  <w:marLeft w:val="0"/>
                  <w:marRight w:val="0"/>
                  <w:marTop w:val="0"/>
                  <w:marBottom w:val="0"/>
                  <w:divBdr>
                    <w:top w:val="none" w:sz="0" w:space="0" w:color="auto"/>
                    <w:left w:val="none" w:sz="0" w:space="0" w:color="auto"/>
                    <w:bottom w:val="none" w:sz="0" w:space="0" w:color="auto"/>
                    <w:right w:val="none" w:sz="0" w:space="0" w:color="auto"/>
                  </w:divBdr>
                </w:div>
                <w:div w:id="744306921">
                  <w:marLeft w:val="0"/>
                  <w:marRight w:val="0"/>
                  <w:marTop w:val="0"/>
                  <w:marBottom w:val="0"/>
                  <w:divBdr>
                    <w:top w:val="none" w:sz="0" w:space="0" w:color="auto"/>
                    <w:left w:val="none" w:sz="0" w:space="0" w:color="auto"/>
                    <w:bottom w:val="none" w:sz="0" w:space="0" w:color="auto"/>
                    <w:right w:val="none" w:sz="0" w:space="0" w:color="auto"/>
                  </w:divBdr>
                </w:div>
                <w:div w:id="1840192243">
                  <w:marLeft w:val="0"/>
                  <w:marRight w:val="0"/>
                  <w:marTop w:val="0"/>
                  <w:marBottom w:val="0"/>
                  <w:divBdr>
                    <w:top w:val="none" w:sz="0" w:space="0" w:color="auto"/>
                    <w:left w:val="none" w:sz="0" w:space="0" w:color="auto"/>
                    <w:bottom w:val="none" w:sz="0" w:space="0" w:color="auto"/>
                    <w:right w:val="none" w:sz="0" w:space="0" w:color="auto"/>
                  </w:divBdr>
                </w:div>
                <w:div w:id="542719712">
                  <w:marLeft w:val="0"/>
                  <w:marRight w:val="0"/>
                  <w:marTop w:val="0"/>
                  <w:marBottom w:val="0"/>
                  <w:divBdr>
                    <w:top w:val="none" w:sz="0" w:space="0" w:color="auto"/>
                    <w:left w:val="none" w:sz="0" w:space="0" w:color="auto"/>
                    <w:bottom w:val="none" w:sz="0" w:space="0" w:color="auto"/>
                    <w:right w:val="none" w:sz="0" w:space="0" w:color="auto"/>
                  </w:divBdr>
                  <w:divsChild>
                    <w:div w:id="1421291361">
                      <w:marLeft w:val="0"/>
                      <w:marRight w:val="0"/>
                      <w:marTop w:val="0"/>
                      <w:marBottom w:val="0"/>
                      <w:divBdr>
                        <w:top w:val="none" w:sz="0" w:space="0" w:color="auto"/>
                        <w:left w:val="none" w:sz="0" w:space="0" w:color="auto"/>
                        <w:bottom w:val="none" w:sz="0" w:space="0" w:color="auto"/>
                        <w:right w:val="none" w:sz="0" w:space="0" w:color="auto"/>
                      </w:divBdr>
                      <w:divsChild>
                        <w:div w:id="1305543699">
                          <w:marLeft w:val="0"/>
                          <w:marRight w:val="0"/>
                          <w:marTop w:val="0"/>
                          <w:marBottom w:val="0"/>
                          <w:divBdr>
                            <w:top w:val="none" w:sz="0" w:space="0" w:color="auto"/>
                            <w:left w:val="none" w:sz="0" w:space="0" w:color="auto"/>
                            <w:bottom w:val="none" w:sz="0" w:space="0" w:color="auto"/>
                            <w:right w:val="none" w:sz="0" w:space="0" w:color="auto"/>
                          </w:divBdr>
                          <w:divsChild>
                            <w:div w:id="1741177649">
                              <w:marLeft w:val="0"/>
                              <w:marRight w:val="0"/>
                              <w:marTop w:val="0"/>
                              <w:marBottom w:val="0"/>
                              <w:divBdr>
                                <w:top w:val="none" w:sz="0" w:space="0" w:color="auto"/>
                                <w:left w:val="none" w:sz="0" w:space="0" w:color="auto"/>
                                <w:bottom w:val="none" w:sz="0" w:space="0" w:color="auto"/>
                                <w:right w:val="none" w:sz="0" w:space="0" w:color="auto"/>
                              </w:divBdr>
                              <w:divsChild>
                                <w:div w:id="6276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7072">
                  <w:marLeft w:val="0"/>
                  <w:marRight w:val="0"/>
                  <w:marTop w:val="0"/>
                  <w:marBottom w:val="0"/>
                  <w:divBdr>
                    <w:top w:val="none" w:sz="0" w:space="0" w:color="auto"/>
                    <w:left w:val="none" w:sz="0" w:space="0" w:color="auto"/>
                    <w:bottom w:val="none" w:sz="0" w:space="0" w:color="auto"/>
                    <w:right w:val="none" w:sz="0" w:space="0" w:color="auto"/>
                  </w:divBdr>
                </w:div>
                <w:div w:id="1501699026">
                  <w:marLeft w:val="0"/>
                  <w:marRight w:val="0"/>
                  <w:marTop w:val="0"/>
                  <w:marBottom w:val="0"/>
                  <w:divBdr>
                    <w:top w:val="none" w:sz="0" w:space="0" w:color="auto"/>
                    <w:left w:val="none" w:sz="0" w:space="0" w:color="auto"/>
                    <w:bottom w:val="none" w:sz="0" w:space="0" w:color="auto"/>
                    <w:right w:val="none" w:sz="0" w:space="0" w:color="auto"/>
                  </w:divBdr>
                </w:div>
                <w:div w:id="1378509764">
                  <w:marLeft w:val="0"/>
                  <w:marRight w:val="0"/>
                  <w:marTop w:val="0"/>
                  <w:marBottom w:val="0"/>
                  <w:divBdr>
                    <w:top w:val="none" w:sz="0" w:space="0" w:color="auto"/>
                    <w:left w:val="none" w:sz="0" w:space="0" w:color="auto"/>
                    <w:bottom w:val="none" w:sz="0" w:space="0" w:color="auto"/>
                    <w:right w:val="none" w:sz="0" w:space="0" w:color="auto"/>
                  </w:divBdr>
                </w:div>
                <w:div w:id="470099205">
                  <w:marLeft w:val="0"/>
                  <w:marRight w:val="0"/>
                  <w:marTop w:val="0"/>
                  <w:marBottom w:val="0"/>
                  <w:divBdr>
                    <w:top w:val="none" w:sz="0" w:space="0" w:color="auto"/>
                    <w:left w:val="none" w:sz="0" w:space="0" w:color="auto"/>
                    <w:bottom w:val="none" w:sz="0" w:space="0" w:color="auto"/>
                    <w:right w:val="none" w:sz="0" w:space="0" w:color="auto"/>
                  </w:divBdr>
                </w:div>
                <w:div w:id="257519767">
                  <w:marLeft w:val="0"/>
                  <w:marRight w:val="0"/>
                  <w:marTop w:val="0"/>
                  <w:marBottom w:val="0"/>
                  <w:divBdr>
                    <w:top w:val="none" w:sz="0" w:space="0" w:color="auto"/>
                    <w:left w:val="none" w:sz="0" w:space="0" w:color="auto"/>
                    <w:bottom w:val="none" w:sz="0" w:space="0" w:color="auto"/>
                    <w:right w:val="none" w:sz="0" w:space="0" w:color="auto"/>
                  </w:divBdr>
                </w:div>
                <w:div w:id="59332482">
                  <w:marLeft w:val="0"/>
                  <w:marRight w:val="0"/>
                  <w:marTop w:val="0"/>
                  <w:marBottom w:val="0"/>
                  <w:divBdr>
                    <w:top w:val="none" w:sz="0" w:space="0" w:color="auto"/>
                    <w:left w:val="none" w:sz="0" w:space="0" w:color="auto"/>
                    <w:bottom w:val="none" w:sz="0" w:space="0" w:color="auto"/>
                    <w:right w:val="none" w:sz="0" w:space="0" w:color="auto"/>
                  </w:divBdr>
                </w:div>
                <w:div w:id="45564944">
                  <w:marLeft w:val="0"/>
                  <w:marRight w:val="0"/>
                  <w:marTop w:val="0"/>
                  <w:marBottom w:val="0"/>
                  <w:divBdr>
                    <w:top w:val="none" w:sz="0" w:space="0" w:color="auto"/>
                    <w:left w:val="none" w:sz="0" w:space="0" w:color="auto"/>
                    <w:bottom w:val="none" w:sz="0" w:space="0" w:color="auto"/>
                    <w:right w:val="none" w:sz="0" w:space="0" w:color="auto"/>
                  </w:divBdr>
                  <w:divsChild>
                    <w:div w:id="1498694844">
                      <w:marLeft w:val="0"/>
                      <w:marRight w:val="0"/>
                      <w:marTop w:val="0"/>
                      <w:marBottom w:val="0"/>
                      <w:divBdr>
                        <w:top w:val="none" w:sz="0" w:space="0" w:color="auto"/>
                        <w:left w:val="none" w:sz="0" w:space="0" w:color="auto"/>
                        <w:bottom w:val="none" w:sz="0" w:space="0" w:color="auto"/>
                        <w:right w:val="none" w:sz="0" w:space="0" w:color="auto"/>
                      </w:divBdr>
                      <w:divsChild>
                        <w:div w:id="1044060304">
                          <w:marLeft w:val="0"/>
                          <w:marRight w:val="0"/>
                          <w:marTop w:val="0"/>
                          <w:marBottom w:val="0"/>
                          <w:divBdr>
                            <w:top w:val="none" w:sz="0" w:space="0" w:color="auto"/>
                            <w:left w:val="none" w:sz="0" w:space="0" w:color="auto"/>
                            <w:bottom w:val="none" w:sz="0" w:space="0" w:color="auto"/>
                            <w:right w:val="none" w:sz="0" w:space="0" w:color="auto"/>
                          </w:divBdr>
                          <w:divsChild>
                            <w:div w:id="164171805">
                              <w:marLeft w:val="0"/>
                              <w:marRight w:val="0"/>
                              <w:marTop w:val="0"/>
                              <w:marBottom w:val="0"/>
                              <w:divBdr>
                                <w:top w:val="none" w:sz="0" w:space="0" w:color="auto"/>
                                <w:left w:val="none" w:sz="0" w:space="0" w:color="auto"/>
                                <w:bottom w:val="none" w:sz="0" w:space="0" w:color="auto"/>
                                <w:right w:val="none" w:sz="0" w:space="0" w:color="auto"/>
                              </w:divBdr>
                              <w:divsChild>
                                <w:div w:id="464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0128">
                  <w:marLeft w:val="0"/>
                  <w:marRight w:val="0"/>
                  <w:marTop w:val="0"/>
                  <w:marBottom w:val="0"/>
                  <w:divBdr>
                    <w:top w:val="none" w:sz="0" w:space="0" w:color="auto"/>
                    <w:left w:val="none" w:sz="0" w:space="0" w:color="auto"/>
                    <w:bottom w:val="none" w:sz="0" w:space="0" w:color="auto"/>
                    <w:right w:val="none" w:sz="0" w:space="0" w:color="auto"/>
                  </w:divBdr>
                  <w:divsChild>
                    <w:div w:id="1349067236">
                      <w:marLeft w:val="0"/>
                      <w:marRight w:val="0"/>
                      <w:marTop w:val="0"/>
                      <w:marBottom w:val="0"/>
                      <w:divBdr>
                        <w:top w:val="none" w:sz="0" w:space="0" w:color="auto"/>
                        <w:left w:val="none" w:sz="0" w:space="0" w:color="auto"/>
                        <w:bottom w:val="none" w:sz="0" w:space="0" w:color="auto"/>
                        <w:right w:val="none" w:sz="0" w:space="0" w:color="auto"/>
                      </w:divBdr>
                      <w:divsChild>
                        <w:div w:id="473254335">
                          <w:marLeft w:val="0"/>
                          <w:marRight w:val="0"/>
                          <w:marTop w:val="0"/>
                          <w:marBottom w:val="0"/>
                          <w:divBdr>
                            <w:top w:val="none" w:sz="0" w:space="0" w:color="auto"/>
                            <w:left w:val="none" w:sz="0" w:space="0" w:color="auto"/>
                            <w:bottom w:val="none" w:sz="0" w:space="0" w:color="auto"/>
                            <w:right w:val="none" w:sz="0" w:space="0" w:color="auto"/>
                          </w:divBdr>
                          <w:divsChild>
                            <w:div w:id="1591112292">
                              <w:marLeft w:val="0"/>
                              <w:marRight w:val="0"/>
                              <w:marTop w:val="0"/>
                              <w:marBottom w:val="0"/>
                              <w:divBdr>
                                <w:top w:val="none" w:sz="0" w:space="0" w:color="auto"/>
                                <w:left w:val="none" w:sz="0" w:space="0" w:color="auto"/>
                                <w:bottom w:val="none" w:sz="0" w:space="0" w:color="auto"/>
                                <w:right w:val="none" w:sz="0" w:space="0" w:color="auto"/>
                              </w:divBdr>
                              <w:divsChild>
                                <w:div w:id="20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268">
                  <w:marLeft w:val="0"/>
                  <w:marRight w:val="0"/>
                  <w:marTop w:val="0"/>
                  <w:marBottom w:val="0"/>
                  <w:divBdr>
                    <w:top w:val="none" w:sz="0" w:space="0" w:color="auto"/>
                    <w:left w:val="none" w:sz="0" w:space="0" w:color="auto"/>
                    <w:bottom w:val="none" w:sz="0" w:space="0" w:color="auto"/>
                    <w:right w:val="none" w:sz="0" w:space="0" w:color="auto"/>
                  </w:divBdr>
                </w:div>
                <w:div w:id="585262707">
                  <w:marLeft w:val="0"/>
                  <w:marRight w:val="0"/>
                  <w:marTop w:val="0"/>
                  <w:marBottom w:val="0"/>
                  <w:divBdr>
                    <w:top w:val="none" w:sz="0" w:space="0" w:color="auto"/>
                    <w:left w:val="none" w:sz="0" w:space="0" w:color="auto"/>
                    <w:bottom w:val="none" w:sz="0" w:space="0" w:color="auto"/>
                    <w:right w:val="none" w:sz="0" w:space="0" w:color="auto"/>
                  </w:divBdr>
                </w:div>
                <w:div w:id="1446345392">
                  <w:marLeft w:val="0"/>
                  <w:marRight w:val="0"/>
                  <w:marTop w:val="0"/>
                  <w:marBottom w:val="0"/>
                  <w:divBdr>
                    <w:top w:val="none" w:sz="0" w:space="0" w:color="auto"/>
                    <w:left w:val="none" w:sz="0" w:space="0" w:color="auto"/>
                    <w:bottom w:val="none" w:sz="0" w:space="0" w:color="auto"/>
                    <w:right w:val="none" w:sz="0" w:space="0" w:color="auto"/>
                  </w:divBdr>
                </w:div>
                <w:div w:id="377247967">
                  <w:marLeft w:val="0"/>
                  <w:marRight w:val="0"/>
                  <w:marTop w:val="0"/>
                  <w:marBottom w:val="0"/>
                  <w:divBdr>
                    <w:top w:val="none" w:sz="0" w:space="0" w:color="auto"/>
                    <w:left w:val="none" w:sz="0" w:space="0" w:color="auto"/>
                    <w:bottom w:val="none" w:sz="0" w:space="0" w:color="auto"/>
                    <w:right w:val="none" w:sz="0" w:space="0" w:color="auto"/>
                  </w:divBdr>
                </w:div>
                <w:div w:id="139347520">
                  <w:marLeft w:val="0"/>
                  <w:marRight w:val="0"/>
                  <w:marTop w:val="0"/>
                  <w:marBottom w:val="0"/>
                  <w:divBdr>
                    <w:top w:val="none" w:sz="0" w:space="0" w:color="auto"/>
                    <w:left w:val="none" w:sz="0" w:space="0" w:color="auto"/>
                    <w:bottom w:val="none" w:sz="0" w:space="0" w:color="auto"/>
                    <w:right w:val="none" w:sz="0" w:space="0" w:color="auto"/>
                  </w:divBdr>
                </w:div>
                <w:div w:id="858129352">
                  <w:marLeft w:val="0"/>
                  <w:marRight w:val="0"/>
                  <w:marTop w:val="0"/>
                  <w:marBottom w:val="0"/>
                  <w:divBdr>
                    <w:top w:val="none" w:sz="0" w:space="0" w:color="auto"/>
                    <w:left w:val="none" w:sz="0" w:space="0" w:color="auto"/>
                    <w:bottom w:val="none" w:sz="0" w:space="0" w:color="auto"/>
                    <w:right w:val="none" w:sz="0" w:space="0" w:color="auto"/>
                  </w:divBdr>
                  <w:divsChild>
                    <w:div w:id="406810136">
                      <w:marLeft w:val="0"/>
                      <w:marRight w:val="0"/>
                      <w:marTop w:val="0"/>
                      <w:marBottom w:val="0"/>
                      <w:divBdr>
                        <w:top w:val="none" w:sz="0" w:space="0" w:color="auto"/>
                        <w:left w:val="none" w:sz="0" w:space="0" w:color="auto"/>
                        <w:bottom w:val="none" w:sz="0" w:space="0" w:color="auto"/>
                        <w:right w:val="none" w:sz="0" w:space="0" w:color="auto"/>
                      </w:divBdr>
                      <w:divsChild>
                        <w:div w:id="1329869291">
                          <w:marLeft w:val="0"/>
                          <w:marRight w:val="0"/>
                          <w:marTop w:val="0"/>
                          <w:marBottom w:val="0"/>
                          <w:divBdr>
                            <w:top w:val="none" w:sz="0" w:space="0" w:color="auto"/>
                            <w:left w:val="none" w:sz="0" w:space="0" w:color="auto"/>
                            <w:bottom w:val="none" w:sz="0" w:space="0" w:color="auto"/>
                            <w:right w:val="none" w:sz="0" w:space="0" w:color="auto"/>
                          </w:divBdr>
                          <w:divsChild>
                            <w:div w:id="1186822324">
                              <w:marLeft w:val="0"/>
                              <w:marRight w:val="0"/>
                              <w:marTop w:val="0"/>
                              <w:marBottom w:val="0"/>
                              <w:divBdr>
                                <w:top w:val="none" w:sz="0" w:space="0" w:color="auto"/>
                                <w:left w:val="none" w:sz="0" w:space="0" w:color="auto"/>
                                <w:bottom w:val="none" w:sz="0" w:space="0" w:color="auto"/>
                                <w:right w:val="none" w:sz="0" w:space="0" w:color="auto"/>
                              </w:divBdr>
                              <w:divsChild>
                                <w:div w:id="13677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2951">
                  <w:marLeft w:val="0"/>
                  <w:marRight w:val="0"/>
                  <w:marTop w:val="0"/>
                  <w:marBottom w:val="0"/>
                  <w:divBdr>
                    <w:top w:val="none" w:sz="0" w:space="0" w:color="auto"/>
                    <w:left w:val="none" w:sz="0" w:space="0" w:color="auto"/>
                    <w:bottom w:val="none" w:sz="0" w:space="0" w:color="auto"/>
                    <w:right w:val="none" w:sz="0" w:space="0" w:color="auto"/>
                  </w:divBdr>
                </w:div>
                <w:div w:id="177622807">
                  <w:marLeft w:val="0"/>
                  <w:marRight w:val="0"/>
                  <w:marTop w:val="0"/>
                  <w:marBottom w:val="0"/>
                  <w:divBdr>
                    <w:top w:val="none" w:sz="0" w:space="0" w:color="auto"/>
                    <w:left w:val="none" w:sz="0" w:space="0" w:color="auto"/>
                    <w:bottom w:val="none" w:sz="0" w:space="0" w:color="auto"/>
                    <w:right w:val="none" w:sz="0" w:space="0" w:color="auto"/>
                  </w:divBdr>
                </w:div>
                <w:div w:id="741676870">
                  <w:marLeft w:val="0"/>
                  <w:marRight w:val="0"/>
                  <w:marTop w:val="0"/>
                  <w:marBottom w:val="0"/>
                  <w:divBdr>
                    <w:top w:val="none" w:sz="0" w:space="0" w:color="auto"/>
                    <w:left w:val="none" w:sz="0" w:space="0" w:color="auto"/>
                    <w:bottom w:val="none" w:sz="0" w:space="0" w:color="auto"/>
                    <w:right w:val="none" w:sz="0" w:space="0" w:color="auto"/>
                  </w:divBdr>
                  <w:divsChild>
                    <w:div w:id="485897811">
                      <w:marLeft w:val="240"/>
                      <w:marRight w:val="0"/>
                      <w:marTop w:val="240"/>
                      <w:marBottom w:val="240"/>
                      <w:divBdr>
                        <w:top w:val="none" w:sz="0" w:space="0" w:color="auto"/>
                        <w:left w:val="none" w:sz="0" w:space="0" w:color="auto"/>
                        <w:bottom w:val="none" w:sz="0" w:space="0" w:color="auto"/>
                        <w:right w:val="none" w:sz="0" w:space="0" w:color="auto"/>
                      </w:divBdr>
                    </w:div>
                  </w:divsChild>
                </w:div>
                <w:div w:id="1548449309">
                  <w:marLeft w:val="0"/>
                  <w:marRight w:val="0"/>
                  <w:marTop w:val="0"/>
                  <w:marBottom w:val="0"/>
                  <w:divBdr>
                    <w:top w:val="none" w:sz="0" w:space="0" w:color="auto"/>
                    <w:left w:val="none" w:sz="0" w:space="0" w:color="auto"/>
                    <w:bottom w:val="none" w:sz="0" w:space="0" w:color="auto"/>
                    <w:right w:val="none" w:sz="0" w:space="0" w:color="auto"/>
                  </w:divBdr>
                </w:div>
                <w:div w:id="988091699">
                  <w:marLeft w:val="0"/>
                  <w:marRight w:val="0"/>
                  <w:marTop w:val="0"/>
                  <w:marBottom w:val="0"/>
                  <w:divBdr>
                    <w:top w:val="none" w:sz="0" w:space="0" w:color="auto"/>
                    <w:left w:val="none" w:sz="0" w:space="0" w:color="auto"/>
                    <w:bottom w:val="none" w:sz="0" w:space="0" w:color="auto"/>
                    <w:right w:val="none" w:sz="0" w:space="0" w:color="auto"/>
                  </w:divBdr>
                </w:div>
                <w:div w:id="1379401954">
                  <w:marLeft w:val="0"/>
                  <w:marRight w:val="0"/>
                  <w:marTop w:val="0"/>
                  <w:marBottom w:val="0"/>
                  <w:divBdr>
                    <w:top w:val="none" w:sz="0" w:space="0" w:color="auto"/>
                    <w:left w:val="none" w:sz="0" w:space="0" w:color="auto"/>
                    <w:bottom w:val="none" w:sz="0" w:space="0" w:color="auto"/>
                    <w:right w:val="none" w:sz="0" w:space="0" w:color="auto"/>
                  </w:divBdr>
                  <w:divsChild>
                    <w:div w:id="378016611">
                      <w:marLeft w:val="0"/>
                      <w:marRight w:val="0"/>
                      <w:marTop w:val="0"/>
                      <w:marBottom w:val="0"/>
                      <w:divBdr>
                        <w:top w:val="none" w:sz="0" w:space="0" w:color="auto"/>
                        <w:left w:val="none" w:sz="0" w:space="0" w:color="auto"/>
                        <w:bottom w:val="none" w:sz="0" w:space="0" w:color="auto"/>
                        <w:right w:val="none" w:sz="0" w:space="0" w:color="auto"/>
                      </w:divBdr>
                      <w:divsChild>
                        <w:div w:id="2003702919">
                          <w:marLeft w:val="0"/>
                          <w:marRight w:val="0"/>
                          <w:marTop w:val="0"/>
                          <w:marBottom w:val="0"/>
                          <w:divBdr>
                            <w:top w:val="none" w:sz="0" w:space="0" w:color="auto"/>
                            <w:left w:val="none" w:sz="0" w:space="0" w:color="auto"/>
                            <w:bottom w:val="none" w:sz="0" w:space="0" w:color="auto"/>
                            <w:right w:val="none" w:sz="0" w:space="0" w:color="auto"/>
                          </w:divBdr>
                          <w:divsChild>
                            <w:div w:id="16278855">
                              <w:marLeft w:val="0"/>
                              <w:marRight w:val="0"/>
                              <w:marTop w:val="0"/>
                              <w:marBottom w:val="0"/>
                              <w:divBdr>
                                <w:top w:val="none" w:sz="0" w:space="0" w:color="auto"/>
                                <w:left w:val="none" w:sz="0" w:space="0" w:color="auto"/>
                                <w:bottom w:val="none" w:sz="0" w:space="0" w:color="auto"/>
                                <w:right w:val="none" w:sz="0" w:space="0" w:color="auto"/>
                              </w:divBdr>
                              <w:divsChild>
                                <w:div w:id="9206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842357">
                  <w:marLeft w:val="0"/>
                  <w:marRight w:val="0"/>
                  <w:marTop w:val="0"/>
                  <w:marBottom w:val="0"/>
                  <w:divBdr>
                    <w:top w:val="none" w:sz="0" w:space="0" w:color="auto"/>
                    <w:left w:val="none" w:sz="0" w:space="0" w:color="auto"/>
                    <w:bottom w:val="none" w:sz="0" w:space="0" w:color="auto"/>
                    <w:right w:val="none" w:sz="0" w:space="0" w:color="auto"/>
                  </w:divBdr>
                </w:div>
                <w:div w:id="1222667526">
                  <w:marLeft w:val="0"/>
                  <w:marRight w:val="0"/>
                  <w:marTop w:val="0"/>
                  <w:marBottom w:val="0"/>
                  <w:divBdr>
                    <w:top w:val="none" w:sz="0" w:space="0" w:color="auto"/>
                    <w:left w:val="none" w:sz="0" w:space="0" w:color="auto"/>
                    <w:bottom w:val="none" w:sz="0" w:space="0" w:color="auto"/>
                    <w:right w:val="none" w:sz="0" w:space="0" w:color="auto"/>
                  </w:divBdr>
                </w:div>
                <w:div w:id="358820214">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1155485381">
                  <w:marLeft w:val="0"/>
                  <w:marRight w:val="0"/>
                  <w:marTop w:val="0"/>
                  <w:marBottom w:val="0"/>
                  <w:divBdr>
                    <w:top w:val="none" w:sz="0" w:space="0" w:color="auto"/>
                    <w:left w:val="none" w:sz="0" w:space="0" w:color="auto"/>
                    <w:bottom w:val="none" w:sz="0" w:space="0" w:color="auto"/>
                    <w:right w:val="none" w:sz="0" w:space="0" w:color="auto"/>
                  </w:divBdr>
                </w:div>
                <w:div w:id="1229029002">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0"/>
                  <w:marBottom w:val="0"/>
                  <w:divBdr>
                    <w:top w:val="none" w:sz="0" w:space="0" w:color="auto"/>
                    <w:left w:val="none" w:sz="0" w:space="0" w:color="auto"/>
                    <w:bottom w:val="none" w:sz="0" w:space="0" w:color="auto"/>
                    <w:right w:val="none" w:sz="0" w:space="0" w:color="auto"/>
                  </w:divBdr>
                </w:div>
                <w:div w:id="649558419">
                  <w:marLeft w:val="0"/>
                  <w:marRight w:val="0"/>
                  <w:marTop w:val="0"/>
                  <w:marBottom w:val="0"/>
                  <w:divBdr>
                    <w:top w:val="none" w:sz="0" w:space="0" w:color="auto"/>
                    <w:left w:val="none" w:sz="0" w:space="0" w:color="auto"/>
                    <w:bottom w:val="none" w:sz="0" w:space="0" w:color="auto"/>
                    <w:right w:val="none" w:sz="0" w:space="0" w:color="auto"/>
                  </w:divBdr>
                  <w:divsChild>
                    <w:div w:id="980889461">
                      <w:marLeft w:val="0"/>
                      <w:marRight w:val="0"/>
                      <w:marTop w:val="0"/>
                      <w:marBottom w:val="0"/>
                      <w:divBdr>
                        <w:top w:val="none" w:sz="0" w:space="0" w:color="auto"/>
                        <w:left w:val="none" w:sz="0" w:space="0" w:color="auto"/>
                        <w:bottom w:val="none" w:sz="0" w:space="0" w:color="auto"/>
                        <w:right w:val="none" w:sz="0" w:space="0" w:color="auto"/>
                      </w:divBdr>
                      <w:divsChild>
                        <w:div w:id="1068306097">
                          <w:marLeft w:val="0"/>
                          <w:marRight w:val="0"/>
                          <w:marTop w:val="0"/>
                          <w:marBottom w:val="0"/>
                          <w:divBdr>
                            <w:top w:val="none" w:sz="0" w:space="0" w:color="auto"/>
                            <w:left w:val="none" w:sz="0" w:space="0" w:color="auto"/>
                            <w:bottom w:val="none" w:sz="0" w:space="0" w:color="auto"/>
                            <w:right w:val="none" w:sz="0" w:space="0" w:color="auto"/>
                          </w:divBdr>
                          <w:divsChild>
                            <w:div w:id="35593179">
                              <w:marLeft w:val="0"/>
                              <w:marRight w:val="0"/>
                              <w:marTop w:val="0"/>
                              <w:marBottom w:val="0"/>
                              <w:divBdr>
                                <w:top w:val="none" w:sz="0" w:space="0" w:color="auto"/>
                                <w:left w:val="none" w:sz="0" w:space="0" w:color="auto"/>
                                <w:bottom w:val="none" w:sz="0" w:space="0" w:color="auto"/>
                                <w:right w:val="none" w:sz="0" w:space="0" w:color="auto"/>
                              </w:divBdr>
                              <w:divsChild>
                                <w:div w:id="20588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3203">
                  <w:marLeft w:val="0"/>
                  <w:marRight w:val="0"/>
                  <w:marTop w:val="0"/>
                  <w:marBottom w:val="0"/>
                  <w:divBdr>
                    <w:top w:val="none" w:sz="0" w:space="0" w:color="auto"/>
                    <w:left w:val="none" w:sz="0" w:space="0" w:color="auto"/>
                    <w:bottom w:val="none" w:sz="0" w:space="0" w:color="auto"/>
                    <w:right w:val="none" w:sz="0" w:space="0" w:color="auto"/>
                  </w:divBdr>
                </w:div>
                <w:div w:id="1930698074">
                  <w:marLeft w:val="0"/>
                  <w:marRight w:val="0"/>
                  <w:marTop w:val="0"/>
                  <w:marBottom w:val="0"/>
                  <w:divBdr>
                    <w:top w:val="none" w:sz="0" w:space="0" w:color="auto"/>
                    <w:left w:val="none" w:sz="0" w:space="0" w:color="auto"/>
                    <w:bottom w:val="none" w:sz="0" w:space="0" w:color="auto"/>
                    <w:right w:val="none" w:sz="0" w:space="0" w:color="auto"/>
                  </w:divBdr>
                  <w:divsChild>
                    <w:div w:id="1203982184">
                      <w:marLeft w:val="0"/>
                      <w:marRight w:val="0"/>
                      <w:marTop w:val="0"/>
                      <w:marBottom w:val="0"/>
                      <w:divBdr>
                        <w:top w:val="none" w:sz="0" w:space="0" w:color="auto"/>
                        <w:left w:val="none" w:sz="0" w:space="0" w:color="auto"/>
                        <w:bottom w:val="none" w:sz="0" w:space="0" w:color="auto"/>
                        <w:right w:val="none" w:sz="0" w:space="0" w:color="auto"/>
                      </w:divBdr>
                      <w:divsChild>
                        <w:div w:id="1937010577">
                          <w:marLeft w:val="0"/>
                          <w:marRight w:val="0"/>
                          <w:marTop w:val="0"/>
                          <w:marBottom w:val="0"/>
                          <w:divBdr>
                            <w:top w:val="none" w:sz="0" w:space="0" w:color="auto"/>
                            <w:left w:val="none" w:sz="0" w:space="0" w:color="auto"/>
                            <w:bottom w:val="none" w:sz="0" w:space="0" w:color="auto"/>
                            <w:right w:val="none" w:sz="0" w:space="0" w:color="auto"/>
                          </w:divBdr>
                          <w:divsChild>
                            <w:div w:id="1551578826">
                              <w:marLeft w:val="0"/>
                              <w:marRight w:val="0"/>
                              <w:marTop w:val="0"/>
                              <w:marBottom w:val="0"/>
                              <w:divBdr>
                                <w:top w:val="none" w:sz="0" w:space="0" w:color="auto"/>
                                <w:left w:val="none" w:sz="0" w:space="0" w:color="auto"/>
                                <w:bottom w:val="none" w:sz="0" w:space="0" w:color="auto"/>
                                <w:right w:val="none" w:sz="0" w:space="0" w:color="auto"/>
                              </w:divBdr>
                              <w:divsChild>
                                <w:div w:id="12760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0922">
                  <w:marLeft w:val="0"/>
                  <w:marRight w:val="0"/>
                  <w:marTop w:val="0"/>
                  <w:marBottom w:val="0"/>
                  <w:divBdr>
                    <w:top w:val="none" w:sz="0" w:space="0" w:color="auto"/>
                    <w:left w:val="none" w:sz="0" w:space="0" w:color="auto"/>
                    <w:bottom w:val="none" w:sz="0" w:space="0" w:color="auto"/>
                    <w:right w:val="none" w:sz="0" w:space="0" w:color="auto"/>
                  </w:divBdr>
                </w:div>
                <w:div w:id="843781716">
                  <w:marLeft w:val="0"/>
                  <w:marRight w:val="0"/>
                  <w:marTop w:val="0"/>
                  <w:marBottom w:val="0"/>
                  <w:divBdr>
                    <w:top w:val="none" w:sz="0" w:space="0" w:color="auto"/>
                    <w:left w:val="none" w:sz="0" w:space="0" w:color="auto"/>
                    <w:bottom w:val="none" w:sz="0" w:space="0" w:color="auto"/>
                    <w:right w:val="none" w:sz="0" w:space="0" w:color="auto"/>
                  </w:divBdr>
                  <w:divsChild>
                    <w:div w:id="2079671055">
                      <w:marLeft w:val="240"/>
                      <w:marRight w:val="0"/>
                      <w:marTop w:val="240"/>
                      <w:marBottom w:val="240"/>
                      <w:divBdr>
                        <w:top w:val="none" w:sz="0" w:space="0" w:color="auto"/>
                        <w:left w:val="none" w:sz="0" w:space="0" w:color="auto"/>
                        <w:bottom w:val="none" w:sz="0" w:space="0" w:color="auto"/>
                        <w:right w:val="none" w:sz="0" w:space="0" w:color="auto"/>
                      </w:divBdr>
                    </w:div>
                    <w:div w:id="735976054">
                      <w:marLeft w:val="240"/>
                      <w:marRight w:val="0"/>
                      <w:marTop w:val="240"/>
                      <w:marBottom w:val="240"/>
                      <w:divBdr>
                        <w:top w:val="none" w:sz="0" w:space="0" w:color="auto"/>
                        <w:left w:val="none" w:sz="0" w:space="0" w:color="auto"/>
                        <w:bottom w:val="none" w:sz="0" w:space="0" w:color="auto"/>
                        <w:right w:val="none" w:sz="0" w:space="0" w:color="auto"/>
                      </w:divBdr>
                    </w:div>
                  </w:divsChild>
                </w:div>
                <w:div w:id="1010064788">
                  <w:marLeft w:val="0"/>
                  <w:marRight w:val="0"/>
                  <w:marTop w:val="0"/>
                  <w:marBottom w:val="0"/>
                  <w:divBdr>
                    <w:top w:val="none" w:sz="0" w:space="0" w:color="auto"/>
                    <w:left w:val="none" w:sz="0" w:space="0" w:color="auto"/>
                    <w:bottom w:val="none" w:sz="0" w:space="0" w:color="auto"/>
                    <w:right w:val="none" w:sz="0" w:space="0" w:color="auto"/>
                  </w:divBdr>
                </w:div>
                <w:div w:id="1059552243">
                  <w:marLeft w:val="0"/>
                  <w:marRight w:val="0"/>
                  <w:marTop w:val="0"/>
                  <w:marBottom w:val="0"/>
                  <w:divBdr>
                    <w:top w:val="none" w:sz="0" w:space="0" w:color="auto"/>
                    <w:left w:val="none" w:sz="0" w:space="0" w:color="auto"/>
                    <w:bottom w:val="none" w:sz="0" w:space="0" w:color="auto"/>
                    <w:right w:val="none" w:sz="0" w:space="0" w:color="auto"/>
                  </w:divBdr>
                </w:div>
                <w:div w:id="223416150">
                  <w:marLeft w:val="0"/>
                  <w:marRight w:val="0"/>
                  <w:marTop w:val="0"/>
                  <w:marBottom w:val="0"/>
                  <w:divBdr>
                    <w:top w:val="none" w:sz="0" w:space="0" w:color="auto"/>
                    <w:left w:val="none" w:sz="0" w:space="0" w:color="auto"/>
                    <w:bottom w:val="none" w:sz="0" w:space="0" w:color="auto"/>
                    <w:right w:val="none" w:sz="0" w:space="0" w:color="auto"/>
                  </w:divBdr>
                </w:div>
                <w:div w:id="1642349429">
                  <w:marLeft w:val="0"/>
                  <w:marRight w:val="0"/>
                  <w:marTop w:val="0"/>
                  <w:marBottom w:val="0"/>
                  <w:divBdr>
                    <w:top w:val="none" w:sz="0" w:space="0" w:color="auto"/>
                    <w:left w:val="none" w:sz="0" w:space="0" w:color="auto"/>
                    <w:bottom w:val="none" w:sz="0" w:space="0" w:color="auto"/>
                    <w:right w:val="none" w:sz="0" w:space="0" w:color="auto"/>
                  </w:divBdr>
                </w:div>
                <w:div w:id="251665937">
                  <w:marLeft w:val="0"/>
                  <w:marRight w:val="0"/>
                  <w:marTop w:val="0"/>
                  <w:marBottom w:val="0"/>
                  <w:divBdr>
                    <w:top w:val="none" w:sz="0" w:space="0" w:color="auto"/>
                    <w:left w:val="none" w:sz="0" w:space="0" w:color="auto"/>
                    <w:bottom w:val="none" w:sz="0" w:space="0" w:color="auto"/>
                    <w:right w:val="none" w:sz="0" w:space="0" w:color="auto"/>
                  </w:divBdr>
                  <w:divsChild>
                    <w:div w:id="1845433879">
                      <w:marLeft w:val="0"/>
                      <w:marRight w:val="0"/>
                      <w:marTop w:val="0"/>
                      <w:marBottom w:val="0"/>
                      <w:divBdr>
                        <w:top w:val="none" w:sz="0" w:space="0" w:color="auto"/>
                        <w:left w:val="none" w:sz="0" w:space="0" w:color="auto"/>
                        <w:bottom w:val="none" w:sz="0" w:space="0" w:color="auto"/>
                        <w:right w:val="none" w:sz="0" w:space="0" w:color="auto"/>
                      </w:divBdr>
                      <w:divsChild>
                        <w:div w:id="170416801">
                          <w:marLeft w:val="0"/>
                          <w:marRight w:val="0"/>
                          <w:marTop w:val="0"/>
                          <w:marBottom w:val="0"/>
                          <w:divBdr>
                            <w:top w:val="none" w:sz="0" w:space="0" w:color="auto"/>
                            <w:left w:val="none" w:sz="0" w:space="0" w:color="auto"/>
                            <w:bottom w:val="none" w:sz="0" w:space="0" w:color="auto"/>
                            <w:right w:val="none" w:sz="0" w:space="0" w:color="auto"/>
                          </w:divBdr>
                          <w:divsChild>
                            <w:div w:id="1445227574">
                              <w:marLeft w:val="0"/>
                              <w:marRight w:val="0"/>
                              <w:marTop w:val="0"/>
                              <w:marBottom w:val="0"/>
                              <w:divBdr>
                                <w:top w:val="none" w:sz="0" w:space="0" w:color="auto"/>
                                <w:left w:val="none" w:sz="0" w:space="0" w:color="auto"/>
                                <w:bottom w:val="none" w:sz="0" w:space="0" w:color="auto"/>
                                <w:right w:val="none" w:sz="0" w:space="0" w:color="auto"/>
                              </w:divBdr>
                              <w:divsChild>
                                <w:div w:id="1232499647">
                                  <w:marLeft w:val="0"/>
                                  <w:marRight w:val="0"/>
                                  <w:marTop w:val="0"/>
                                  <w:marBottom w:val="0"/>
                                  <w:divBdr>
                                    <w:top w:val="none" w:sz="0" w:space="0" w:color="auto"/>
                                    <w:left w:val="none" w:sz="0" w:space="0" w:color="auto"/>
                                    <w:bottom w:val="none" w:sz="0" w:space="0" w:color="auto"/>
                                    <w:right w:val="none" w:sz="0" w:space="0" w:color="auto"/>
                                  </w:divBdr>
                                </w:div>
                                <w:div w:id="286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3431">
                  <w:marLeft w:val="0"/>
                  <w:marRight w:val="0"/>
                  <w:marTop w:val="0"/>
                  <w:marBottom w:val="0"/>
                  <w:divBdr>
                    <w:top w:val="none" w:sz="0" w:space="0" w:color="auto"/>
                    <w:left w:val="none" w:sz="0" w:space="0" w:color="auto"/>
                    <w:bottom w:val="none" w:sz="0" w:space="0" w:color="auto"/>
                    <w:right w:val="none" w:sz="0" w:space="0" w:color="auto"/>
                  </w:divBdr>
                  <w:divsChild>
                    <w:div w:id="270863473">
                      <w:marLeft w:val="240"/>
                      <w:marRight w:val="0"/>
                      <w:marTop w:val="240"/>
                      <w:marBottom w:val="240"/>
                      <w:divBdr>
                        <w:top w:val="none" w:sz="0" w:space="0" w:color="auto"/>
                        <w:left w:val="none" w:sz="0" w:space="0" w:color="auto"/>
                        <w:bottom w:val="none" w:sz="0" w:space="0" w:color="auto"/>
                        <w:right w:val="none" w:sz="0" w:space="0" w:color="auto"/>
                      </w:divBdr>
                    </w:div>
                    <w:div w:id="1638341364">
                      <w:marLeft w:val="240"/>
                      <w:marRight w:val="0"/>
                      <w:marTop w:val="240"/>
                      <w:marBottom w:val="240"/>
                      <w:divBdr>
                        <w:top w:val="none" w:sz="0" w:space="0" w:color="auto"/>
                        <w:left w:val="none" w:sz="0" w:space="0" w:color="auto"/>
                        <w:bottom w:val="none" w:sz="0" w:space="0" w:color="auto"/>
                        <w:right w:val="none" w:sz="0" w:space="0" w:color="auto"/>
                      </w:divBdr>
                    </w:div>
                    <w:div w:id="537739841">
                      <w:marLeft w:val="240"/>
                      <w:marRight w:val="0"/>
                      <w:marTop w:val="240"/>
                      <w:marBottom w:val="240"/>
                      <w:divBdr>
                        <w:top w:val="none" w:sz="0" w:space="0" w:color="auto"/>
                        <w:left w:val="none" w:sz="0" w:space="0" w:color="auto"/>
                        <w:bottom w:val="none" w:sz="0" w:space="0" w:color="auto"/>
                        <w:right w:val="none" w:sz="0" w:space="0" w:color="auto"/>
                      </w:divBdr>
                    </w:div>
                  </w:divsChild>
                </w:div>
                <w:div w:id="2087454529">
                  <w:marLeft w:val="0"/>
                  <w:marRight w:val="0"/>
                  <w:marTop w:val="0"/>
                  <w:marBottom w:val="0"/>
                  <w:divBdr>
                    <w:top w:val="none" w:sz="0" w:space="0" w:color="auto"/>
                    <w:left w:val="none" w:sz="0" w:space="0" w:color="auto"/>
                    <w:bottom w:val="none" w:sz="0" w:space="0" w:color="auto"/>
                    <w:right w:val="none" w:sz="0" w:space="0" w:color="auto"/>
                  </w:divBdr>
                  <w:divsChild>
                    <w:div w:id="64377898">
                      <w:marLeft w:val="240"/>
                      <w:marRight w:val="0"/>
                      <w:marTop w:val="240"/>
                      <w:marBottom w:val="240"/>
                      <w:divBdr>
                        <w:top w:val="none" w:sz="0" w:space="0" w:color="auto"/>
                        <w:left w:val="none" w:sz="0" w:space="0" w:color="auto"/>
                        <w:bottom w:val="none" w:sz="0" w:space="0" w:color="auto"/>
                        <w:right w:val="none" w:sz="0" w:space="0" w:color="auto"/>
                      </w:divBdr>
                    </w:div>
                  </w:divsChild>
                </w:div>
                <w:div w:id="1436245140">
                  <w:marLeft w:val="0"/>
                  <w:marRight w:val="0"/>
                  <w:marTop w:val="0"/>
                  <w:marBottom w:val="0"/>
                  <w:divBdr>
                    <w:top w:val="none" w:sz="0" w:space="0" w:color="auto"/>
                    <w:left w:val="none" w:sz="0" w:space="0" w:color="auto"/>
                    <w:bottom w:val="none" w:sz="0" w:space="0" w:color="auto"/>
                    <w:right w:val="none" w:sz="0" w:space="0" w:color="auto"/>
                  </w:divBdr>
                  <w:divsChild>
                    <w:div w:id="881207207">
                      <w:marLeft w:val="0"/>
                      <w:marRight w:val="0"/>
                      <w:marTop w:val="0"/>
                      <w:marBottom w:val="0"/>
                      <w:divBdr>
                        <w:top w:val="none" w:sz="0" w:space="0" w:color="auto"/>
                        <w:left w:val="none" w:sz="0" w:space="0" w:color="auto"/>
                        <w:bottom w:val="none" w:sz="0" w:space="0" w:color="auto"/>
                        <w:right w:val="none" w:sz="0" w:space="0" w:color="auto"/>
                      </w:divBdr>
                    </w:div>
                    <w:div w:id="1200363110">
                      <w:marLeft w:val="0"/>
                      <w:marRight w:val="0"/>
                      <w:marTop w:val="0"/>
                      <w:marBottom w:val="0"/>
                      <w:divBdr>
                        <w:top w:val="none" w:sz="0" w:space="0" w:color="auto"/>
                        <w:left w:val="none" w:sz="0" w:space="0" w:color="auto"/>
                        <w:bottom w:val="none" w:sz="0" w:space="0" w:color="auto"/>
                        <w:right w:val="none" w:sz="0" w:space="0" w:color="auto"/>
                      </w:divBdr>
                    </w:div>
                  </w:divsChild>
                </w:div>
                <w:div w:id="1038899488">
                  <w:marLeft w:val="0"/>
                  <w:marRight w:val="0"/>
                  <w:marTop w:val="0"/>
                  <w:marBottom w:val="0"/>
                  <w:divBdr>
                    <w:top w:val="none" w:sz="0" w:space="0" w:color="auto"/>
                    <w:left w:val="none" w:sz="0" w:space="0" w:color="auto"/>
                    <w:bottom w:val="none" w:sz="0" w:space="0" w:color="auto"/>
                    <w:right w:val="none" w:sz="0" w:space="0" w:color="auto"/>
                  </w:divBdr>
                  <w:divsChild>
                    <w:div w:id="965040573">
                      <w:marLeft w:val="0"/>
                      <w:marRight w:val="0"/>
                      <w:marTop w:val="0"/>
                      <w:marBottom w:val="0"/>
                      <w:divBdr>
                        <w:top w:val="none" w:sz="0" w:space="0" w:color="auto"/>
                        <w:left w:val="none" w:sz="0" w:space="0" w:color="auto"/>
                        <w:bottom w:val="none" w:sz="0" w:space="0" w:color="auto"/>
                        <w:right w:val="none" w:sz="0" w:space="0" w:color="auto"/>
                      </w:divBdr>
                    </w:div>
                    <w:div w:id="949244291">
                      <w:marLeft w:val="0"/>
                      <w:marRight w:val="0"/>
                      <w:marTop w:val="0"/>
                      <w:marBottom w:val="0"/>
                      <w:divBdr>
                        <w:top w:val="none" w:sz="0" w:space="0" w:color="auto"/>
                        <w:left w:val="none" w:sz="0" w:space="0" w:color="auto"/>
                        <w:bottom w:val="none" w:sz="0" w:space="0" w:color="auto"/>
                        <w:right w:val="none" w:sz="0" w:space="0" w:color="auto"/>
                      </w:divBdr>
                    </w:div>
                  </w:divsChild>
                </w:div>
                <w:div w:id="1133212497">
                  <w:marLeft w:val="0"/>
                  <w:marRight w:val="0"/>
                  <w:marTop w:val="0"/>
                  <w:marBottom w:val="0"/>
                  <w:divBdr>
                    <w:top w:val="none" w:sz="0" w:space="0" w:color="auto"/>
                    <w:left w:val="none" w:sz="0" w:space="0" w:color="auto"/>
                    <w:bottom w:val="none" w:sz="0" w:space="0" w:color="auto"/>
                    <w:right w:val="none" w:sz="0" w:space="0" w:color="auto"/>
                  </w:divBdr>
                </w:div>
                <w:div w:id="644119481">
                  <w:marLeft w:val="0"/>
                  <w:marRight w:val="0"/>
                  <w:marTop w:val="0"/>
                  <w:marBottom w:val="0"/>
                  <w:divBdr>
                    <w:top w:val="none" w:sz="0" w:space="0" w:color="auto"/>
                    <w:left w:val="none" w:sz="0" w:space="0" w:color="auto"/>
                    <w:bottom w:val="none" w:sz="0" w:space="0" w:color="auto"/>
                    <w:right w:val="none" w:sz="0" w:space="0" w:color="auto"/>
                  </w:divBdr>
                  <w:divsChild>
                    <w:div w:id="1388185683">
                      <w:marLeft w:val="240"/>
                      <w:marRight w:val="0"/>
                      <w:marTop w:val="240"/>
                      <w:marBottom w:val="240"/>
                      <w:divBdr>
                        <w:top w:val="none" w:sz="0" w:space="0" w:color="auto"/>
                        <w:left w:val="none" w:sz="0" w:space="0" w:color="auto"/>
                        <w:bottom w:val="none" w:sz="0" w:space="0" w:color="auto"/>
                        <w:right w:val="none" w:sz="0" w:space="0" w:color="auto"/>
                      </w:divBdr>
                    </w:div>
                    <w:div w:id="1647583739">
                      <w:marLeft w:val="240"/>
                      <w:marRight w:val="0"/>
                      <w:marTop w:val="240"/>
                      <w:marBottom w:val="240"/>
                      <w:divBdr>
                        <w:top w:val="none" w:sz="0" w:space="0" w:color="auto"/>
                        <w:left w:val="none" w:sz="0" w:space="0" w:color="auto"/>
                        <w:bottom w:val="none" w:sz="0" w:space="0" w:color="auto"/>
                        <w:right w:val="none" w:sz="0" w:space="0" w:color="auto"/>
                      </w:divBdr>
                    </w:div>
                  </w:divsChild>
                </w:div>
                <w:div w:id="1613171827">
                  <w:marLeft w:val="0"/>
                  <w:marRight w:val="0"/>
                  <w:marTop w:val="0"/>
                  <w:marBottom w:val="0"/>
                  <w:divBdr>
                    <w:top w:val="none" w:sz="0" w:space="0" w:color="auto"/>
                    <w:left w:val="none" w:sz="0" w:space="0" w:color="auto"/>
                    <w:bottom w:val="none" w:sz="0" w:space="0" w:color="auto"/>
                    <w:right w:val="none" w:sz="0" w:space="0" w:color="auto"/>
                  </w:divBdr>
                </w:div>
                <w:div w:id="226847219">
                  <w:marLeft w:val="0"/>
                  <w:marRight w:val="0"/>
                  <w:marTop w:val="0"/>
                  <w:marBottom w:val="0"/>
                  <w:divBdr>
                    <w:top w:val="none" w:sz="0" w:space="0" w:color="auto"/>
                    <w:left w:val="none" w:sz="0" w:space="0" w:color="auto"/>
                    <w:bottom w:val="none" w:sz="0" w:space="0" w:color="auto"/>
                    <w:right w:val="none" w:sz="0" w:space="0" w:color="auto"/>
                  </w:divBdr>
                  <w:divsChild>
                    <w:div w:id="1701198829">
                      <w:marLeft w:val="240"/>
                      <w:marRight w:val="0"/>
                      <w:marTop w:val="240"/>
                      <w:marBottom w:val="240"/>
                      <w:divBdr>
                        <w:top w:val="none" w:sz="0" w:space="0" w:color="auto"/>
                        <w:left w:val="none" w:sz="0" w:space="0" w:color="auto"/>
                        <w:bottom w:val="none" w:sz="0" w:space="0" w:color="auto"/>
                        <w:right w:val="none" w:sz="0" w:space="0" w:color="auto"/>
                      </w:divBdr>
                    </w:div>
                    <w:div w:id="160967710">
                      <w:marLeft w:val="240"/>
                      <w:marRight w:val="0"/>
                      <w:marTop w:val="240"/>
                      <w:marBottom w:val="240"/>
                      <w:divBdr>
                        <w:top w:val="none" w:sz="0" w:space="0" w:color="auto"/>
                        <w:left w:val="none" w:sz="0" w:space="0" w:color="auto"/>
                        <w:bottom w:val="none" w:sz="0" w:space="0" w:color="auto"/>
                        <w:right w:val="none" w:sz="0" w:space="0" w:color="auto"/>
                      </w:divBdr>
                    </w:div>
                  </w:divsChild>
                </w:div>
                <w:div w:id="1022587038">
                  <w:marLeft w:val="0"/>
                  <w:marRight w:val="0"/>
                  <w:marTop w:val="0"/>
                  <w:marBottom w:val="0"/>
                  <w:divBdr>
                    <w:top w:val="none" w:sz="0" w:space="0" w:color="auto"/>
                    <w:left w:val="none" w:sz="0" w:space="0" w:color="auto"/>
                    <w:bottom w:val="none" w:sz="0" w:space="0" w:color="auto"/>
                    <w:right w:val="none" w:sz="0" w:space="0" w:color="auto"/>
                  </w:divBdr>
                </w:div>
                <w:div w:id="601576309">
                  <w:marLeft w:val="0"/>
                  <w:marRight w:val="0"/>
                  <w:marTop w:val="0"/>
                  <w:marBottom w:val="0"/>
                  <w:divBdr>
                    <w:top w:val="none" w:sz="0" w:space="0" w:color="auto"/>
                    <w:left w:val="none" w:sz="0" w:space="0" w:color="auto"/>
                    <w:bottom w:val="none" w:sz="0" w:space="0" w:color="auto"/>
                    <w:right w:val="none" w:sz="0" w:space="0" w:color="auto"/>
                  </w:divBdr>
                </w:div>
                <w:div w:id="745151987">
                  <w:marLeft w:val="0"/>
                  <w:marRight w:val="0"/>
                  <w:marTop w:val="0"/>
                  <w:marBottom w:val="0"/>
                  <w:divBdr>
                    <w:top w:val="none" w:sz="0" w:space="0" w:color="auto"/>
                    <w:left w:val="none" w:sz="0" w:space="0" w:color="auto"/>
                    <w:bottom w:val="none" w:sz="0" w:space="0" w:color="auto"/>
                    <w:right w:val="none" w:sz="0" w:space="0" w:color="auto"/>
                  </w:divBdr>
                  <w:divsChild>
                    <w:div w:id="2080593036">
                      <w:marLeft w:val="0"/>
                      <w:marRight w:val="0"/>
                      <w:marTop w:val="0"/>
                      <w:marBottom w:val="0"/>
                      <w:divBdr>
                        <w:top w:val="none" w:sz="0" w:space="0" w:color="auto"/>
                        <w:left w:val="none" w:sz="0" w:space="0" w:color="auto"/>
                        <w:bottom w:val="none" w:sz="0" w:space="0" w:color="auto"/>
                        <w:right w:val="none" w:sz="0" w:space="0" w:color="auto"/>
                      </w:divBdr>
                      <w:divsChild>
                        <w:div w:id="303849939">
                          <w:marLeft w:val="0"/>
                          <w:marRight w:val="0"/>
                          <w:marTop w:val="0"/>
                          <w:marBottom w:val="0"/>
                          <w:divBdr>
                            <w:top w:val="none" w:sz="0" w:space="0" w:color="auto"/>
                            <w:left w:val="none" w:sz="0" w:space="0" w:color="auto"/>
                            <w:bottom w:val="none" w:sz="0" w:space="0" w:color="auto"/>
                            <w:right w:val="none" w:sz="0" w:space="0" w:color="auto"/>
                          </w:divBdr>
                          <w:divsChild>
                            <w:div w:id="869538628">
                              <w:marLeft w:val="0"/>
                              <w:marRight w:val="0"/>
                              <w:marTop w:val="0"/>
                              <w:marBottom w:val="0"/>
                              <w:divBdr>
                                <w:top w:val="none" w:sz="0" w:space="0" w:color="auto"/>
                                <w:left w:val="none" w:sz="0" w:space="0" w:color="auto"/>
                                <w:bottom w:val="none" w:sz="0" w:space="0" w:color="auto"/>
                                <w:right w:val="none" w:sz="0" w:space="0" w:color="auto"/>
                              </w:divBdr>
                              <w:divsChild>
                                <w:div w:id="760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548">
                  <w:marLeft w:val="0"/>
                  <w:marRight w:val="0"/>
                  <w:marTop w:val="0"/>
                  <w:marBottom w:val="0"/>
                  <w:divBdr>
                    <w:top w:val="none" w:sz="0" w:space="0" w:color="auto"/>
                    <w:left w:val="none" w:sz="0" w:space="0" w:color="auto"/>
                    <w:bottom w:val="none" w:sz="0" w:space="0" w:color="auto"/>
                    <w:right w:val="none" w:sz="0" w:space="0" w:color="auto"/>
                  </w:divBdr>
                  <w:divsChild>
                    <w:div w:id="1996641316">
                      <w:marLeft w:val="240"/>
                      <w:marRight w:val="0"/>
                      <w:marTop w:val="240"/>
                      <w:marBottom w:val="240"/>
                      <w:divBdr>
                        <w:top w:val="none" w:sz="0" w:space="0" w:color="auto"/>
                        <w:left w:val="none" w:sz="0" w:space="0" w:color="auto"/>
                        <w:bottom w:val="none" w:sz="0" w:space="0" w:color="auto"/>
                        <w:right w:val="none" w:sz="0" w:space="0" w:color="auto"/>
                      </w:divBdr>
                    </w:div>
                  </w:divsChild>
                </w:div>
                <w:div w:id="771782739">
                  <w:marLeft w:val="0"/>
                  <w:marRight w:val="0"/>
                  <w:marTop w:val="0"/>
                  <w:marBottom w:val="0"/>
                  <w:divBdr>
                    <w:top w:val="none" w:sz="0" w:space="0" w:color="auto"/>
                    <w:left w:val="none" w:sz="0" w:space="0" w:color="auto"/>
                    <w:bottom w:val="none" w:sz="0" w:space="0" w:color="auto"/>
                    <w:right w:val="none" w:sz="0" w:space="0" w:color="auto"/>
                  </w:divBdr>
                  <w:divsChild>
                    <w:div w:id="310717642">
                      <w:marLeft w:val="240"/>
                      <w:marRight w:val="0"/>
                      <w:marTop w:val="240"/>
                      <w:marBottom w:val="240"/>
                      <w:divBdr>
                        <w:top w:val="none" w:sz="0" w:space="0" w:color="auto"/>
                        <w:left w:val="none" w:sz="0" w:space="0" w:color="auto"/>
                        <w:bottom w:val="none" w:sz="0" w:space="0" w:color="auto"/>
                        <w:right w:val="none" w:sz="0" w:space="0" w:color="auto"/>
                      </w:divBdr>
                    </w:div>
                    <w:div w:id="1735814420">
                      <w:marLeft w:val="240"/>
                      <w:marRight w:val="0"/>
                      <w:marTop w:val="240"/>
                      <w:marBottom w:val="240"/>
                      <w:divBdr>
                        <w:top w:val="none" w:sz="0" w:space="0" w:color="auto"/>
                        <w:left w:val="none" w:sz="0" w:space="0" w:color="auto"/>
                        <w:bottom w:val="none" w:sz="0" w:space="0" w:color="auto"/>
                        <w:right w:val="none" w:sz="0" w:space="0" w:color="auto"/>
                      </w:divBdr>
                    </w:div>
                    <w:div w:id="1408770365">
                      <w:marLeft w:val="240"/>
                      <w:marRight w:val="0"/>
                      <w:marTop w:val="240"/>
                      <w:marBottom w:val="240"/>
                      <w:divBdr>
                        <w:top w:val="none" w:sz="0" w:space="0" w:color="auto"/>
                        <w:left w:val="none" w:sz="0" w:space="0" w:color="auto"/>
                        <w:bottom w:val="none" w:sz="0" w:space="0" w:color="auto"/>
                        <w:right w:val="none" w:sz="0" w:space="0" w:color="auto"/>
                      </w:divBdr>
                    </w:div>
                  </w:divsChild>
                </w:div>
                <w:div w:id="1349791672">
                  <w:marLeft w:val="0"/>
                  <w:marRight w:val="0"/>
                  <w:marTop w:val="0"/>
                  <w:marBottom w:val="0"/>
                  <w:divBdr>
                    <w:top w:val="none" w:sz="0" w:space="0" w:color="auto"/>
                    <w:left w:val="none" w:sz="0" w:space="0" w:color="auto"/>
                    <w:bottom w:val="none" w:sz="0" w:space="0" w:color="auto"/>
                    <w:right w:val="none" w:sz="0" w:space="0" w:color="auto"/>
                  </w:divBdr>
                </w:div>
                <w:div w:id="506135854">
                  <w:marLeft w:val="0"/>
                  <w:marRight w:val="0"/>
                  <w:marTop w:val="0"/>
                  <w:marBottom w:val="0"/>
                  <w:divBdr>
                    <w:top w:val="none" w:sz="0" w:space="0" w:color="auto"/>
                    <w:left w:val="none" w:sz="0" w:space="0" w:color="auto"/>
                    <w:bottom w:val="none" w:sz="0" w:space="0" w:color="auto"/>
                    <w:right w:val="none" w:sz="0" w:space="0" w:color="auto"/>
                  </w:divBdr>
                </w:div>
                <w:div w:id="1290476816">
                  <w:marLeft w:val="0"/>
                  <w:marRight w:val="0"/>
                  <w:marTop w:val="0"/>
                  <w:marBottom w:val="0"/>
                  <w:divBdr>
                    <w:top w:val="none" w:sz="0" w:space="0" w:color="auto"/>
                    <w:left w:val="none" w:sz="0" w:space="0" w:color="auto"/>
                    <w:bottom w:val="none" w:sz="0" w:space="0" w:color="auto"/>
                    <w:right w:val="none" w:sz="0" w:space="0" w:color="auto"/>
                  </w:divBdr>
                </w:div>
                <w:div w:id="446973630">
                  <w:marLeft w:val="0"/>
                  <w:marRight w:val="0"/>
                  <w:marTop w:val="0"/>
                  <w:marBottom w:val="0"/>
                  <w:divBdr>
                    <w:top w:val="none" w:sz="0" w:space="0" w:color="auto"/>
                    <w:left w:val="none" w:sz="0" w:space="0" w:color="auto"/>
                    <w:bottom w:val="none" w:sz="0" w:space="0" w:color="auto"/>
                    <w:right w:val="none" w:sz="0" w:space="0" w:color="auto"/>
                  </w:divBdr>
                  <w:divsChild>
                    <w:div w:id="489295787">
                      <w:marLeft w:val="240"/>
                      <w:marRight w:val="0"/>
                      <w:marTop w:val="240"/>
                      <w:marBottom w:val="240"/>
                      <w:divBdr>
                        <w:top w:val="none" w:sz="0" w:space="0" w:color="auto"/>
                        <w:left w:val="none" w:sz="0" w:space="0" w:color="auto"/>
                        <w:bottom w:val="none" w:sz="0" w:space="0" w:color="auto"/>
                        <w:right w:val="none" w:sz="0" w:space="0" w:color="auto"/>
                      </w:divBdr>
                    </w:div>
                    <w:div w:id="410928594">
                      <w:marLeft w:val="240"/>
                      <w:marRight w:val="0"/>
                      <w:marTop w:val="240"/>
                      <w:marBottom w:val="240"/>
                      <w:divBdr>
                        <w:top w:val="none" w:sz="0" w:space="0" w:color="auto"/>
                        <w:left w:val="none" w:sz="0" w:space="0" w:color="auto"/>
                        <w:bottom w:val="none" w:sz="0" w:space="0" w:color="auto"/>
                        <w:right w:val="none" w:sz="0" w:space="0" w:color="auto"/>
                      </w:divBdr>
                    </w:div>
                  </w:divsChild>
                </w:div>
                <w:div w:id="1737899539">
                  <w:marLeft w:val="0"/>
                  <w:marRight w:val="0"/>
                  <w:marTop w:val="0"/>
                  <w:marBottom w:val="0"/>
                  <w:divBdr>
                    <w:top w:val="none" w:sz="0" w:space="0" w:color="auto"/>
                    <w:left w:val="none" w:sz="0" w:space="0" w:color="auto"/>
                    <w:bottom w:val="none" w:sz="0" w:space="0" w:color="auto"/>
                    <w:right w:val="none" w:sz="0" w:space="0" w:color="auto"/>
                  </w:divBdr>
                </w:div>
                <w:div w:id="1663586661">
                  <w:marLeft w:val="0"/>
                  <w:marRight w:val="0"/>
                  <w:marTop w:val="0"/>
                  <w:marBottom w:val="0"/>
                  <w:divBdr>
                    <w:top w:val="none" w:sz="0" w:space="0" w:color="auto"/>
                    <w:left w:val="none" w:sz="0" w:space="0" w:color="auto"/>
                    <w:bottom w:val="none" w:sz="0" w:space="0" w:color="auto"/>
                    <w:right w:val="none" w:sz="0" w:space="0" w:color="auto"/>
                  </w:divBdr>
                </w:div>
                <w:div w:id="168721880">
                  <w:marLeft w:val="0"/>
                  <w:marRight w:val="0"/>
                  <w:marTop w:val="0"/>
                  <w:marBottom w:val="0"/>
                  <w:divBdr>
                    <w:top w:val="none" w:sz="0" w:space="0" w:color="auto"/>
                    <w:left w:val="none" w:sz="0" w:space="0" w:color="auto"/>
                    <w:bottom w:val="none" w:sz="0" w:space="0" w:color="auto"/>
                    <w:right w:val="none" w:sz="0" w:space="0" w:color="auto"/>
                  </w:divBdr>
                </w:div>
                <w:div w:id="1003356453">
                  <w:marLeft w:val="0"/>
                  <w:marRight w:val="0"/>
                  <w:marTop w:val="0"/>
                  <w:marBottom w:val="0"/>
                  <w:divBdr>
                    <w:top w:val="none" w:sz="0" w:space="0" w:color="auto"/>
                    <w:left w:val="none" w:sz="0" w:space="0" w:color="auto"/>
                    <w:bottom w:val="none" w:sz="0" w:space="0" w:color="auto"/>
                    <w:right w:val="none" w:sz="0" w:space="0" w:color="auto"/>
                  </w:divBdr>
                </w:div>
                <w:div w:id="1681816627">
                  <w:marLeft w:val="0"/>
                  <w:marRight w:val="0"/>
                  <w:marTop w:val="0"/>
                  <w:marBottom w:val="0"/>
                  <w:divBdr>
                    <w:top w:val="none" w:sz="0" w:space="0" w:color="auto"/>
                    <w:left w:val="none" w:sz="0" w:space="0" w:color="auto"/>
                    <w:bottom w:val="none" w:sz="0" w:space="0" w:color="auto"/>
                    <w:right w:val="none" w:sz="0" w:space="0" w:color="auto"/>
                  </w:divBdr>
                </w:div>
                <w:div w:id="1619529734">
                  <w:marLeft w:val="0"/>
                  <w:marRight w:val="0"/>
                  <w:marTop w:val="0"/>
                  <w:marBottom w:val="0"/>
                  <w:divBdr>
                    <w:top w:val="none" w:sz="0" w:space="0" w:color="auto"/>
                    <w:left w:val="none" w:sz="0" w:space="0" w:color="auto"/>
                    <w:bottom w:val="none" w:sz="0" w:space="0" w:color="auto"/>
                    <w:right w:val="none" w:sz="0" w:space="0" w:color="auto"/>
                  </w:divBdr>
                </w:div>
                <w:div w:id="740833564">
                  <w:marLeft w:val="0"/>
                  <w:marRight w:val="0"/>
                  <w:marTop w:val="0"/>
                  <w:marBottom w:val="0"/>
                  <w:divBdr>
                    <w:top w:val="none" w:sz="0" w:space="0" w:color="auto"/>
                    <w:left w:val="none" w:sz="0" w:space="0" w:color="auto"/>
                    <w:bottom w:val="none" w:sz="0" w:space="0" w:color="auto"/>
                    <w:right w:val="none" w:sz="0" w:space="0" w:color="auto"/>
                  </w:divBdr>
                </w:div>
                <w:div w:id="1925869894">
                  <w:marLeft w:val="0"/>
                  <w:marRight w:val="0"/>
                  <w:marTop w:val="0"/>
                  <w:marBottom w:val="0"/>
                  <w:divBdr>
                    <w:top w:val="none" w:sz="0" w:space="0" w:color="auto"/>
                    <w:left w:val="none" w:sz="0" w:space="0" w:color="auto"/>
                    <w:bottom w:val="none" w:sz="0" w:space="0" w:color="auto"/>
                    <w:right w:val="none" w:sz="0" w:space="0" w:color="auto"/>
                  </w:divBdr>
                </w:div>
                <w:div w:id="1948468158">
                  <w:marLeft w:val="0"/>
                  <w:marRight w:val="0"/>
                  <w:marTop w:val="0"/>
                  <w:marBottom w:val="0"/>
                  <w:divBdr>
                    <w:top w:val="none" w:sz="0" w:space="0" w:color="auto"/>
                    <w:left w:val="none" w:sz="0" w:space="0" w:color="auto"/>
                    <w:bottom w:val="none" w:sz="0" w:space="0" w:color="auto"/>
                    <w:right w:val="none" w:sz="0" w:space="0" w:color="auto"/>
                  </w:divBdr>
                  <w:divsChild>
                    <w:div w:id="561142493">
                      <w:marLeft w:val="0"/>
                      <w:marRight w:val="0"/>
                      <w:marTop w:val="0"/>
                      <w:marBottom w:val="0"/>
                      <w:divBdr>
                        <w:top w:val="none" w:sz="0" w:space="0" w:color="auto"/>
                        <w:left w:val="none" w:sz="0" w:space="0" w:color="auto"/>
                        <w:bottom w:val="none" w:sz="0" w:space="0" w:color="auto"/>
                        <w:right w:val="none" w:sz="0" w:space="0" w:color="auto"/>
                      </w:divBdr>
                      <w:divsChild>
                        <w:div w:id="842161219">
                          <w:marLeft w:val="0"/>
                          <w:marRight w:val="0"/>
                          <w:marTop w:val="0"/>
                          <w:marBottom w:val="0"/>
                          <w:divBdr>
                            <w:top w:val="none" w:sz="0" w:space="0" w:color="auto"/>
                            <w:left w:val="none" w:sz="0" w:space="0" w:color="auto"/>
                            <w:bottom w:val="none" w:sz="0" w:space="0" w:color="auto"/>
                            <w:right w:val="none" w:sz="0" w:space="0" w:color="auto"/>
                          </w:divBdr>
                          <w:divsChild>
                            <w:div w:id="179248014">
                              <w:marLeft w:val="0"/>
                              <w:marRight w:val="0"/>
                              <w:marTop w:val="0"/>
                              <w:marBottom w:val="0"/>
                              <w:divBdr>
                                <w:top w:val="none" w:sz="0" w:space="0" w:color="auto"/>
                                <w:left w:val="none" w:sz="0" w:space="0" w:color="auto"/>
                                <w:bottom w:val="none" w:sz="0" w:space="0" w:color="auto"/>
                                <w:right w:val="none" w:sz="0" w:space="0" w:color="auto"/>
                              </w:divBdr>
                              <w:divsChild>
                                <w:div w:id="1185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230">
                  <w:marLeft w:val="0"/>
                  <w:marRight w:val="0"/>
                  <w:marTop w:val="0"/>
                  <w:marBottom w:val="0"/>
                  <w:divBdr>
                    <w:top w:val="none" w:sz="0" w:space="0" w:color="auto"/>
                    <w:left w:val="none" w:sz="0" w:space="0" w:color="auto"/>
                    <w:bottom w:val="none" w:sz="0" w:space="0" w:color="auto"/>
                    <w:right w:val="none" w:sz="0" w:space="0" w:color="auto"/>
                  </w:divBdr>
                  <w:divsChild>
                    <w:div w:id="1444231026">
                      <w:marLeft w:val="0"/>
                      <w:marRight w:val="0"/>
                      <w:marTop w:val="0"/>
                      <w:marBottom w:val="0"/>
                      <w:divBdr>
                        <w:top w:val="none" w:sz="0" w:space="0" w:color="auto"/>
                        <w:left w:val="none" w:sz="0" w:space="0" w:color="auto"/>
                        <w:bottom w:val="none" w:sz="0" w:space="0" w:color="auto"/>
                        <w:right w:val="none" w:sz="0" w:space="0" w:color="auto"/>
                      </w:divBdr>
                      <w:divsChild>
                        <w:div w:id="895551284">
                          <w:marLeft w:val="0"/>
                          <w:marRight w:val="0"/>
                          <w:marTop w:val="0"/>
                          <w:marBottom w:val="0"/>
                          <w:divBdr>
                            <w:top w:val="none" w:sz="0" w:space="0" w:color="auto"/>
                            <w:left w:val="none" w:sz="0" w:space="0" w:color="auto"/>
                            <w:bottom w:val="none" w:sz="0" w:space="0" w:color="auto"/>
                            <w:right w:val="none" w:sz="0" w:space="0" w:color="auto"/>
                          </w:divBdr>
                          <w:divsChild>
                            <w:div w:id="1385328923">
                              <w:marLeft w:val="0"/>
                              <w:marRight w:val="0"/>
                              <w:marTop w:val="0"/>
                              <w:marBottom w:val="0"/>
                              <w:divBdr>
                                <w:top w:val="none" w:sz="0" w:space="0" w:color="auto"/>
                                <w:left w:val="none" w:sz="0" w:space="0" w:color="auto"/>
                                <w:bottom w:val="none" w:sz="0" w:space="0" w:color="auto"/>
                                <w:right w:val="none" w:sz="0" w:space="0" w:color="auto"/>
                              </w:divBdr>
                              <w:divsChild>
                                <w:div w:id="1621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315">
                  <w:marLeft w:val="0"/>
                  <w:marRight w:val="0"/>
                  <w:marTop w:val="0"/>
                  <w:marBottom w:val="0"/>
                  <w:divBdr>
                    <w:top w:val="none" w:sz="0" w:space="0" w:color="auto"/>
                    <w:left w:val="none" w:sz="0" w:space="0" w:color="auto"/>
                    <w:bottom w:val="none" w:sz="0" w:space="0" w:color="auto"/>
                    <w:right w:val="none" w:sz="0" w:space="0" w:color="auto"/>
                  </w:divBdr>
                </w:div>
                <w:div w:id="332419035">
                  <w:marLeft w:val="0"/>
                  <w:marRight w:val="0"/>
                  <w:marTop w:val="0"/>
                  <w:marBottom w:val="0"/>
                  <w:divBdr>
                    <w:top w:val="none" w:sz="0" w:space="0" w:color="auto"/>
                    <w:left w:val="none" w:sz="0" w:space="0" w:color="auto"/>
                    <w:bottom w:val="none" w:sz="0" w:space="0" w:color="auto"/>
                    <w:right w:val="none" w:sz="0" w:space="0" w:color="auto"/>
                  </w:divBdr>
                </w:div>
                <w:div w:id="305277427">
                  <w:marLeft w:val="0"/>
                  <w:marRight w:val="0"/>
                  <w:marTop w:val="0"/>
                  <w:marBottom w:val="0"/>
                  <w:divBdr>
                    <w:top w:val="none" w:sz="0" w:space="0" w:color="auto"/>
                    <w:left w:val="none" w:sz="0" w:space="0" w:color="auto"/>
                    <w:bottom w:val="none" w:sz="0" w:space="0" w:color="auto"/>
                    <w:right w:val="none" w:sz="0" w:space="0" w:color="auto"/>
                  </w:divBdr>
                </w:div>
                <w:div w:id="768695451">
                  <w:marLeft w:val="0"/>
                  <w:marRight w:val="0"/>
                  <w:marTop w:val="0"/>
                  <w:marBottom w:val="0"/>
                  <w:divBdr>
                    <w:top w:val="none" w:sz="0" w:space="0" w:color="auto"/>
                    <w:left w:val="none" w:sz="0" w:space="0" w:color="auto"/>
                    <w:bottom w:val="none" w:sz="0" w:space="0" w:color="auto"/>
                    <w:right w:val="none" w:sz="0" w:space="0" w:color="auto"/>
                  </w:divBdr>
                  <w:divsChild>
                    <w:div w:id="1928928009">
                      <w:marLeft w:val="240"/>
                      <w:marRight w:val="0"/>
                      <w:marTop w:val="240"/>
                      <w:marBottom w:val="240"/>
                      <w:divBdr>
                        <w:top w:val="none" w:sz="0" w:space="0" w:color="auto"/>
                        <w:left w:val="none" w:sz="0" w:space="0" w:color="auto"/>
                        <w:bottom w:val="none" w:sz="0" w:space="0" w:color="auto"/>
                        <w:right w:val="none" w:sz="0" w:space="0" w:color="auto"/>
                      </w:divBdr>
                    </w:div>
                  </w:divsChild>
                </w:div>
                <w:div w:id="381100318">
                  <w:marLeft w:val="0"/>
                  <w:marRight w:val="0"/>
                  <w:marTop w:val="0"/>
                  <w:marBottom w:val="0"/>
                  <w:divBdr>
                    <w:top w:val="none" w:sz="0" w:space="0" w:color="auto"/>
                    <w:left w:val="none" w:sz="0" w:space="0" w:color="auto"/>
                    <w:bottom w:val="none" w:sz="0" w:space="0" w:color="auto"/>
                    <w:right w:val="none" w:sz="0" w:space="0" w:color="auto"/>
                  </w:divBdr>
                </w:div>
                <w:div w:id="232400776">
                  <w:marLeft w:val="0"/>
                  <w:marRight w:val="0"/>
                  <w:marTop w:val="0"/>
                  <w:marBottom w:val="0"/>
                  <w:divBdr>
                    <w:top w:val="none" w:sz="0" w:space="0" w:color="auto"/>
                    <w:left w:val="none" w:sz="0" w:space="0" w:color="auto"/>
                    <w:bottom w:val="none" w:sz="0" w:space="0" w:color="auto"/>
                    <w:right w:val="none" w:sz="0" w:space="0" w:color="auto"/>
                  </w:divBdr>
                </w:div>
                <w:div w:id="287511300">
                  <w:marLeft w:val="0"/>
                  <w:marRight w:val="0"/>
                  <w:marTop w:val="0"/>
                  <w:marBottom w:val="0"/>
                  <w:divBdr>
                    <w:top w:val="none" w:sz="0" w:space="0" w:color="auto"/>
                    <w:left w:val="none" w:sz="0" w:space="0" w:color="auto"/>
                    <w:bottom w:val="none" w:sz="0" w:space="0" w:color="auto"/>
                    <w:right w:val="none" w:sz="0" w:space="0" w:color="auto"/>
                  </w:divBdr>
                </w:div>
                <w:div w:id="1114326745">
                  <w:marLeft w:val="0"/>
                  <w:marRight w:val="0"/>
                  <w:marTop w:val="0"/>
                  <w:marBottom w:val="0"/>
                  <w:divBdr>
                    <w:top w:val="none" w:sz="0" w:space="0" w:color="auto"/>
                    <w:left w:val="none" w:sz="0" w:space="0" w:color="auto"/>
                    <w:bottom w:val="none" w:sz="0" w:space="0" w:color="auto"/>
                    <w:right w:val="none" w:sz="0" w:space="0" w:color="auto"/>
                  </w:divBdr>
                </w:div>
                <w:div w:id="796606561">
                  <w:marLeft w:val="0"/>
                  <w:marRight w:val="0"/>
                  <w:marTop w:val="0"/>
                  <w:marBottom w:val="0"/>
                  <w:divBdr>
                    <w:top w:val="none" w:sz="0" w:space="0" w:color="auto"/>
                    <w:left w:val="none" w:sz="0" w:space="0" w:color="auto"/>
                    <w:bottom w:val="none" w:sz="0" w:space="0" w:color="auto"/>
                    <w:right w:val="none" w:sz="0" w:space="0" w:color="auto"/>
                  </w:divBdr>
                </w:div>
                <w:div w:id="1937663818">
                  <w:marLeft w:val="0"/>
                  <w:marRight w:val="0"/>
                  <w:marTop w:val="0"/>
                  <w:marBottom w:val="0"/>
                  <w:divBdr>
                    <w:top w:val="none" w:sz="0" w:space="0" w:color="auto"/>
                    <w:left w:val="none" w:sz="0" w:space="0" w:color="auto"/>
                    <w:bottom w:val="none" w:sz="0" w:space="0" w:color="auto"/>
                    <w:right w:val="none" w:sz="0" w:space="0" w:color="auto"/>
                  </w:divBdr>
                </w:div>
                <w:div w:id="2098624783">
                  <w:marLeft w:val="0"/>
                  <w:marRight w:val="0"/>
                  <w:marTop w:val="0"/>
                  <w:marBottom w:val="0"/>
                  <w:divBdr>
                    <w:top w:val="none" w:sz="0" w:space="0" w:color="auto"/>
                    <w:left w:val="none" w:sz="0" w:space="0" w:color="auto"/>
                    <w:bottom w:val="none" w:sz="0" w:space="0" w:color="auto"/>
                    <w:right w:val="none" w:sz="0" w:space="0" w:color="auto"/>
                  </w:divBdr>
                </w:div>
                <w:div w:id="1256750076">
                  <w:marLeft w:val="0"/>
                  <w:marRight w:val="0"/>
                  <w:marTop w:val="0"/>
                  <w:marBottom w:val="0"/>
                  <w:divBdr>
                    <w:top w:val="none" w:sz="0" w:space="0" w:color="auto"/>
                    <w:left w:val="none" w:sz="0" w:space="0" w:color="auto"/>
                    <w:bottom w:val="none" w:sz="0" w:space="0" w:color="auto"/>
                    <w:right w:val="none" w:sz="0" w:space="0" w:color="auto"/>
                  </w:divBdr>
                </w:div>
                <w:div w:id="1879389580">
                  <w:marLeft w:val="0"/>
                  <w:marRight w:val="0"/>
                  <w:marTop w:val="0"/>
                  <w:marBottom w:val="0"/>
                  <w:divBdr>
                    <w:top w:val="none" w:sz="0" w:space="0" w:color="auto"/>
                    <w:left w:val="none" w:sz="0" w:space="0" w:color="auto"/>
                    <w:bottom w:val="none" w:sz="0" w:space="0" w:color="auto"/>
                    <w:right w:val="none" w:sz="0" w:space="0" w:color="auto"/>
                  </w:divBdr>
                </w:div>
                <w:div w:id="583682618">
                  <w:marLeft w:val="0"/>
                  <w:marRight w:val="0"/>
                  <w:marTop w:val="0"/>
                  <w:marBottom w:val="0"/>
                  <w:divBdr>
                    <w:top w:val="none" w:sz="0" w:space="0" w:color="auto"/>
                    <w:left w:val="none" w:sz="0" w:space="0" w:color="auto"/>
                    <w:bottom w:val="none" w:sz="0" w:space="0" w:color="auto"/>
                    <w:right w:val="none" w:sz="0" w:space="0" w:color="auto"/>
                  </w:divBdr>
                </w:div>
                <w:div w:id="311174938">
                  <w:marLeft w:val="0"/>
                  <w:marRight w:val="0"/>
                  <w:marTop w:val="0"/>
                  <w:marBottom w:val="0"/>
                  <w:divBdr>
                    <w:top w:val="none" w:sz="0" w:space="0" w:color="auto"/>
                    <w:left w:val="none" w:sz="0" w:space="0" w:color="auto"/>
                    <w:bottom w:val="none" w:sz="0" w:space="0" w:color="auto"/>
                    <w:right w:val="none" w:sz="0" w:space="0" w:color="auto"/>
                  </w:divBdr>
                </w:div>
                <w:div w:id="375737791">
                  <w:marLeft w:val="0"/>
                  <w:marRight w:val="0"/>
                  <w:marTop w:val="0"/>
                  <w:marBottom w:val="0"/>
                  <w:divBdr>
                    <w:top w:val="none" w:sz="0" w:space="0" w:color="auto"/>
                    <w:left w:val="none" w:sz="0" w:space="0" w:color="auto"/>
                    <w:bottom w:val="none" w:sz="0" w:space="0" w:color="auto"/>
                    <w:right w:val="none" w:sz="0" w:space="0" w:color="auto"/>
                  </w:divBdr>
                </w:div>
                <w:div w:id="89396452">
                  <w:marLeft w:val="0"/>
                  <w:marRight w:val="0"/>
                  <w:marTop w:val="0"/>
                  <w:marBottom w:val="0"/>
                  <w:divBdr>
                    <w:top w:val="none" w:sz="0" w:space="0" w:color="auto"/>
                    <w:left w:val="none" w:sz="0" w:space="0" w:color="auto"/>
                    <w:bottom w:val="none" w:sz="0" w:space="0" w:color="auto"/>
                    <w:right w:val="none" w:sz="0" w:space="0" w:color="auto"/>
                  </w:divBdr>
                </w:div>
                <w:div w:id="1573466508">
                  <w:marLeft w:val="0"/>
                  <w:marRight w:val="0"/>
                  <w:marTop w:val="0"/>
                  <w:marBottom w:val="0"/>
                  <w:divBdr>
                    <w:top w:val="none" w:sz="0" w:space="0" w:color="auto"/>
                    <w:left w:val="none" w:sz="0" w:space="0" w:color="auto"/>
                    <w:bottom w:val="none" w:sz="0" w:space="0" w:color="auto"/>
                    <w:right w:val="none" w:sz="0" w:space="0" w:color="auto"/>
                  </w:divBdr>
                </w:div>
                <w:div w:id="1390493249">
                  <w:marLeft w:val="0"/>
                  <w:marRight w:val="0"/>
                  <w:marTop w:val="0"/>
                  <w:marBottom w:val="0"/>
                  <w:divBdr>
                    <w:top w:val="none" w:sz="0" w:space="0" w:color="auto"/>
                    <w:left w:val="none" w:sz="0" w:space="0" w:color="auto"/>
                    <w:bottom w:val="none" w:sz="0" w:space="0" w:color="auto"/>
                    <w:right w:val="none" w:sz="0" w:space="0" w:color="auto"/>
                  </w:divBdr>
                </w:div>
                <w:div w:id="1705710234">
                  <w:marLeft w:val="0"/>
                  <w:marRight w:val="0"/>
                  <w:marTop w:val="0"/>
                  <w:marBottom w:val="0"/>
                  <w:divBdr>
                    <w:top w:val="none" w:sz="0" w:space="0" w:color="auto"/>
                    <w:left w:val="none" w:sz="0" w:space="0" w:color="auto"/>
                    <w:bottom w:val="none" w:sz="0" w:space="0" w:color="auto"/>
                    <w:right w:val="none" w:sz="0" w:space="0" w:color="auto"/>
                  </w:divBdr>
                </w:div>
                <w:div w:id="1130634315">
                  <w:marLeft w:val="0"/>
                  <w:marRight w:val="0"/>
                  <w:marTop w:val="0"/>
                  <w:marBottom w:val="0"/>
                  <w:divBdr>
                    <w:top w:val="none" w:sz="0" w:space="0" w:color="auto"/>
                    <w:left w:val="none" w:sz="0" w:space="0" w:color="auto"/>
                    <w:bottom w:val="none" w:sz="0" w:space="0" w:color="auto"/>
                    <w:right w:val="none" w:sz="0" w:space="0" w:color="auto"/>
                  </w:divBdr>
                  <w:divsChild>
                    <w:div w:id="1243566800">
                      <w:marLeft w:val="240"/>
                      <w:marRight w:val="0"/>
                      <w:marTop w:val="240"/>
                      <w:marBottom w:val="240"/>
                      <w:divBdr>
                        <w:top w:val="none" w:sz="0" w:space="0" w:color="auto"/>
                        <w:left w:val="none" w:sz="0" w:space="0" w:color="auto"/>
                        <w:bottom w:val="none" w:sz="0" w:space="0" w:color="auto"/>
                        <w:right w:val="none" w:sz="0" w:space="0" w:color="auto"/>
                      </w:divBdr>
                    </w:div>
                    <w:div w:id="612635684">
                      <w:marLeft w:val="240"/>
                      <w:marRight w:val="0"/>
                      <w:marTop w:val="240"/>
                      <w:marBottom w:val="240"/>
                      <w:divBdr>
                        <w:top w:val="none" w:sz="0" w:space="0" w:color="auto"/>
                        <w:left w:val="none" w:sz="0" w:space="0" w:color="auto"/>
                        <w:bottom w:val="none" w:sz="0" w:space="0" w:color="auto"/>
                        <w:right w:val="none" w:sz="0" w:space="0" w:color="auto"/>
                      </w:divBdr>
                    </w:div>
                  </w:divsChild>
                </w:div>
                <w:div w:id="329481401">
                  <w:marLeft w:val="0"/>
                  <w:marRight w:val="0"/>
                  <w:marTop w:val="0"/>
                  <w:marBottom w:val="0"/>
                  <w:divBdr>
                    <w:top w:val="none" w:sz="0" w:space="0" w:color="auto"/>
                    <w:left w:val="none" w:sz="0" w:space="0" w:color="auto"/>
                    <w:bottom w:val="none" w:sz="0" w:space="0" w:color="auto"/>
                    <w:right w:val="none" w:sz="0" w:space="0" w:color="auto"/>
                  </w:divBdr>
                </w:div>
                <w:div w:id="1876193115">
                  <w:marLeft w:val="0"/>
                  <w:marRight w:val="0"/>
                  <w:marTop w:val="0"/>
                  <w:marBottom w:val="0"/>
                  <w:divBdr>
                    <w:top w:val="none" w:sz="0" w:space="0" w:color="auto"/>
                    <w:left w:val="none" w:sz="0" w:space="0" w:color="auto"/>
                    <w:bottom w:val="none" w:sz="0" w:space="0" w:color="auto"/>
                    <w:right w:val="none" w:sz="0" w:space="0" w:color="auto"/>
                  </w:divBdr>
                </w:div>
                <w:div w:id="1161002047">
                  <w:marLeft w:val="0"/>
                  <w:marRight w:val="0"/>
                  <w:marTop w:val="0"/>
                  <w:marBottom w:val="0"/>
                  <w:divBdr>
                    <w:top w:val="none" w:sz="0" w:space="0" w:color="auto"/>
                    <w:left w:val="none" w:sz="0" w:space="0" w:color="auto"/>
                    <w:bottom w:val="none" w:sz="0" w:space="0" w:color="auto"/>
                    <w:right w:val="none" w:sz="0" w:space="0" w:color="auto"/>
                  </w:divBdr>
                </w:div>
                <w:div w:id="50351872">
                  <w:marLeft w:val="0"/>
                  <w:marRight w:val="0"/>
                  <w:marTop w:val="0"/>
                  <w:marBottom w:val="0"/>
                  <w:divBdr>
                    <w:top w:val="none" w:sz="0" w:space="0" w:color="auto"/>
                    <w:left w:val="none" w:sz="0" w:space="0" w:color="auto"/>
                    <w:bottom w:val="none" w:sz="0" w:space="0" w:color="auto"/>
                    <w:right w:val="none" w:sz="0" w:space="0" w:color="auto"/>
                  </w:divBdr>
                </w:div>
                <w:div w:id="1939945396">
                  <w:marLeft w:val="0"/>
                  <w:marRight w:val="0"/>
                  <w:marTop w:val="0"/>
                  <w:marBottom w:val="0"/>
                  <w:divBdr>
                    <w:top w:val="none" w:sz="0" w:space="0" w:color="auto"/>
                    <w:left w:val="none" w:sz="0" w:space="0" w:color="auto"/>
                    <w:bottom w:val="none" w:sz="0" w:space="0" w:color="auto"/>
                    <w:right w:val="none" w:sz="0" w:space="0" w:color="auto"/>
                  </w:divBdr>
                </w:div>
                <w:div w:id="1641185004">
                  <w:marLeft w:val="0"/>
                  <w:marRight w:val="0"/>
                  <w:marTop w:val="0"/>
                  <w:marBottom w:val="0"/>
                  <w:divBdr>
                    <w:top w:val="none" w:sz="0" w:space="0" w:color="auto"/>
                    <w:left w:val="none" w:sz="0" w:space="0" w:color="auto"/>
                    <w:bottom w:val="none" w:sz="0" w:space="0" w:color="auto"/>
                    <w:right w:val="none" w:sz="0" w:space="0" w:color="auto"/>
                  </w:divBdr>
                  <w:divsChild>
                    <w:div w:id="847478522">
                      <w:marLeft w:val="240"/>
                      <w:marRight w:val="0"/>
                      <w:marTop w:val="240"/>
                      <w:marBottom w:val="240"/>
                      <w:divBdr>
                        <w:top w:val="none" w:sz="0" w:space="0" w:color="auto"/>
                        <w:left w:val="none" w:sz="0" w:space="0" w:color="auto"/>
                        <w:bottom w:val="none" w:sz="0" w:space="0" w:color="auto"/>
                        <w:right w:val="none" w:sz="0" w:space="0" w:color="auto"/>
                      </w:divBdr>
                    </w:div>
                  </w:divsChild>
                </w:div>
                <w:div w:id="1459300802">
                  <w:marLeft w:val="0"/>
                  <w:marRight w:val="0"/>
                  <w:marTop w:val="0"/>
                  <w:marBottom w:val="0"/>
                  <w:divBdr>
                    <w:top w:val="none" w:sz="0" w:space="0" w:color="auto"/>
                    <w:left w:val="none" w:sz="0" w:space="0" w:color="auto"/>
                    <w:bottom w:val="none" w:sz="0" w:space="0" w:color="auto"/>
                    <w:right w:val="none" w:sz="0" w:space="0" w:color="auto"/>
                  </w:divBdr>
                </w:div>
                <w:div w:id="1198471537">
                  <w:marLeft w:val="0"/>
                  <w:marRight w:val="0"/>
                  <w:marTop w:val="0"/>
                  <w:marBottom w:val="0"/>
                  <w:divBdr>
                    <w:top w:val="none" w:sz="0" w:space="0" w:color="auto"/>
                    <w:left w:val="none" w:sz="0" w:space="0" w:color="auto"/>
                    <w:bottom w:val="none" w:sz="0" w:space="0" w:color="auto"/>
                    <w:right w:val="none" w:sz="0" w:space="0" w:color="auto"/>
                  </w:divBdr>
                </w:div>
                <w:div w:id="261690520">
                  <w:marLeft w:val="0"/>
                  <w:marRight w:val="0"/>
                  <w:marTop w:val="0"/>
                  <w:marBottom w:val="0"/>
                  <w:divBdr>
                    <w:top w:val="none" w:sz="0" w:space="0" w:color="auto"/>
                    <w:left w:val="none" w:sz="0" w:space="0" w:color="auto"/>
                    <w:bottom w:val="none" w:sz="0" w:space="0" w:color="auto"/>
                    <w:right w:val="none" w:sz="0" w:space="0" w:color="auto"/>
                  </w:divBdr>
                </w:div>
                <w:div w:id="437263642">
                  <w:marLeft w:val="0"/>
                  <w:marRight w:val="0"/>
                  <w:marTop w:val="0"/>
                  <w:marBottom w:val="0"/>
                  <w:divBdr>
                    <w:top w:val="none" w:sz="0" w:space="0" w:color="auto"/>
                    <w:left w:val="none" w:sz="0" w:space="0" w:color="auto"/>
                    <w:bottom w:val="none" w:sz="0" w:space="0" w:color="auto"/>
                    <w:right w:val="none" w:sz="0" w:space="0" w:color="auto"/>
                  </w:divBdr>
                </w:div>
                <w:div w:id="1060137063">
                  <w:marLeft w:val="0"/>
                  <w:marRight w:val="0"/>
                  <w:marTop w:val="0"/>
                  <w:marBottom w:val="0"/>
                  <w:divBdr>
                    <w:top w:val="none" w:sz="0" w:space="0" w:color="auto"/>
                    <w:left w:val="none" w:sz="0" w:space="0" w:color="auto"/>
                    <w:bottom w:val="none" w:sz="0" w:space="0" w:color="auto"/>
                    <w:right w:val="none" w:sz="0" w:space="0" w:color="auto"/>
                  </w:divBdr>
                  <w:divsChild>
                    <w:div w:id="654846360">
                      <w:marLeft w:val="240"/>
                      <w:marRight w:val="0"/>
                      <w:marTop w:val="240"/>
                      <w:marBottom w:val="240"/>
                      <w:divBdr>
                        <w:top w:val="none" w:sz="0" w:space="0" w:color="auto"/>
                        <w:left w:val="none" w:sz="0" w:space="0" w:color="auto"/>
                        <w:bottom w:val="none" w:sz="0" w:space="0" w:color="auto"/>
                        <w:right w:val="none" w:sz="0" w:space="0" w:color="auto"/>
                      </w:divBdr>
                    </w:div>
                  </w:divsChild>
                </w:div>
                <w:div w:id="664209919">
                  <w:marLeft w:val="0"/>
                  <w:marRight w:val="0"/>
                  <w:marTop w:val="0"/>
                  <w:marBottom w:val="0"/>
                  <w:divBdr>
                    <w:top w:val="none" w:sz="0" w:space="0" w:color="auto"/>
                    <w:left w:val="none" w:sz="0" w:space="0" w:color="auto"/>
                    <w:bottom w:val="none" w:sz="0" w:space="0" w:color="auto"/>
                    <w:right w:val="none" w:sz="0" w:space="0" w:color="auto"/>
                  </w:divBdr>
                  <w:divsChild>
                    <w:div w:id="496304579">
                      <w:marLeft w:val="240"/>
                      <w:marRight w:val="0"/>
                      <w:marTop w:val="240"/>
                      <w:marBottom w:val="240"/>
                      <w:divBdr>
                        <w:top w:val="none" w:sz="0" w:space="0" w:color="auto"/>
                        <w:left w:val="none" w:sz="0" w:space="0" w:color="auto"/>
                        <w:bottom w:val="none" w:sz="0" w:space="0" w:color="auto"/>
                        <w:right w:val="none" w:sz="0" w:space="0" w:color="auto"/>
                      </w:divBdr>
                    </w:div>
                  </w:divsChild>
                </w:div>
                <w:div w:id="2027904987">
                  <w:marLeft w:val="0"/>
                  <w:marRight w:val="0"/>
                  <w:marTop w:val="0"/>
                  <w:marBottom w:val="0"/>
                  <w:divBdr>
                    <w:top w:val="none" w:sz="0" w:space="0" w:color="auto"/>
                    <w:left w:val="none" w:sz="0" w:space="0" w:color="auto"/>
                    <w:bottom w:val="none" w:sz="0" w:space="0" w:color="auto"/>
                    <w:right w:val="none" w:sz="0" w:space="0" w:color="auto"/>
                  </w:divBdr>
                  <w:divsChild>
                    <w:div w:id="1739741637">
                      <w:marLeft w:val="240"/>
                      <w:marRight w:val="0"/>
                      <w:marTop w:val="240"/>
                      <w:marBottom w:val="240"/>
                      <w:divBdr>
                        <w:top w:val="none" w:sz="0" w:space="0" w:color="auto"/>
                        <w:left w:val="none" w:sz="0" w:space="0" w:color="auto"/>
                        <w:bottom w:val="none" w:sz="0" w:space="0" w:color="auto"/>
                        <w:right w:val="none" w:sz="0" w:space="0" w:color="auto"/>
                      </w:divBdr>
                    </w:div>
                  </w:divsChild>
                </w:div>
                <w:div w:id="762409981">
                  <w:marLeft w:val="0"/>
                  <w:marRight w:val="0"/>
                  <w:marTop w:val="0"/>
                  <w:marBottom w:val="0"/>
                  <w:divBdr>
                    <w:top w:val="none" w:sz="0" w:space="0" w:color="auto"/>
                    <w:left w:val="none" w:sz="0" w:space="0" w:color="auto"/>
                    <w:bottom w:val="none" w:sz="0" w:space="0" w:color="auto"/>
                    <w:right w:val="none" w:sz="0" w:space="0" w:color="auto"/>
                  </w:divBdr>
                  <w:divsChild>
                    <w:div w:id="1975678665">
                      <w:marLeft w:val="240"/>
                      <w:marRight w:val="0"/>
                      <w:marTop w:val="240"/>
                      <w:marBottom w:val="240"/>
                      <w:divBdr>
                        <w:top w:val="none" w:sz="0" w:space="0" w:color="auto"/>
                        <w:left w:val="none" w:sz="0" w:space="0" w:color="auto"/>
                        <w:bottom w:val="none" w:sz="0" w:space="0" w:color="auto"/>
                        <w:right w:val="none" w:sz="0" w:space="0" w:color="auto"/>
                      </w:divBdr>
                    </w:div>
                  </w:divsChild>
                </w:div>
                <w:div w:id="753360549">
                  <w:marLeft w:val="0"/>
                  <w:marRight w:val="0"/>
                  <w:marTop w:val="0"/>
                  <w:marBottom w:val="0"/>
                  <w:divBdr>
                    <w:top w:val="none" w:sz="0" w:space="0" w:color="auto"/>
                    <w:left w:val="none" w:sz="0" w:space="0" w:color="auto"/>
                    <w:bottom w:val="none" w:sz="0" w:space="0" w:color="auto"/>
                    <w:right w:val="none" w:sz="0" w:space="0" w:color="auto"/>
                  </w:divBdr>
                </w:div>
                <w:div w:id="1212960837">
                  <w:marLeft w:val="0"/>
                  <w:marRight w:val="0"/>
                  <w:marTop w:val="0"/>
                  <w:marBottom w:val="0"/>
                  <w:divBdr>
                    <w:top w:val="none" w:sz="0" w:space="0" w:color="auto"/>
                    <w:left w:val="none" w:sz="0" w:space="0" w:color="auto"/>
                    <w:bottom w:val="none" w:sz="0" w:space="0" w:color="auto"/>
                    <w:right w:val="none" w:sz="0" w:space="0" w:color="auto"/>
                  </w:divBdr>
                </w:div>
                <w:div w:id="886725370">
                  <w:marLeft w:val="0"/>
                  <w:marRight w:val="0"/>
                  <w:marTop w:val="0"/>
                  <w:marBottom w:val="0"/>
                  <w:divBdr>
                    <w:top w:val="none" w:sz="0" w:space="0" w:color="auto"/>
                    <w:left w:val="none" w:sz="0" w:space="0" w:color="auto"/>
                    <w:bottom w:val="none" w:sz="0" w:space="0" w:color="auto"/>
                    <w:right w:val="none" w:sz="0" w:space="0" w:color="auto"/>
                  </w:divBdr>
                </w:div>
                <w:div w:id="23479408">
                  <w:marLeft w:val="0"/>
                  <w:marRight w:val="0"/>
                  <w:marTop w:val="0"/>
                  <w:marBottom w:val="0"/>
                  <w:divBdr>
                    <w:top w:val="none" w:sz="0" w:space="0" w:color="auto"/>
                    <w:left w:val="none" w:sz="0" w:space="0" w:color="auto"/>
                    <w:bottom w:val="none" w:sz="0" w:space="0" w:color="auto"/>
                    <w:right w:val="none" w:sz="0" w:space="0" w:color="auto"/>
                  </w:divBdr>
                </w:div>
                <w:div w:id="1215577967">
                  <w:marLeft w:val="0"/>
                  <w:marRight w:val="0"/>
                  <w:marTop w:val="0"/>
                  <w:marBottom w:val="0"/>
                  <w:divBdr>
                    <w:top w:val="none" w:sz="0" w:space="0" w:color="auto"/>
                    <w:left w:val="none" w:sz="0" w:space="0" w:color="auto"/>
                    <w:bottom w:val="none" w:sz="0" w:space="0" w:color="auto"/>
                    <w:right w:val="none" w:sz="0" w:space="0" w:color="auto"/>
                  </w:divBdr>
                </w:div>
                <w:div w:id="25721910">
                  <w:marLeft w:val="0"/>
                  <w:marRight w:val="0"/>
                  <w:marTop w:val="0"/>
                  <w:marBottom w:val="0"/>
                  <w:divBdr>
                    <w:top w:val="none" w:sz="0" w:space="0" w:color="auto"/>
                    <w:left w:val="none" w:sz="0" w:space="0" w:color="auto"/>
                    <w:bottom w:val="none" w:sz="0" w:space="0" w:color="auto"/>
                    <w:right w:val="none" w:sz="0" w:space="0" w:color="auto"/>
                  </w:divBdr>
                </w:div>
                <w:div w:id="828714478">
                  <w:marLeft w:val="0"/>
                  <w:marRight w:val="0"/>
                  <w:marTop w:val="0"/>
                  <w:marBottom w:val="0"/>
                  <w:divBdr>
                    <w:top w:val="none" w:sz="0" w:space="0" w:color="auto"/>
                    <w:left w:val="none" w:sz="0" w:space="0" w:color="auto"/>
                    <w:bottom w:val="none" w:sz="0" w:space="0" w:color="auto"/>
                    <w:right w:val="none" w:sz="0" w:space="0" w:color="auto"/>
                  </w:divBdr>
                  <w:divsChild>
                    <w:div w:id="127742731">
                      <w:marLeft w:val="0"/>
                      <w:marRight w:val="0"/>
                      <w:marTop w:val="0"/>
                      <w:marBottom w:val="0"/>
                      <w:divBdr>
                        <w:top w:val="none" w:sz="0" w:space="0" w:color="auto"/>
                        <w:left w:val="none" w:sz="0" w:space="0" w:color="auto"/>
                        <w:bottom w:val="none" w:sz="0" w:space="0" w:color="auto"/>
                        <w:right w:val="none" w:sz="0" w:space="0" w:color="auto"/>
                      </w:divBdr>
                      <w:divsChild>
                        <w:div w:id="673652281">
                          <w:marLeft w:val="0"/>
                          <w:marRight w:val="0"/>
                          <w:marTop w:val="0"/>
                          <w:marBottom w:val="0"/>
                          <w:divBdr>
                            <w:top w:val="none" w:sz="0" w:space="0" w:color="auto"/>
                            <w:left w:val="none" w:sz="0" w:space="0" w:color="auto"/>
                            <w:bottom w:val="none" w:sz="0" w:space="0" w:color="auto"/>
                            <w:right w:val="none" w:sz="0" w:space="0" w:color="auto"/>
                          </w:divBdr>
                          <w:divsChild>
                            <w:div w:id="1052651097">
                              <w:marLeft w:val="0"/>
                              <w:marRight w:val="0"/>
                              <w:marTop w:val="0"/>
                              <w:marBottom w:val="0"/>
                              <w:divBdr>
                                <w:top w:val="none" w:sz="0" w:space="0" w:color="auto"/>
                                <w:left w:val="none" w:sz="0" w:space="0" w:color="auto"/>
                                <w:bottom w:val="none" w:sz="0" w:space="0" w:color="auto"/>
                                <w:right w:val="none" w:sz="0" w:space="0" w:color="auto"/>
                              </w:divBdr>
                              <w:divsChild>
                                <w:div w:id="125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7804">
                      <w:marLeft w:val="0"/>
                      <w:marRight w:val="0"/>
                      <w:marTop w:val="0"/>
                      <w:marBottom w:val="0"/>
                      <w:divBdr>
                        <w:top w:val="none" w:sz="0" w:space="0" w:color="auto"/>
                        <w:left w:val="none" w:sz="0" w:space="0" w:color="auto"/>
                        <w:bottom w:val="none" w:sz="0" w:space="0" w:color="auto"/>
                        <w:right w:val="none" w:sz="0" w:space="0" w:color="auto"/>
                      </w:divBdr>
                      <w:divsChild>
                        <w:div w:id="401102385">
                          <w:marLeft w:val="0"/>
                          <w:marRight w:val="0"/>
                          <w:marTop w:val="0"/>
                          <w:marBottom w:val="0"/>
                          <w:divBdr>
                            <w:top w:val="none" w:sz="0" w:space="0" w:color="auto"/>
                            <w:left w:val="none" w:sz="0" w:space="0" w:color="auto"/>
                            <w:bottom w:val="none" w:sz="0" w:space="0" w:color="auto"/>
                            <w:right w:val="none" w:sz="0" w:space="0" w:color="auto"/>
                          </w:divBdr>
                          <w:divsChild>
                            <w:div w:id="203493488">
                              <w:marLeft w:val="0"/>
                              <w:marRight w:val="0"/>
                              <w:marTop w:val="0"/>
                              <w:marBottom w:val="0"/>
                              <w:divBdr>
                                <w:top w:val="none" w:sz="0" w:space="0" w:color="auto"/>
                                <w:left w:val="none" w:sz="0" w:space="0" w:color="auto"/>
                                <w:bottom w:val="none" w:sz="0" w:space="0" w:color="auto"/>
                                <w:right w:val="none" w:sz="0" w:space="0" w:color="auto"/>
                              </w:divBdr>
                              <w:divsChild>
                                <w:div w:id="13701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6560">
                  <w:marLeft w:val="0"/>
                  <w:marRight w:val="0"/>
                  <w:marTop w:val="0"/>
                  <w:marBottom w:val="0"/>
                  <w:divBdr>
                    <w:top w:val="none" w:sz="0" w:space="0" w:color="auto"/>
                    <w:left w:val="none" w:sz="0" w:space="0" w:color="auto"/>
                    <w:bottom w:val="none" w:sz="0" w:space="0" w:color="auto"/>
                    <w:right w:val="none" w:sz="0" w:space="0" w:color="auto"/>
                  </w:divBdr>
                  <w:divsChild>
                    <w:div w:id="101997920">
                      <w:marLeft w:val="0"/>
                      <w:marRight w:val="0"/>
                      <w:marTop w:val="0"/>
                      <w:marBottom w:val="0"/>
                      <w:divBdr>
                        <w:top w:val="none" w:sz="0" w:space="0" w:color="auto"/>
                        <w:left w:val="none" w:sz="0" w:space="0" w:color="auto"/>
                        <w:bottom w:val="none" w:sz="0" w:space="0" w:color="auto"/>
                        <w:right w:val="none" w:sz="0" w:space="0" w:color="auto"/>
                      </w:divBdr>
                      <w:divsChild>
                        <w:div w:id="494540471">
                          <w:marLeft w:val="0"/>
                          <w:marRight w:val="0"/>
                          <w:marTop w:val="0"/>
                          <w:marBottom w:val="0"/>
                          <w:divBdr>
                            <w:top w:val="none" w:sz="0" w:space="0" w:color="auto"/>
                            <w:left w:val="none" w:sz="0" w:space="0" w:color="auto"/>
                            <w:bottom w:val="none" w:sz="0" w:space="0" w:color="auto"/>
                            <w:right w:val="none" w:sz="0" w:space="0" w:color="auto"/>
                          </w:divBdr>
                          <w:divsChild>
                            <w:div w:id="147944320">
                              <w:marLeft w:val="0"/>
                              <w:marRight w:val="0"/>
                              <w:marTop w:val="0"/>
                              <w:marBottom w:val="0"/>
                              <w:divBdr>
                                <w:top w:val="none" w:sz="0" w:space="0" w:color="auto"/>
                                <w:left w:val="none" w:sz="0" w:space="0" w:color="auto"/>
                                <w:bottom w:val="none" w:sz="0" w:space="0" w:color="auto"/>
                                <w:right w:val="none" w:sz="0" w:space="0" w:color="auto"/>
                              </w:divBdr>
                              <w:divsChild>
                                <w:div w:id="124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6920">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sChild>
                            <w:div w:id="2057853">
                              <w:marLeft w:val="0"/>
                              <w:marRight w:val="0"/>
                              <w:marTop w:val="0"/>
                              <w:marBottom w:val="0"/>
                              <w:divBdr>
                                <w:top w:val="none" w:sz="0" w:space="0" w:color="auto"/>
                                <w:left w:val="none" w:sz="0" w:space="0" w:color="auto"/>
                                <w:bottom w:val="none" w:sz="0" w:space="0" w:color="auto"/>
                                <w:right w:val="none" w:sz="0" w:space="0" w:color="auto"/>
                              </w:divBdr>
                              <w:divsChild>
                                <w:div w:id="14479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63912">
                  <w:marLeft w:val="0"/>
                  <w:marRight w:val="0"/>
                  <w:marTop w:val="0"/>
                  <w:marBottom w:val="0"/>
                  <w:divBdr>
                    <w:top w:val="none" w:sz="0" w:space="0" w:color="auto"/>
                    <w:left w:val="none" w:sz="0" w:space="0" w:color="auto"/>
                    <w:bottom w:val="none" w:sz="0" w:space="0" w:color="auto"/>
                    <w:right w:val="none" w:sz="0" w:space="0" w:color="auto"/>
                  </w:divBdr>
                  <w:divsChild>
                    <w:div w:id="696735182">
                      <w:marLeft w:val="240"/>
                      <w:marRight w:val="0"/>
                      <w:marTop w:val="240"/>
                      <w:marBottom w:val="240"/>
                      <w:divBdr>
                        <w:top w:val="none" w:sz="0" w:space="0" w:color="auto"/>
                        <w:left w:val="none" w:sz="0" w:space="0" w:color="auto"/>
                        <w:bottom w:val="none" w:sz="0" w:space="0" w:color="auto"/>
                        <w:right w:val="none" w:sz="0" w:space="0" w:color="auto"/>
                      </w:divBdr>
                    </w:div>
                    <w:div w:id="1534028508">
                      <w:marLeft w:val="240"/>
                      <w:marRight w:val="0"/>
                      <w:marTop w:val="240"/>
                      <w:marBottom w:val="240"/>
                      <w:divBdr>
                        <w:top w:val="none" w:sz="0" w:space="0" w:color="auto"/>
                        <w:left w:val="none" w:sz="0" w:space="0" w:color="auto"/>
                        <w:bottom w:val="none" w:sz="0" w:space="0" w:color="auto"/>
                        <w:right w:val="none" w:sz="0" w:space="0" w:color="auto"/>
                      </w:divBdr>
                    </w:div>
                    <w:div w:id="699093163">
                      <w:marLeft w:val="240"/>
                      <w:marRight w:val="0"/>
                      <w:marTop w:val="240"/>
                      <w:marBottom w:val="240"/>
                      <w:divBdr>
                        <w:top w:val="none" w:sz="0" w:space="0" w:color="auto"/>
                        <w:left w:val="none" w:sz="0" w:space="0" w:color="auto"/>
                        <w:bottom w:val="none" w:sz="0" w:space="0" w:color="auto"/>
                        <w:right w:val="none" w:sz="0" w:space="0" w:color="auto"/>
                      </w:divBdr>
                    </w:div>
                    <w:div w:id="1250045541">
                      <w:marLeft w:val="240"/>
                      <w:marRight w:val="0"/>
                      <w:marTop w:val="240"/>
                      <w:marBottom w:val="240"/>
                      <w:divBdr>
                        <w:top w:val="none" w:sz="0" w:space="0" w:color="auto"/>
                        <w:left w:val="none" w:sz="0" w:space="0" w:color="auto"/>
                        <w:bottom w:val="none" w:sz="0" w:space="0" w:color="auto"/>
                        <w:right w:val="none" w:sz="0" w:space="0" w:color="auto"/>
                      </w:divBdr>
                    </w:div>
                  </w:divsChild>
                </w:div>
                <w:div w:id="1033189768">
                  <w:marLeft w:val="0"/>
                  <w:marRight w:val="0"/>
                  <w:marTop w:val="0"/>
                  <w:marBottom w:val="0"/>
                  <w:divBdr>
                    <w:top w:val="none" w:sz="0" w:space="0" w:color="auto"/>
                    <w:left w:val="none" w:sz="0" w:space="0" w:color="auto"/>
                    <w:bottom w:val="none" w:sz="0" w:space="0" w:color="auto"/>
                    <w:right w:val="none" w:sz="0" w:space="0" w:color="auto"/>
                  </w:divBdr>
                  <w:divsChild>
                    <w:div w:id="2123188824">
                      <w:marLeft w:val="240"/>
                      <w:marRight w:val="0"/>
                      <w:marTop w:val="240"/>
                      <w:marBottom w:val="240"/>
                      <w:divBdr>
                        <w:top w:val="none" w:sz="0" w:space="0" w:color="auto"/>
                        <w:left w:val="none" w:sz="0" w:space="0" w:color="auto"/>
                        <w:bottom w:val="none" w:sz="0" w:space="0" w:color="auto"/>
                        <w:right w:val="none" w:sz="0" w:space="0" w:color="auto"/>
                      </w:divBdr>
                    </w:div>
                    <w:div w:id="588392684">
                      <w:marLeft w:val="240"/>
                      <w:marRight w:val="0"/>
                      <w:marTop w:val="240"/>
                      <w:marBottom w:val="240"/>
                      <w:divBdr>
                        <w:top w:val="none" w:sz="0" w:space="0" w:color="auto"/>
                        <w:left w:val="none" w:sz="0" w:space="0" w:color="auto"/>
                        <w:bottom w:val="none" w:sz="0" w:space="0" w:color="auto"/>
                        <w:right w:val="none" w:sz="0" w:space="0" w:color="auto"/>
                      </w:divBdr>
                    </w:div>
                    <w:div w:id="70008363">
                      <w:marLeft w:val="240"/>
                      <w:marRight w:val="0"/>
                      <w:marTop w:val="240"/>
                      <w:marBottom w:val="240"/>
                      <w:divBdr>
                        <w:top w:val="none" w:sz="0" w:space="0" w:color="auto"/>
                        <w:left w:val="none" w:sz="0" w:space="0" w:color="auto"/>
                        <w:bottom w:val="none" w:sz="0" w:space="0" w:color="auto"/>
                        <w:right w:val="none" w:sz="0" w:space="0" w:color="auto"/>
                      </w:divBdr>
                    </w:div>
                    <w:div w:id="238682747">
                      <w:marLeft w:val="240"/>
                      <w:marRight w:val="0"/>
                      <w:marTop w:val="240"/>
                      <w:marBottom w:val="240"/>
                      <w:divBdr>
                        <w:top w:val="none" w:sz="0" w:space="0" w:color="auto"/>
                        <w:left w:val="none" w:sz="0" w:space="0" w:color="auto"/>
                        <w:bottom w:val="none" w:sz="0" w:space="0" w:color="auto"/>
                        <w:right w:val="none" w:sz="0" w:space="0" w:color="auto"/>
                      </w:divBdr>
                    </w:div>
                  </w:divsChild>
                </w:div>
                <w:div w:id="793593644">
                  <w:marLeft w:val="0"/>
                  <w:marRight w:val="0"/>
                  <w:marTop w:val="0"/>
                  <w:marBottom w:val="0"/>
                  <w:divBdr>
                    <w:top w:val="none" w:sz="0" w:space="0" w:color="auto"/>
                    <w:left w:val="none" w:sz="0" w:space="0" w:color="auto"/>
                    <w:bottom w:val="none" w:sz="0" w:space="0" w:color="auto"/>
                    <w:right w:val="none" w:sz="0" w:space="0" w:color="auto"/>
                  </w:divBdr>
                </w:div>
                <w:div w:id="1955014834">
                  <w:marLeft w:val="0"/>
                  <w:marRight w:val="0"/>
                  <w:marTop w:val="0"/>
                  <w:marBottom w:val="0"/>
                  <w:divBdr>
                    <w:top w:val="none" w:sz="0" w:space="0" w:color="auto"/>
                    <w:left w:val="none" w:sz="0" w:space="0" w:color="auto"/>
                    <w:bottom w:val="none" w:sz="0" w:space="0" w:color="auto"/>
                    <w:right w:val="none" w:sz="0" w:space="0" w:color="auto"/>
                  </w:divBdr>
                </w:div>
                <w:div w:id="1658454435">
                  <w:marLeft w:val="0"/>
                  <w:marRight w:val="0"/>
                  <w:marTop w:val="0"/>
                  <w:marBottom w:val="0"/>
                  <w:divBdr>
                    <w:top w:val="none" w:sz="0" w:space="0" w:color="auto"/>
                    <w:left w:val="none" w:sz="0" w:space="0" w:color="auto"/>
                    <w:bottom w:val="none" w:sz="0" w:space="0" w:color="auto"/>
                    <w:right w:val="none" w:sz="0" w:space="0" w:color="auto"/>
                  </w:divBdr>
                </w:div>
                <w:div w:id="910623042">
                  <w:marLeft w:val="0"/>
                  <w:marRight w:val="0"/>
                  <w:marTop w:val="0"/>
                  <w:marBottom w:val="0"/>
                  <w:divBdr>
                    <w:top w:val="none" w:sz="0" w:space="0" w:color="auto"/>
                    <w:left w:val="none" w:sz="0" w:space="0" w:color="auto"/>
                    <w:bottom w:val="none" w:sz="0" w:space="0" w:color="auto"/>
                    <w:right w:val="none" w:sz="0" w:space="0" w:color="auto"/>
                  </w:divBdr>
                </w:div>
                <w:div w:id="959529175">
                  <w:marLeft w:val="0"/>
                  <w:marRight w:val="0"/>
                  <w:marTop w:val="0"/>
                  <w:marBottom w:val="0"/>
                  <w:divBdr>
                    <w:top w:val="none" w:sz="0" w:space="0" w:color="auto"/>
                    <w:left w:val="none" w:sz="0" w:space="0" w:color="auto"/>
                    <w:bottom w:val="none" w:sz="0" w:space="0" w:color="auto"/>
                    <w:right w:val="none" w:sz="0" w:space="0" w:color="auto"/>
                  </w:divBdr>
                </w:div>
                <w:div w:id="708644503">
                  <w:marLeft w:val="0"/>
                  <w:marRight w:val="0"/>
                  <w:marTop w:val="0"/>
                  <w:marBottom w:val="0"/>
                  <w:divBdr>
                    <w:top w:val="none" w:sz="0" w:space="0" w:color="auto"/>
                    <w:left w:val="none" w:sz="0" w:space="0" w:color="auto"/>
                    <w:bottom w:val="none" w:sz="0" w:space="0" w:color="auto"/>
                    <w:right w:val="none" w:sz="0" w:space="0" w:color="auto"/>
                  </w:divBdr>
                </w:div>
                <w:div w:id="1384717201">
                  <w:marLeft w:val="0"/>
                  <w:marRight w:val="0"/>
                  <w:marTop w:val="0"/>
                  <w:marBottom w:val="0"/>
                  <w:divBdr>
                    <w:top w:val="none" w:sz="0" w:space="0" w:color="auto"/>
                    <w:left w:val="none" w:sz="0" w:space="0" w:color="auto"/>
                    <w:bottom w:val="none" w:sz="0" w:space="0" w:color="auto"/>
                    <w:right w:val="none" w:sz="0" w:space="0" w:color="auto"/>
                  </w:divBdr>
                </w:div>
                <w:div w:id="855970435">
                  <w:marLeft w:val="0"/>
                  <w:marRight w:val="0"/>
                  <w:marTop w:val="0"/>
                  <w:marBottom w:val="0"/>
                  <w:divBdr>
                    <w:top w:val="none" w:sz="0" w:space="0" w:color="auto"/>
                    <w:left w:val="none" w:sz="0" w:space="0" w:color="auto"/>
                    <w:bottom w:val="none" w:sz="0" w:space="0" w:color="auto"/>
                    <w:right w:val="none" w:sz="0" w:space="0" w:color="auto"/>
                  </w:divBdr>
                </w:div>
                <w:div w:id="530995085">
                  <w:marLeft w:val="0"/>
                  <w:marRight w:val="0"/>
                  <w:marTop w:val="0"/>
                  <w:marBottom w:val="0"/>
                  <w:divBdr>
                    <w:top w:val="none" w:sz="0" w:space="0" w:color="auto"/>
                    <w:left w:val="none" w:sz="0" w:space="0" w:color="auto"/>
                    <w:bottom w:val="none" w:sz="0" w:space="0" w:color="auto"/>
                    <w:right w:val="none" w:sz="0" w:space="0" w:color="auto"/>
                  </w:divBdr>
                </w:div>
                <w:div w:id="935089468">
                  <w:marLeft w:val="0"/>
                  <w:marRight w:val="0"/>
                  <w:marTop w:val="0"/>
                  <w:marBottom w:val="0"/>
                  <w:divBdr>
                    <w:top w:val="none" w:sz="0" w:space="0" w:color="auto"/>
                    <w:left w:val="none" w:sz="0" w:space="0" w:color="auto"/>
                    <w:bottom w:val="none" w:sz="0" w:space="0" w:color="auto"/>
                    <w:right w:val="none" w:sz="0" w:space="0" w:color="auto"/>
                  </w:divBdr>
                </w:div>
                <w:div w:id="1672683553">
                  <w:marLeft w:val="0"/>
                  <w:marRight w:val="0"/>
                  <w:marTop w:val="0"/>
                  <w:marBottom w:val="0"/>
                  <w:divBdr>
                    <w:top w:val="none" w:sz="0" w:space="0" w:color="auto"/>
                    <w:left w:val="none" w:sz="0" w:space="0" w:color="auto"/>
                    <w:bottom w:val="none" w:sz="0" w:space="0" w:color="auto"/>
                    <w:right w:val="none" w:sz="0" w:space="0" w:color="auto"/>
                  </w:divBdr>
                </w:div>
                <w:div w:id="843933504">
                  <w:marLeft w:val="0"/>
                  <w:marRight w:val="0"/>
                  <w:marTop w:val="0"/>
                  <w:marBottom w:val="0"/>
                  <w:divBdr>
                    <w:top w:val="none" w:sz="0" w:space="0" w:color="auto"/>
                    <w:left w:val="none" w:sz="0" w:space="0" w:color="auto"/>
                    <w:bottom w:val="none" w:sz="0" w:space="0" w:color="auto"/>
                    <w:right w:val="none" w:sz="0" w:space="0" w:color="auto"/>
                  </w:divBdr>
                </w:div>
                <w:div w:id="12656579">
                  <w:marLeft w:val="0"/>
                  <w:marRight w:val="0"/>
                  <w:marTop w:val="0"/>
                  <w:marBottom w:val="0"/>
                  <w:divBdr>
                    <w:top w:val="none" w:sz="0" w:space="0" w:color="auto"/>
                    <w:left w:val="none" w:sz="0" w:space="0" w:color="auto"/>
                    <w:bottom w:val="none" w:sz="0" w:space="0" w:color="auto"/>
                    <w:right w:val="none" w:sz="0" w:space="0" w:color="auto"/>
                  </w:divBdr>
                  <w:divsChild>
                    <w:div w:id="1006175125">
                      <w:marLeft w:val="0"/>
                      <w:marRight w:val="0"/>
                      <w:marTop w:val="0"/>
                      <w:marBottom w:val="0"/>
                      <w:divBdr>
                        <w:top w:val="none" w:sz="0" w:space="0" w:color="auto"/>
                        <w:left w:val="none" w:sz="0" w:space="0" w:color="auto"/>
                        <w:bottom w:val="none" w:sz="0" w:space="0" w:color="auto"/>
                        <w:right w:val="none" w:sz="0" w:space="0" w:color="auto"/>
                      </w:divBdr>
                      <w:divsChild>
                        <w:div w:id="277955323">
                          <w:marLeft w:val="0"/>
                          <w:marRight w:val="0"/>
                          <w:marTop w:val="0"/>
                          <w:marBottom w:val="0"/>
                          <w:divBdr>
                            <w:top w:val="none" w:sz="0" w:space="0" w:color="auto"/>
                            <w:left w:val="none" w:sz="0" w:space="0" w:color="auto"/>
                            <w:bottom w:val="none" w:sz="0" w:space="0" w:color="auto"/>
                            <w:right w:val="none" w:sz="0" w:space="0" w:color="auto"/>
                          </w:divBdr>
                          <w:divsChild>
                            <w:div w:id="2111392107">
                              <w:marLeft w:val="0"/>
                              <w:marRight w:val="0"/>
                              <w:marTop w:val="0"/>
                              <w:marBottom w:val="0"/>
                              <w:divBdr>
                                <w:top w:val="none" w:sz="0" w:space="0" w:color="auto"/>
                                <w:left w:val="none" w:sz="0" w:space="0" w:color="auto"/>
                                <w:bottom w:val="none" w:sz="0" w:space="0" w:color="auto"/>
                                <w:right w:val="none" w:sz="0" w:space="0" w:color="auto"/>
                              </w:divBdr>
                              <w:divsChild>
                                <w:div w:id="1397389019">
                                  <w:marLeft w:val="0"/>
                                  <w:marRight w:val="0"/>
                                  <w:marTop w:val="0"/>
                                  <w:marBottom w:val="0"/>
                                  <w:divBdr>
                                    <w:top w:val="none" w:sz="0" w:space="0" w:color="auto"/>
                                    <w:left w:val="none" w:sz="0" w:space="0" w:color="auto"/>
                                    <w:bottom w:val="none" w:sz="0" w:space="0" w:color="auto"/>
                                    <w:right w:val="none" w:sz="0" w:space="0" w:color="auto"/>
                                  </w:divBdr>
                                </w:div>
                                <w:div w:id="1653485051">
                                  <w:marLeft w:val="0"/>
                                  <w:marRight w:val="0"/>
                                  <w:marTop w:val="0"/>
                                  <w:marBottom w:val="0"/>
                                  <w:divBdr>
                                    <w:top w:val="none" w:sz="0" w:space="0" w:color="auto"/>
                                    <w:left w:val="none" w:sz="0" w:space="0" w:color="auto"/>
                                    <w:bottom w:val="none" w:sz="0" w:space="0" w:color="auto"/>
                                    <w:right w:val="none" w:sz="0" w:space="0" w:color="auto"/>
                                  </w:divBdr>
                                </w:div>
                                <w:div w:id="316106606">
                                  <w:marLeft w:val="0"/>
                                  <w:marRight w:val="0"/>
                                  <w:marTop w:val="0"/>
                                  <w:marBottom w:val="0"/>
                                  <w:divBdr>
                                    <w:top w:val="none" w:sz="0" w:space="0" w:color="auto"/>
                                    <w:left w:val="none" w:sz="0" w:space="0" w:color="auto"/>
                                    <w:bottom w:val="none" w:sz="0" w:space="0" w:color="auto"/>
                                    <w:right w:val="none" w:sz="0" w:space="0" w:color="auto"/>
                                  </w:divBdr>
                                </w:div>
                              </w:divsChild>
                            </w:div>
                            <w:div w:id="2064718497">
                              <w:marLeft w:val="0"/>
                              <w:marRight w:val="0"/>
                              <w:marTop w:val="0"/>
                              <w:marBottom w:val="0"/>
                              <w:divBdr>
                                <w:top w:val="none" w:sz="0" w:space="0" w:color="auto"/>
                                <w:left w:val="none" w:sz="0" w:space="0" w:color="auto"/>
                                <w:bottom w:val="none" w:sz="0" w:space="0" w:color="auto"/>
                                <w:right w:val="none" w:sz="0" w:space="0" w:color="auto"/>
                              </w:divBdr>
                              <w:divsChild>
                                <w:div w:id="1005354599">
                                  <w:marLeft w:val="0"/>
                                  <w:marRight w:val="0"/>
                                  <w:marTop w:val="0"/>
                                  <w:marBottom w:val="0"/>
                                  <w:divBdr>
                                    <w:top w:val="none" w:sz="0" w:space="0" w:color="auto"/>
                                    <w:left w:val="none" w:sz="0" w:space="0" w:color="auto"/>
                                    <w:bottom w:val="none" w:sz="0" w:space="0" w:color="auto"/>
                                    <w:right w:val="none" w:sz="0" w:space="0" w:color="auto"/>
                                  </w:divBdr>
                                </w:div>
                                <w:div w:id="1899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0162">
                  <w:marLeft w:val="0"/>
                  <w:marRight w:val="0"/>
                  <w:marTop w:val="0"/>
                  <w:marBottom w:val="0"/>
                  <w:divBdr>
                    <w:top w:val="none" w:sz="0" w:space="0" w:color="auto"/>
                    <w:left w:val="none" w:sz="0" w:space="0" w:color="auto"/>
                    <w:bottom w:val="none" w:sz="0" w:space="0" w:color="auto"/>
                    <w:right w:val="none" w:sz="0" w:space="0" w:color="auto"/>
                  </w:divBdr>
                  <w:divsChild>
                    <w:div w:id="387189531">
                      <w:marLeft w:val="0"/>
                      <w:marRight w:val="0"/>
                      <w:marTop w:val="0"/>
                      <w:marBottom w:val="0"/>
                      <w:divBdr>
                        <w:top w:val="none" w:sz="0" w:space="0" w:color="auto"/>
                        <w:left w:val="none" w:sz="0" w:space="0" w:color="auto"/>
                        <w:bottom w:val="none" w:sz="0" w:space="0" w:color="auto"/>
                        <w:right w:val="none" w:sz="0" w:space="0" w:color="auto"/>
                      </w:divBdr>
                      <w:divsChild>
                        <w:div w:id="398943780">
                          <w:marLeft w:val="0"/>
                          <w:marRight w:val="0"/>
                          <w:marTop w:val="0"/>
                          <w:marBottom w:val="0"/>
                          <w:divBdr>
                            <w:top w:val="none" w:sz="0" w:space="0" w:color="auto"/>
                            <w:left w:val="none" w:sz="0" w:space="0" w:color="auto"/>
                            <w:bottom w:val="none" w:sz="0" w:space="0" w:color="auto"/>
                            <w:right w:val="none" w:sz="0" w:space="0" w:color="auto"/>
                          </w:divBdr>
                          <w:divsChild>
                            <w:div w:id="497424545">
                              <w:marLeft w:val="0"/>
                              <w:marRight w:val="0"/>
                              <w:marTop w:val="0"/>
                              <w:marBottom w:val="0"/>
                              <w:divBdr>
                                <w:top w:val="none" w:sz="0" w:space="0" w:color="auto"/>
                                <w:left w:val="none" w:sz="0" w:space="0" w:color="auto"/>
                                <w:bottom w:val="none" w:sz="0" w:space="0" w:color="auto"/>
                                <w:right w:val="none" w:sz="0" w:space="0" w:color="auto"/>
                              </w:divBdr>
                              <w:divsChild>
                                <w:div w:id="129130497">
                                  <w:marLeft w:val="0"/>
                                  <w:marRight w:val="0"/>
                                  <w:marTop w:val="0"/>
                                  <w:marBottom w:val="0"/>
                                  <w:divBdr>
                                    <w:top w:val="none" w:sz="0" w:space="0" w:color="auto"/>
                                    <w:left w:val="none" w:sz="0" w:space="0" w:color="auto"/>
                                    <w:bottom w:val="none" w:sz="0" w:space="0" w:color="auto"/>
                                    <w:right w:val="none" w:sz="0" w:space="0" w:color="auto"/>
                                  </w:divBdr>
                                </w:div>
                                <w:div w:id="973558597">
                                  <w:marLeft w:val="0"/>
                                  <w:marRight w:val="0"/>
                                  <w:marTop w:val="0"/>
                                  <w:marBottom w:val="0"/>
                                  <w:divBdr>
                                    <w:top w:val="none" w:sz="0" w:space="0" w:color="auto"/>
                                    <w:left w:val="none" w:sz="0" w:space="0" w:color="auto"/>
                                    <w:bottom w:val="none" w:sz="0" w:space="0" w:color="auto"/>
                                    <w:right w:val="none" w:sz="0" w:space="0" w:color="auto"/>
                                  </w:divBdr>
                                </w:div>
                                <w:div w:id="798642362">
                                  <w:marLeft w:val="0"/>
                                  <w:marRight w:val="0"/>
                                  <w:marTop w:val="0"/>
                                  <w:marBottom w:val="0"/>
                                  <w:divBdr>
                                    <w:top w:val="none" w:sz="0" w:space="0" w:color="auto"/>
                                    <w:left w:val="none" w:sz="0" w:space="0" w:color="auto"/>
                                    <w:bottom w:val="none" w:sz="0" w:space="0" w:color="auto"/>
                                    <w:right w:val="none" w:sz="0" w:space="0" w:color="auto"/>
                                  </w:divBdr>
                                </w:div>
                              </w:divsChild>
                            </w:div>
                            <w:div w:id="336928791">
                              <w:marLeft w:val="0"/>
                              <w:marRight w:val="0"/>
                              <w:marTop w:val="0"/>
                              <w:marBottom w:val="0"/>
                              <w:divBdr>
                                <w:top w:val="none" w:sz="0" w:space="0" w:color="auto"/>
                                <w:left w:val="none" w:sz="0" w:space="0" w:color="auto"/>
                                <w:bottom w:val="none" w:sz="0" w:space="0" w:color="auto"/>
                                <w:right w:val="none" w:sz="0" w:space="0" w:color="auto"/>
                              </w:divBdr>
                              <w:divsChild>
                                <w:div w:id="1618289270">
                                  <w:marLeft w:val="0"/>
                                  <w:marRight w:val="0"/>
                                  <w:marTop w:val="0"/>
                                  <w:marBottom w:val="0"/>
                                  <w:divBdr>
                                    <w:top w:val="none" w:sz="0" w:space="0" w:color="auto"/>
                                    <w:left w:val="none" w:sz="0" w:space="0" w:color="auto"/>
                                    <w:bottom w:val="none" w:sz="0" w:space="0" w:color="auto"/>
                                    <w:right w:val="none" w:sz="0" w:space="0" w:color="auto"/>
                                  </w:divBdr>
                                </w:div>
                                <w:div w:id="335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8104">
                  <w:marLeft w:val="0"/>
                  <w:marRight w:val="0"/>
                  <w:marTop w:val="0"/>
                  <w:marBottom w:val="0"/>
                  <w:divBdr>
                    <w:top w:val="none" w:sz="0" w:space="0" w:color="auto"/>
                    <w:left w:val="none" w:sz="0" w:space="0" w:color="auto"/>
                    <w:bottom w:val="none" w:sz="0" w:space="0" w:color="auto"/>
                    <w:right w:val="none" w:sz="0" w:space="0" w:color="auto"/>
                  </w:divBdr>
                  <w:divsChild>
                    <w:div w:id="1211770185">
                      <w:marLeft w:val="0"/>
                      <w:marRight w:val="0"/>
                      <w:marTop w:val="0"/>
                      <w:marBottom w:val="0"/>
                      <w:divBdr>
                        <w:top w:val="none" w:sz="0" w:space="0" w:color="auto"/>
                        <w:left w:val="none" w:sz="0" w:space="0" w:color="auto"/>
                        <w:bottom w:val="none" w:sz="0" w:space="0" w:color="auto"/>
                        <w:right w:val="none" w:sz="0" w:space="0" w:color="auto"/>
                      </w:divBdr>
                      <w:divsChild>
                        <w:div w:id="1576470107">
                          <w:marLeft w:val="0"/>
                          <w:marRight w:val="0"/>
                          <w:marTop w:val="0"/>
                          <w:marBottom w:val="0"/>
                          <w:divBdr>
                            <w:top w:val="none" w:sz="0" w:space="0" w:color="auto"/>
                            <w:left w:val="none" w:sz="0" w:space="0" w:color="auto"/>
                            <w:bottom w:val="none" w:sz="0" w:space="0" w:color="auto"/>
                            <w:right w:val="none" w:sz="0" w:space="0" w:color="auto"/>
                          </w:divBdr>
                          <w:divsChild>
                            <w:div w:id="47534591">
                              <w:marLeft w:val="0"/>
                              <w:marRight w:val="0"/>
                              <w:marTop w:val="0"/>
                              <w:marBottom w:val="0"/>
                              <w:divBdr>
                                <w:top w:val="none" w:sz="0" w:space="0" w:color="auto"/>
                                <w:left w:val="none" w:sz="0" w:space="0" w:color="auto"/>
                                <w:bottom w:val="none" w:sz="0" w:space="0" w:color="auto"/>
                                <w:right w:val="none" w:sz="0" w:space="0" w:color="auto"/>
                              </w:divBdr>
                              <w:divsChild>
                                <w:div w:id="310134299">
                                  <w:marLeft w:val="0"/>
                                  <w:marRight w:val="0"/>
                                  <w:marTop w:val="0"/>
                                  <w:marBottom w:val="0"/>
                                  <w:divBdr>
                                    <w:top w:val="none" w:sz="0" w:space="0" w:color="auto"/>
                                    <w:left w:val="none" w:sz="0" w:space="0" w:color="auto"/>
                                    <w:bottom w:val="none" w:sz="0" w:space="0" w:color="auto"/>
                                    <w:right w:val="none" w:sz="0" w:space="0" w:color="auto"/>
                                  </w:divBdr>
                                </w:div>
                                <w:div w:id="579217402">
                                  <w:marLeft w:val="0"/>
                                  <w:marRight w:val="0"/>
                                  <w:marTop w:val="0"/>
                                  <w:marBottom w:val="0"/>
                                  <w:divBdr>
                                    <w:top w:val="none" w:sz="0" w:space="0" w:color="auto"/>
                                    <w:left w:val="none" w:sz="0" w:space="0" w:color="auto"/>
                                    <w:bottom w:val="none" w:sz="0" w:space="0" w:color="auto"/>
                                    <w:right w:val="none" w:sz="0" w:space="0" w:color="auto"/>
                                  </w:divBdr>
                                </w:div>
                                <w:div w:id="921793354">
                                  <w:marLeft w:val="0"/>
                                  <w:marRight w:val="0"/>
                                  <w:marTop w:val="0"/>
                                  <w:marBottom w:val="0"/>
                                  <w:divBdr>
                                    <w:top w:val="none" w:sz="0" w:space="0" w:color="auto"/>
                                    <w:left w:val="none" w:sz="0" w:space="0" w:color="auto"/>
                                    <w:bottom w:val="none" w:sz="0" w:space="0" w:color="auto"/>
                                    <w:right w:val="none" w:sz="0" w:space="0" w:color="auto"/>
                                  </w:divBdr>
                                </w:div>
                              </w:divsChild>
                            </w:div>
                            <w:div w:id="1731461449">
                              <w:marLeft w:val="0"/>
                              <w:marRight w:val="0"/>
                              <w:marTop w:val="0"/>
                              <w:marBottom w:val="0"/>
                              <w:divBdr>
                                <w:top w:val="none" w:sz="0" w:space="0" w:color="auto"/>
                                <w:left w:val="none" w:sz="0" w:space="0" w:color="auto"/>
                                <w:bottom w:val="none" w:sz="0" w:space="0" w:color="auto"/>
                                <w:right w:val="none" w:sz="0" w:space="0" w:color="auto"/>
                              </w:divBdr>
                              <w:divsChild>
                                <w:div w:id="907153412">
                                  <w:marLeft w:val="0"/>
                                  <w:marRight w:val="0"/>
                                  <w:marTop w:val="0"/>
                                  <w:marBottom w:val="0"/>
                                  <w:divBdr>
                                    <w:top w:val="none" w:sz="0" w:space="0" w:color="auto"/>
                                    <w:left w:val="none" w:sz="0" w:space="0" w:color="auto"/>
                                    <w:bottom w:val="none" w:sz="0" w:space="0" w:color="auto"/>
                                    <w:right w:val="none" w:sz="0" w:space="0" w:color="auto"/>
                                  </w:divBdr>
                                </w:div>
                                <w:div w:id="65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7128">
                  <w:marLeft w:val="0"/>
                  <w:marRight w:val="0"/>
                  <w:marTop w:val="0"/>
                  <w:marBottom w:val="0"/>
                  <w:divBdr>
                    <w:top w:val="none" w:sz="0" w:space="0" w:color="auto"/>
                    <w:left w:val="none" w:sz="0" w:space="0" w:color="auto"/>
                    <w:bottom w:val="none" w:sz="0" w:space="0" w:color="auto"/>
                    <w:right w:val="none" w:sz="0" w:space="0" w:color="auto"/>
                  </w:divBdr>
                  <w:divsChild>
                    <w:div w:id="1346978343">
                      <w:marLeft w:val="0"/>
                      <w:marRight w:val="0"/>
                      <w:marTop w:val="0"/>
                      <w:marBottom w:val="0"/>
                      <w:divBdr>
                        <w:top w:val="none" w:sz="0" w:space="0" w:color="auto"/>
                        <w:left w:val="none" w:sz="0" w:space="0" w:color="auto"/>
                        <w:bottom w:val="none" w:sz="0" w:space="0" w:color="auto"/>
                        <w:right w:val="none" w:sz="0" w:space="0" w:color="auto"/>
                      </w:divBdr>
                      <w:divsChild>
                        <w:div w:id="1907718224">
                          <w:marLeft w:val="0"/>
                          <w:marRight w:val="0"/>
                          <w:marTop w:val="0"/>
                          <w:marBottom w:val="0"/>
                          <w:divBdr>
                            <w:top w:val="none" w:sz="0" w:space="0" w:color="auto"/>
                            <w:left w:val="none" w:sz="0" w:space="0" w:color="auto"/>
                            <w:bottom w:val="none" w:sz="0" w:space="0" w:color="auto"/>
                            <w:right w:val="none" w:sz="0" w:space="0" w:color="auto"/>
                          </w:divBdr>
                          <w:divsChild>
                            <w:div w:id="197205710">
                              <w:marLeft w:val="0"/>
                              <w:marRight w:val="0"/>
                              <w:marTop w:val="0"/>
                              <w:marBottom w:val="0"/>
                              <w:divBdr>
                                <w:top w:val="none" w:sz="0" w:space="0" w:color="auto"/>
                                <w:left w:val="none" w:sz="0" w:space="0" w:color="auto"/>
                                <w:bottom w:val="none" w:sz="0" w:space="0" w:color="auto"/>
                                <w:right w:val="none" w:sz="0" w:space="0" w:color="auto"/>
                              </w:divBdr>
                              <w:divsChild>
                                <w:div w:id="569509826">
                                  <w:marLeft w:val="0"/>
                                  <w:marRight w:val="0"/>
                                  <w:marTop w:val="0"/>
                                  <w:marBottom w:val="0"/>
                                  <w:divBdr>
                                    <w:top w:val="none" w:sz="0" w:space="0" w:color="auto"/>
                                    <w:left w:val="none" w:sz="0" w:space="0" w:color="auto"/>
                                    <w:bottom w:val="none" w:sz="0" w:space="0" w:color="auto"/>
                                    <w:right w:val="none" w:sz="0" w:space="0" w:color="auto"/>
                                  </w:divBdr>
                                </w:div>
                                <w:div w:id="815534226">
                                  <w:marLeft w:val="0"/>
                                  <w:marRight w:val="0"/>
                                  <w:marTop w:val="0"/>
                                  <w:marBottom w:val="0"/>
                                  <w:divBdr>
                                    <w:top w:val="none" w:sz="0" w:space="0" w:color="auto"/>
                                    <w:left w:val="none" w:sz="0" w:space="0" w:color="auto"/>
                                    <w:bottom w:val="none" w:sz="0" w:space="0" w:color="auto"/>
                                    <w:right w:val="none" w:sz="0" w:space="0" w:color="auto"/>
                                  </w:divBdr>
                                </w:div>
                                <w:div w:id="1146245960">
                                  <w:marLeft w:val="0"/>
                                  <w:marRight w:val="0"/>
                                  <w:marTop w:val="0"/>
                                  <w:marBottom w:val="0"/>
                                  <w:divBdr>
                                    <w:top w:val="none" w:sz="0" w:space="0" w:color="auto"/>
                                    <w:left w:val="none" w:sz="0" w:space="0" w:color="auto"/>
                                    <w:bottom w:val="none" w:sz="0" w:space="0" w:color="auto"/>
                                    <w:right w:val="none" w:sz="0" w:space="0" w:color="auto"/>
                                  </w:divBdr>
                                </w:div>
                              </w:divsChild>
                            </w:div>
                            <w:div w:id="450325401">
                              <w:marLeft w:val="0"/>
                              <w:marRight w:val="0"/>
                              <w:marTop w:val="0"/>
                              <w:marBottom w:val="0"/>
                              <w:divBdr>
                                <w:top w:val="none" w:sz="0" w:space="0" w:color="auto"/>
                                <w:left w:val="none" w:sz="0" w:space="0" w:color="auto"/>
                                <w:bottom w:val="none" w:sz="0" w:space="0" w:color="auto"/>
                                <w:right w:val="none" w:sz="0" w:space="0" w:color="auto"/>
                              </w:divBdr>
                              <w:divsChild>
                                <w:div w:id="1267425628">
                                  <w:marLeft w:val="0"/>
                                  <w:marRight w:val="0"/>
                                  <w:marTop w:val="0"/>
                                  <w:marBottom w:val="0"/>
                                  <w:divBdr>
                                    <w:top w:val="none" w:sz="0" w:space="0" w:color="auto"/>
                                    <w:left w:val="none" w:sz="0" w:space="0" w:color="auto"/>
                                    <w:bottom w:val="none" w:sz="0" w:space="0" w:color="auto"/>
                                    <w:right w:val="none" w:sz="0" w:space="0" w:color="auto"/>
                                  </w:divBdr>
                                </w:div>
                                <w:div w:id="439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4223">
                  <w:marLeft w:val="0"/>
                  <w:marRight w:val="0"/>
                  <w:marTop w:val="0"/>
                  <w:marBottom w:val="0"/>
                  <w:divBdr>
                    <w:top w:val="none" w:sz="0" w:space="0" w:color="auto"/>
                    <w:left w:val="none" w:sz="0" w:space="0" w:color="auto"/>
                    <w:bottom w:val="none" w:sz="0" w:space="0" w:color="auto"/>
                    <w:right w:val="none" w:sz="0" w:space="0" w:color="auto"/>
                  </w:divBdr>
                </w:div>
                <w:div w:id="626787052">
                  <w:marLeft w:val="0"/>
                  <w:marRight w:val="0"/>
                  <w:marTop w:val="0"/>
                  <w:marBottom w:val="0"/>
                  <w:divBdr>
                    <w:top w:val="none" w:sz="0" w:space="0" w:color="auto"/>
                    <w:left w:val="none" w:sz="0" w:space="0" w:color="auto"/>
                    <w:bottom w:val="none" w:sz="0" w:space="0" w:color="auto"/>
                    <w:right w:val="none" w:sz="0" w:space="0" w:color="auto"/>
                  </w:divBdr>
                </w:div>
                <w:div w:id="1428768701">
                  <w:marLeft w:val="0"/>
                  <w:marRight w:val="0"/>
                  <w:marTop w:val="0"/>
                  <w:marBottom w:val="0"/>
                  <w:divBdr>
                    <w:top w:val="none" w:sz="0" w:space="0" w:color="auto"/>
                    <w:left w:val="none" w:sz="0" w:space="0" w:color="auto"/>
                    <w:bottom w:val="none" w:sz="0" w:space="0" w:color="auto"/>
                    <w:right w:val="none" w:sz="0" w:space="0" w:color="auto"/>
                  </w:divBdr>
                  <w:divsChild>
                    <w:div w:id="1681276038">
                      <w:marLeft w:val="0"/>
                      <w:marRight w:val="0"/>
                      <w:marTop w:val="0"/>
                      <w:marBottom w:val="0"/>
                      <w:divBdr>
                        <w:top w:val="none" w:sz="0" w:space="0" w:color="auto"/>
                        <w:left w:val="none" w:sz="0" w:space="0" w:color="auto"/>
                        <w:bottom w:val="none" w:sz="0" w:space="0" w:color="auto"/>
                        <w:right w:val="none" w:sz="0" w:space="0" w:color="auto"/>
                      </w:divBdr>
                    </w:div>
                    <w:div w:id="190148214">
                      <w:marLeft w:val="0"/>
                      <w:marRight w:val="0"/>
                      <w:marTop w:val="0"/>
                      <w:marBottom w:val="0"/>
                      <w:divBdr>
                        <w:top w:val="none" w:sz="0" w:space="0" w:color="auto"/>
                        <w:left w:val="none" w:sz="0" w:space="0" w:color="auto"/>
                        <w:bottom w:val="none" w:sz="0" w:space="0" w:color="auto"/>
                        <w:right w:val="none" w:sz="0" w:space="0" w:color="auto"/>
                      </w:divBdr>
                    </w:div>
                  </w:divsChild>
                </w:div>
                <w:div w:id="1560633133">
                  <w:marLeft w:val="0"/>
                  <w:marRight w:val="0"/>
                  <w:marTop w:val="0"/>
                  <w:marBottom w:val="0"/>
                  <w:divBdr>
                    <w:top w:val="none" w:sz="0" w:space="0" w:color="auto"/>
                    <w:left w:val="none" w:sz="0" w:space="0" w:color="auto"/>
                    <w:bottom w:val="none" w:sz="0" w:space="0" w:color="auto"/>
                    <w:right w:val="none" w:sz="0" w:space="0" w:color="auto"/>
                  </w:divBdr>
                  <w:divsChild>
                    <w:div w:id="218176056">
                      <w:marLeft w:val="0"/>
                      <w:marRight w:val="0"/>
                      <w:marTop w:val="0"/>
                      <w:marBottom w:val="0"/>
                      <w:divBdr>
                        <w:top w:val="none" w:sz="0" w:space="0" w:color="auto"/>
                        <w:left w:val="none" w:sz="0" w:space="0" w:color="auto"/>
                        <w:bottom w:val="none" w:sz="0" w:space="0" w:color="auto"/>
                        <w:right w:val="none" w:sz="0" w:space="0" w:color="auto"/>
                      </w:divBdr>
                    </w:div>
                    <w:div w:id="1660422320">
                      <w:marLeft w:val="0"/>
                      <w:marRight w:val="0"/>
                      <w:marTop w:val="0"/>
                      <w:marBottom w:val="0"/>
                      <w:divBdr>
                        <w:top w:val="none" w:sz="0" w:space="0" w:color="auto"/>
                        <w:left w:val="none" w:sz="0" w:space="0" w:color="auto"/>
                        <w:bottom w:val="none" w:sz="0" w:space="0" w:color="auto"/>
                        <w:right w:val="none" w:sz="0" w:space="0" w:color="auto"/>
                      </w:divBdr>
                    </w:div>
                  </w:divsChild>
                </w:div>
                <w:div w:id="261840595">
                  <w:marLeft w:val="0"/>
                  <w:marRight w:val="0"/>
                  <w:marTop w:val="0"/>
                  <w:marBottom w:val="0"/>
                  <w:divBdr>
                    <w:top w:val="none" w:sz="0" w:space="0" w:color="auto"/>
                    <w:left w:val="none" w:sz="0" w:space="0" w:color="auto"/>
                    <w:bottom w:val="none" w:sz="0" w:space="0" w:color="auto"/>
                    <w:right w:val="none" w:sz="0" w:space="0" w:color="auto"/>
                  </w:divBdr>
                </w:div>
                <w:div w:id="605650134">
                  <w:marLeft w:val="0"/>
                  <w:marRight w:val="0"/>
                  <w:marTop w:val="0"/>
                  <w:marBottom w:val="0"/>
                  <w:divBdr>
                    <w:top w:val="none" w:sz="0" w:space="0" w:color="auto"/>
                    <w:left w:val="none" w:sz="0" w:space="0" w:color="auto"/>
                    <w:bottom w:val="none" w:sz="0" w:space="0" w:color="auto"/>
                    <w:right w:val="none" w:sz="0" w:space="0" w:color="auto"/>
                  </w:divBdr>
                </w:div>
                <w:div w:id="1937205566">
                  <w:marLeft w:val="0"/>
                  <w:marRight w:val="0"/>
                  <w:marTop w:val="0"/>
                  <w:marBottom w:val="0"/>
                  <w:divBdr>
                    <w:top w:val="none" w:sz="0" w:space="0" w:color="auto"/>
                    <w:left w:val="none" w:sz="0" w:space="0" w:color="auto"/>
                    <w:bottom w:val="none" w:sz="0" w:space="0" w:color="auto"/>
                    <w:right w:val="none" w:sz="0" w:space="0" w:color="auto"/>
                  </w:divBdr>
                </w:div>
                <w:div w:id="696001996">
                  <w:marLeft w:val="0"/>
                  <w:marRight w:val="0"/>
                  <w:marTop w:val="0"/>
                  <w:marBottom w:val="0"/>
                  <w:divBdr>
                    <w:top w:val="none" w:sz="0" w:space="0" w:color="auto"/>
                    <w:left w:val="none" w:sz="0" w:space="0" w:color="auto"/>
                    <w:bottom w:val="none" w:sz="0" w:space="0" w:color="auto"/>
                    <w:right w:val="none" w:sz="0" w:space="0" w:color="auto"/>
                  </w:divBdr>
                </w:div>
                <w:div w:id="1708946881">
                  <w:marLeft w:val="0"/>
                  <w:marRight w:val="0"/>
                  <w:marTop w:val="0"/>
                  <w:marBottom w:val="0"/>
                  <w:divBdr>
                    <w:top w:val="none" w:sz="0" w:space="0" w:color="auto"/>
                    <w:left w:val="none" w:sz="0" w:space="0" w:color="auto"/>
                    <w:bottom w:val="none" w:sz="0" w:space="0" w:color="auto"/>
                    <w:right w:val="none" w:sz="0" w:space="0" w:color="auto"/>
                  </w:divBdr>
                </w:div>
                <w:div w:id="744958375">
                  <w:marLeft w:val="0"/>
                  <w:marRight w:val="0"/>
                  <w:marTop w:val="0"/>
                  <w:marBottom w:val="0"/>
                  <w:divBdr>
                    <w:top w:val="none" w:sz="0" w:space="0" w:color="auto"/>
                    <w:left w:val="none" w:sz="0" w:space="0" w:color="auto"/>
                    <w:bottom w:val="none" w:sz="0" w:space="0" w:color="auto"/>
                    <w:right w:val="none" w:sz="0" w:space="0" w:color="auto"/>
                  </w:divBdr>
                </w:div>
                <w:div w:id="2096122292">
                  <w:marLeft w:val="0"/>
                  <w:marRight w:val="0"/>
                  <w:marTop w:val="0"/>
                  <w:marBottom w:val="0"/>
                  <w:divBdr>
                    <w:top w:val="none" w:sz="0" w:space="0" w:color="auto"/>
                    <w:left w:val="none" w:sz="0" w:space="0" w:color="auto"/>
                    <w:bottom w:val="none" w:sz="0" w:space="0" w:color="auto"/>
                    <w:right w:val="none" w:sz="0" w:space="0" w:color="auto"/>
                  </w:divBdr>
                </w:div>
                <w:div w:id="130564506">
                  <w:marLeft w:val="0"/>
                  <w:marRight w:val="0"/>
                  <w:marTop w:val="0"/>
                  <w:marBottom w:val="0"/>
                  <w:divBdr>
                    <w:top w:val="none" w:sz="0" w:space="0" w:color="auto"/>
                    <w:left w:val="none" w:sz="0" w:space="0" w:color="auto"/>
                    <w:bottom w:val="none" w:sz="0" w:space="0" w:color="auto"/>
                    <w:right w:val="none" w:sz="0" w:space="0" w:color="auto"/>
                  </w:divBdr>
                </w:div>
                <w:div w:id="593824060">
                  <w:marLeft w:val="0"/>
                  <w:marRight w:val="0"/>
                  <w:marTop w:val="0"/>
                  <w:marBottom w:val="0"/>
                  <w:divBdr>
                    <w:top w:val="none" w:sz="0" w:space="0" w:color="auto"/>
                    <w:left w:val="none" w:sz="0" w:space="0" w:color="auto"/>
                    <w:bottom w:val="none" w:sz="0" w:space="0" w:color="auto"/>
                    <w:right w:val="none" w:sz="0" w:space="0" w:color="auto"/>
                  </w:divBdr>
                </w:div>
                <w:div w:id="829366777">
                  <w:marLeft w:val="0"/>
                  <w:marRight w:val="0"/>
                  <w:marTop w:val="0"/>
                  <w:marBottom w:val="0"/>
                  <w:divBdr>
                    <w:top w:val="none" w:sz="0" w:space="0" w:color="auto"/>
                    <w:left w:val="none" w:sz="0" w:space="0" w:color="auto"/>
                    <w:bottom w:val="none" w:sz="0" w:space="0" w:color="auto"/>
                    <w:right w:val="none" w:sz="0" w:space="0" w:color="auto"/>
                  </w:divBdr>
                </w:div>
                <w:div w:id="1880700247">
                  <w:marLeft w:val="0"/>
                  <w:marRight w:val="0"/>
                  <w:marTop w:val="0"/>
                  <w:marBottom w:val="0"/>
                  <w:divBdr>
                    <w:top w:val="none" w:sz="0" w:space="0" w:color="auto"/>
                    <w:left w:val="none" w:sz="0" w:space="0" w:color="auto"/>
                    <w:bottom w:val="none" w:sz="0" w:space="0" w:color="auto"/>
                    <w:right w:val="none" w:sz="0" w:space="0" w:color="auto"/>
                  </w:divBdr>
                </w:div>
                <w:div w:id="408774758">
                  <w:marLeft w:val="0"/>
                  <w:marRight w:val="0"/>
                  <w:marTop w:val="0"/>
                  <w:marBottom w:val="0"/>
                  <w:divBdr>
                    <w:top w:val="none" w:sz="0" w:space="0" w:color="auto"/>
                    <w:left w:val="none" w:sz="0" w:space="0" w:color="auto"/>
                    <w:bottom w:val="none" w:sz="0" w:space="0" w:color="auto"/>
                    <w:right w:val="none" w:sz="0" w:space="0" w:color="auto"/>
                  </w:divBdr>
                </w:div>
                <w:div w:id="601373935">
                  <w:marLeft w:val="0"/>
                  <w:marRight w:val="0"/>
                  <w:marTop w:val="0"/>
                  <w:marBottom w:val="0"/>
                  <w:divBdr>
                    <w:top w:val="none" w:sz="0" w:space="0" w:color="auto"/>
                    <w:left w:val="none" w:sz="0" w:space="0" w:color="auto"/>
                    <w:bottom w:val="none" w:sz="0" w:space="0" w:color="auto"/>
                    <w:right w:val="none" w:sz="0" w:space="0" w:color="auto"/>
                  </w:divBdr>
                </w:div>
                <w:div w:id="2057004566">
                  <w:marLeft w:val="0"/>
                  <w:marRight w:val="0"/>
                  <w:marTop w:val="0"/>
                  <w:marBottom w:val="0"/>
                  <w:divBdr>
                    <w:top w:val="none" w:sz="0" w:space="0" w:color="auto"/>
                    <w:left w:val="none" w:sz="0" w:space="0" w:color="auto"/>
                    <w:bottom w:val="none" w:sz="0" w:space="0" w:color="auto"/>
                    <w:right w:val="none" w:sz="0" w:space="0" w:color="auto"/>
                  </w:divBdr>
                  <w:divsChild>
                    <w:div w:id="2053187695">
                      <w:marLeft w:val="0"/>
                      <w:marRight w:val="0"/>
                      <w:marTop w:val="0"/>
                      <w:marBottom w:val="0"/>
                      <w:divBdr>
                        <w:top w:val="none" w:sz="0" w:space="0" w:color="auto"/>
                        <w:left w:val="none" w:sz="0" w:space="0" w:color="auto"/>
                        <w:bottom w:val="none" w:sz="0" w:space="0" w:color="auto"/>
                        <w:right w:val="none" w:sz="0" w:space="0" w:color="auto"/>
                      </w:divBdr>
                    </w:div>
                    <w:div w:id="990594052">
                      <w:marLeft w:val="0"/>
                      <w:marRight w:val="0"/>
                      <w:marTop w:val="0"/>
                      <w:marBottom w:val="0"/>
                      <w:divBdr>
                        <w:top w:val="none" w:sz="0" w:space="0" w:color="auto"/>
                        <w:left w:val="none" w:sz="0" w:space="0" w:color="auto"/>
                        <w:bottom w:val="none" w:sz="0" w:space="0" w:color="auto"/>
                        <w:right w:val="none" w:sz="0" w:space="0" w:color="auto"/>
                      </w:divBdr>
                    </w:div>
                  </w:divsChild>
                </w:div>
                <w:div w:id="972977677">
                  <w:marLeft w:val="0"/>
                  <w:marRight w:val="0"/>
                  <w:marTop w:val="0"/>
                  <w:marBottom w:val="0"/>
                  <w:divBdr>
                    <w:top w:val="none" w:sz="0" w:space="0" w:color="auto"/>
                    <w:left w:val="none" w:sz="0" w:space="0" w:color="auto"/>
                    <w:bottom w:val="none" w:sz="0" w:space="0" w:color="auto"/>
                    <w:right w:val="none" w:sz="0" w:space="0" w:color="auto"/>
                  </w:divBdr>
                  <w:divsChild>
                    <w:div w:id="339504455">
                      <w:marLeft w:val="0"/>
                      <w:marRight w:val="0"/>
                      <w:marTop w:val="0"/>
                      <w:marBottom w:val="0"/>
                      <w:divBdr>
                        <w:top w:val="none" w:sz="0" w:space="0" w:color="auto"/>
                        <w:left w:val="none" w:sz="0" w:space="0" w:color="auto"/>
                        <w:bottom w:val="none" w:sz="0" w:space="0" w:color="auto"/>
                        <w:right w:val="none" w:sz="0" w:space="0" w:color="auto"/>
                      </w:divBdr>
                    </w:div>
                    <w:div w:id="1606232358">
                      <w:marLeft w:val="0"/>
                      <w:marRight w:val="0"/>
                      <w:marTop w:val="0"/>
                      <w:marBottom w:val="0"/>
                      <w:divBdr>
                        <w:top w:val="none" w:sz="0" w:space="0" w:color="auto"/>
                        <w:left w:val="none" w:sz="0" w:space="0" w:color="auto"/>
                        <w:bottom w:val="none" w:sz="0" w:space="0" w:color="auto"/>
                        <w:right w:val="none" w:sz="0" w:space="0" w:color="auto"/>
                      </w:divBdr>
                    </w:div>
                  </w:divsChild>
                </w:div>
                <w:div w:id="921252990">
                  <w:marLeft w:val="0"/>
                  <w:marRight w:val="0"/>
                  <w:marTop w:val="0"/>
                  <w:marBottom w:val="0"/>
                  <w:divBdr>
                    <w:top w:val="none" w:sz="0" w:space="0" w:color="auto"/>
                    <w:left w:val="none" w:sz="0" w:space="0" w:color="auto"/>
                    <w:bottom w:val="none" w:sz="0" w:space="0" w:color="auto"/>
                    <w:right w:val="none" w:sz="0" w:space="0" w:color="auto"/>
                  </w:divBdr>
                </w:div>
                <w:div w:id="1210066356">
                  <w:marLeft w:val="0"/>
                  <w:marRight w:val="0"/>
                  <w:marTop w:val="0"/>
                  <w:marBottom w:val="0"/>
                  <w:divBdr>
                    <w:top w:val="none" w:sz="0" w:space="0" w:color="auto"/>
                    <w:left w:val="none" w:sz="0" w:space="0" w:color="auto"/>
                    <w:bottom w:val="none" w:sz="0" w:space="0" w:color="auto"/>
                    <w:right w:val="none" w:sz="0" w:space="0" w:color="auto"/>
                  </w:divBdr>
                </w:div>
                <w:div w:id="873350694">
                  <w:marLeft w:val="0"/>
                  <w:marRight w:val="0"/>
                  <w:marTop w:val="0"/>
                  <w:marBottom w:val="0"/>
                  <w:divBdr>
                    <w:top w:val="none" w:sz="0" w:space="0" w:color="auto"/>
                    <w:left w:val="none" w:sz="0" w:space="0" w:color="auto"/>
                    <w:bottom w:val="none" w:sz="0" w:space="0" w:color="auto"/>
                    <w:right w:val="none" w:sz="0" w:space="0" w:color="auto"/>
                  </w:divBdr>
                </w:div>
                <w:div w:id="1973437695">
                  <w:marLeft w:val="0"/>
                  <w:marRight w:val="0"/>
                  <w:marTop w:val="0"/>
                  <w:marBottom w:val="0"/>
                  <w:divBdr>
                    <w:top w:val="none" w:sz="0" w:space="0" w:color="auto"/>
                    <w:left w:val="none" w:sz="0" w:space="0" w:color="auto"/>
                    <w:bottom w:val="none" w:sz="0" w:space="0" w:color="auto"/>
                    <w:right w:val="none" w:sz="0" w:space="0" w:color="auto"/>
                  </w:divBdr>
                </w:div>
                <w:div w:id="607585441">
                  <w:marLeft w:val="0"/>
                  <w:marRight w:val="0"/>
                  <w:marTop w:val="0"/>
                  <w:marBottom w:val="0"/>
                  <w:divBdr>
                    <w:top w:val="none" w:sz="0" w:space="0" w:color="auto"/>
                    <w:left w:val="none" w:sz="0" w:space="0" w:color="auto"/>
                    <w:bottom w:val="none" w:sz="0" w:space="0" w:color="auto"/>
                    <w:right w:val="none" w:sz="0" w:space="0" w:color="auto"/>
                  </w:divBdr>
                </w:div>
                <w:div w:id="3071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4759">
      <w:bodyDiv w:val="1"/>
      <w:marLeft w:val="0"/>
      <w:marRight w:val="0"/>
      <w:marTop w:val="0"/>
      <w:marBottom w:val="0"/>
      <w:divBdr>
        <w:top w:val="none" w:sz="0" w:space="0" w:color="auto"/>
        <w:left w:val="none" w:sz="0" w:space="0" w:color="auto"/>
        <w:bottom w:val="none" w:sz="0" w:space="0" w:color="auto"/>
        <w:right w:val="none" w:sz="0" w:space="0" w:color="auto"/>
      </w:divBdr>
    </w:div>
    <w:div w:id="1073166294">
      <w:bodyDiv w:val="1"/>
      <w:marLeft w:val="0"/>
      <w:marRight w:val="0"/>
      <w:marTop w:val="0"/>
      <w:marBottom w:val="0"/>
      <w:divBdr>
        <w:top w:val="none" w:sz="0" w:space="0" w:color="auto"/>
        <w:left w:val="none" w:sz="0" w:space="0" w:color="auto"/>
        <w:bottom w:val="none" w:sz="0" w:space="0" w:color="auto"/>
        <w:right w:val="none" w:sz="0" w:space="0" w:color="auto"/>
      </w:divBdr>
      <w:divsChild>
        <w:div w:id="1586449839">
          <w:marLeft w:val="0"/>
          <w:marRight w:val="0"/>
          <w:marTop w:val="0"/>
          <w:marBottom w:val="150"/>
          <w:divBdr>
            <w:top w:val="none" w:sz="0" w:space="0" w:color="auto"/>
            <w:left w:val="none" w:sz="0" w:space="0" w:color="auto"/>
            <w:bottom w:val="none" w:sz="0" w:space="0" w:color="auto"/>
            <w:right w:val="none" w:sz="0" w:space="0" w:color="auto"/>
          </w:divBdr>
          <w:divsChild>
            <w:div w:id="53698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04207">
      <w:bodyDiv w:val="1"/>
      <w:marLeft w:val="0"/>
      <w:marRight w:val="0"/>
      <w:marTop w:val="0"/>
      <w:marBottom w:val="0"/>
      <w:divBdr>
        <w:top w:val="none" w:sz="0" w:space="0" w:color="auto"/>
        <w:left w:val="none" w:sz="0" w:space="0" w:color="auto"/>
        <w:bottom w:val="none" w:sz="0" w:space="0" w:color="auto"/>
        <w:right w:val="none" w:sz="0" w:space="0" w:color="auto"/>
      </w:divBdr>
      <w:divsChild>
        <w:div w:id="1695576994">
          <w:marLeft w:val="240"/>
          <w:marRight w:val="0"/>
          <w:marTop w:val="240"/>
          <w:marBottom w:val="240"/>
          <w:divBdr>
            <w:top w:val="none" w:sz="0" w:space="0" w:color="auto"/>
            <w:left w:val="none" w:sz="0" w:space="0" w:color="auto"/>
            <w:bottom w:val="none" w:sz="0" w:space="0" w:color="auto"/>
            <w:right w:val="none" w:sz="0" w:space="0" w:color="auto"/>
          </w:divBdr>
        </w:div>
      </w:divsChild>
    </w:div>
    <w:div w:id="1133132163">
      <w:bodyDiv w:val="1"/>
      <w:marLeft w:val="0"/>
      <w:marRight w:val="0"/>
      <w:marTop w:val="0"/>
      <w:marBottom w:val="0"/>
      <w:divBdr>
        <w:top w:val="none" w:sz="0" w:space="0" w:color="auto"/>
        <w:left w:val="none" w:sz="0" w:space="0" w:color="auto"/>
        <w:bottom w:val="none" w:sz="0" w:space="0" w:color="auto"/>
        <w:right w:val="none" w:sz="0" w:space="0" w:color="auto"/>
      </w:divBdr>
    </w:div>
    <w:div w:id="1135950144">
      <w:bodyDiv w:val="1"/>
      <w:marLeft w:val="0"/>
      <w:marRight w:val="0"/>
      <w:marTop w:val="0"/>
      <w:marBottom w:val="0"/>
      <w:divBdr>
        <w:top w:val="none" w:sz="0" w:space="0" w:color="auto"/>
        <w:left w:val="none" w:sz="0" w:space="0" w:color="auto"/>
        <w:bottom w:val="none" w:sz="0" w:space="0" w:color="auto"/>
        <w:right w:val="none" w:sz="0" w:space="0" w:color="auto"/>
      </w:divBdr>
    </w:div>
    <w:div w:id="1141078094">
      <w:bodyDiv w:val="1"/>
      <w:marLeft w:val="0"/>
      <w:marRight w:val="0"/>
      <w:marTop w:val="0"/>
      <w:marBottom w:val="0"/>
      <w:divBdr>
        <w:top w:val="none" w:sz="0" w:space="0" w:color="auto"/>
        <w:left w:val="none" w:sz="0" w:space="0" w:color="auto"/>
        <w:bottom w:val="none" w:sz="0" w:space="0" w:color="auto"/>
        <w:right w:val="none" w:sz="0" w:space="0" w:color="auto"/>
      </w:divBdr>
    </w:div>
    <w:div w:id="1153836732">
      <w:bodyDiv w:val="1"/>
      <w:marLeft w:val="0"/>
      <w:marRight w:val="0"/>
      <w:marTop w:val="0"/>
      <w:marBottom w:val="0"/>
      <w:divBdr>
        <w:top w:val="none" w:sz="0" w:space="0" w:color="auto"/>
        <w:left w:val="none" w:sz="0" w:space="0" w:color="auto"/>
        <w:bottom w:val="none" w:sz="0" w:space="0" w:color="auto"/>
        <w:right w:val="none" w:sz="0" w:space="0" w:color="auto"/>
      </w:divBdr>
    </w:div>
    <w:div w:id="1165851844">
      <w:bodyDiv w:val="1"/>
      <w:marLeft w:val="0"/>
      <w:marRight w:val="0"/>
      <w:marTop w:val="0"/>
      <w:marBottom w:val="0"/>
      <w:divBdr>
        <w:top w:val="none" w:sz="0" w:space="0" w:color="auto"/>
        <w:left w:val="none" w:sz="0" w:space="0" w:color="auto"/>
        <w:bottom w:val="none" w:sz="0" w:space="0" w:color="auto"/>
        <w:right w:val="none" w:sz="0" w:space="0" w:color="auto"/>
      </w:divBdr>
    </w:div>
    <w:div w:id="1189219093">
      <w:bodyDiv w:val="1"/>
      <w:marLeft w:val="0"/>
      <w:marRight w:val="0"/>
      <w:marTop w:val="0"/>
      <w:marBottom w:val="0"/>
      <w:divBdr>
        <w:top w:val="none" w:sz="0" w:space="0" w:color="auto"/>
        <w:left w:val="none" w:sz="0" w:space="0" w:color="auto"/>
        <w:bottom w:val="none" w:sz="0" w:space="0" w:color="auto"/>
        <w:right w:val="none" w:sz="0" w:space="0" w:color="auto"/>
      </w:divBdr>
      <w:divsChild>
        <w:div w:id="1979064978">
          <w:marLeft w:val="0"/>
          <w:marRight w:val="0"/>
          <w:marTop w:val="0"/>
          <w:marBottom w:val="0"/>
          <w:divBdr>
            <w:top w:val="none" w:sz="0" w:space="0" w:color="auto"/>
            <w:left w:val="none" w:sz="0" w:space="0" w:color="auto"/>
            <w:bottom w:val="none" w:sz="0" w:space="0" w:color="auto"/>
            <w:right w:val="none" w:sz="0" w:space="0" w:color="auto"/>
          </w:divBdr>
        </w:div>
      </w:divsChild>
    </w:div>
    <w:div w:id="1228302354">
      <w:bodyDiv w:val="1"/>
      <w:marLeft w:val="0"/>
      <w:marRight w:val="0"/>
      <w:marTop w:val="0"/>
      <w:marBottom w:val="0"/>
      <w:divBdr>
        <w:top w:val="none" w:sz="0" w:space="0" w:color="auto"/>
        <w:left w:val="none" w:sz="0" w:space="0" w:color="auto"/>
        <w:bottom w:val="none" w:sz="0" w:space="0" w:color="auto"/>
        <w:right w:val="none" w:sz="0" w:space="0" w:color="auto"/>
      </w:divBdr>
      <w:divsChild>
        <w:div w:id="1542478357">
          <w:marLeft w:val="240"/>
          <w:marRight w:val="0"/>
          <w:marTop w:val="240"/>
          <w:marBottom w:val="240"/>
          <w:divBdr>
            <w:top w:val="none" w:sz="0" w:space="0" w:color="auto"/>
            <w:left w:val="none" w:sz="0" w:space="0" w:color="auto"/>
            <w:bottom w:val="none" w:sz="0" w:space="0" w:color="auto"/>
            <w:right w:val="none" w:sz="0" w:space="0" w:color="auto"/>
          </w:divBdr>
        </w:div>
        <w:div w:id="1930774371">
          <w:marLeft w:val="240"/>
          <w:marRight w:val="0"/>
          <w:marTop w:val="240"/>
          <w:marBottom w:val="240"/>
          <w:divBdr>
            <w:top w:val="none" w:sz="0" w:space="0" w:color="auto"/>
            <w:left w:val="none" w:sz="0" w:space="0" w:color="auto"/>
            <w:bottom w:val="none" w:sz="0" w:space="0" w:color="auto"/>
            <w:right w:val="none" w:sz="0" w:space="0" w:color="auto"/>
          </w:divBdr>
        </w:div>
      </w:divsChild>
    </w:div>
    <w:div w:id="1274247458">
      <w:bodyDiv w:val="1"/>
      <w:marLeft w:val="0"/>
      <w:marRight w:val="0"/>
      <w:marTop w:val="0"/>
      <w:marBottom w:val="0"/>
      <w:divBdr>
        <w:top w:val="none" w:sz="0" w:space="0" w:color="auto"/>
        <w:left w:val="none" w:sz="0" w:space="0" w:color="auto"/>
        <w:bottom w:val="none" w:sz="0" w:space="0" w:color="auto"/>
        <w:right w:val="none" w:sz="0" w:space="0" w:color="auto"/>
      </w:divBdr>
      <w:divsChild>
        <w:div w:id="301859849">
          <w:marLeft w:val="0"/>
          <w:marRight w:val="0"/>
          <w:marTop w:val="0"/>
          <w:marBottom w:val="0"/>
          <w:divBdr>
            <w:top w:val="none" w:sz="0" w:space="0" w:color="auto"/>
            <w:left w:val="none" w:sz="0" w:space="0" w:color="auto"/>
            <w:bottom w:val="none" w:sz="0" w:space="0" w:color="auto"/>
            <w:right w:val="none" w:sz="0" w:space="0" w:color="auto"/>
          </w:divBdr>
          <w:divsChild>
            <w:div w:id="691152289">
              <w:marLeft w:val="0"/>
              <w:marRight w:val="0"/>
              <w:marTop w:val="0"/>
              <w:marBottom w:val="0"/>
              <w:divBdr>
                <w:top w:val="none" w:sz="0" w:space="0" w:color="auto"/>
                <w:left w:val="none" w:sz="0" w:space="0" w:color="auto"/>
                <w:bottom w:val="none" w:sz="0" w:space="0" w:color="auto"/>
                <w:right w:val="none" w:sz="0" w:space="0" w:color="auto"/>
              </w:divBdr>
              <w:divsChild>
                <w:div w:id="21249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4529">
      <w:bodyDiv w:val="1"/>
      <w:marLeft w:val="0"/>
      <w:marRight w:val="0"/>
      <w:marTop w:val="0"/>
      <w:marBottom w:val="0"/>
      <w:divBdr>
        <w:top w:val="none" w:sz="0" w:space="0" w:color="auto"/>
        <w:left w:val="none" w:sz="0" w:space="0" w:color="auto"/>
        <w:bottom w:val="none" w:sz="0" w:space="0" w:color="auto"/>
        <w:right w:val="none" w:sz="0" w:space="0" w:color="auto"/>
      </w:divBdr>
    </w:div>
    <w:div w:id="1302492950">
      <w:bodyDiv w:val="1"/>
      <w:marLeft w:val="0"/>
      <w:marRight w:val="0"/>
      <w:marTop w:val="0"/>
      <w:marBottom w:val="0"/>
      <w:divBdr>
        <w:top w:val="none" w:sz="0" w:space="0" w:color="auto"/>
        <w:left w:val="none" w:sz="0" w:space="0" w:color="auto"/>
        <w:bottom w:val="none" w:sz="0" w:space="0" w:color="auto"/>
        <w:right w:val="none" w:sz="0" w:space="0" w:color="auto"/>
      </w:divBdr>
    </w:div>
    <w:div w:id="1330214717">
      <w:bodyDiv w:val="1"/>
      <w:marLeft w:val="0"/>
      <w:marRight w:val="0"/>
      <w:marTop w:val="0"/>
      <w:marBottom w:val="0"/>
      <w:divBdr>
        <w:top w:val="none" w:sz="0" w:space="0" w:color="auto"/>
        <w:left w:val="none" w:sz="0" w:space="0" w:color="auto"/>
        <w:bottom w:val="none" w:sz="0" w:space="0" w:color="auto"/>
        <w:right w:val="none" w:sz="0" w:space="0" w:color="auto"/>
      </w:divBdr>
    </w:div>
    <w:div w:id="1339430191">
      <w:bodyDiv w:val="1"/>
      <w:marLeft w:val="0"/>
      <w:marRight w:val="0"/>
      <w:marTop w:val="0"/>
      <w:marBottom w:val="0"/>
      <w:divBdr>
        <w:top w:val="none" w:sz="0" w:space="0" w:color="auto"/>
        <w:left w:val="none" w:sz="0" w:space="0" w:color="auto"/>
        <w:bottom w:val="none" w:sz="0" w:space="0" w:color="auto"/>
        <w:right w:val="none" w:sz="0" w:space="0" w:color="auto"/>
      </w:divBdr>
    </w:div>
    <w:div w:id="1342469203">
      <w:bodyDiv w:val="1"/>
      <w:marLeft w:val="0"/>
      <w:marRight w:val="0"/>
      <w:marTop w:val="0"/>
      <w:marBottom w:val="0"/>
      <w:divBdr>
        <w:top w:val="none" w:sz="0" w:space="0" w:color="auto"/>
        <w:left w:val="none" w:sz="0" w:space="0" w:color="auto"/>
        <w:bottom w:val="none" w:sz="0" w:space="0" w:color="auto"/>
        <w:right w:val="none" w:sz="0" w:space="0" w:color="auto"/>
      </w:divBdr>
    </w:div>
    <w:div w:id="1377199004">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sChild>
        <w:div w:id="1167401198">
          <w:marLeft w:val="240"/>
          <w:marRight w:val="0"/>
          <w:marTop w:val="240"/>
          <w:marBottom w:val="240"/>
          <w:divBdr>
            <w:top w:val="none" w:sz="0" w:space="0" w:color="auto"/>
            <w:left w:val="none" w:sz="0" w:space="0" w:color="auto"/>
            <w:bottom w:val="none" w:sz="0" w:space="0" w:color="auto"/>
            <w:right w:val="none" w:sz="0" w:space="0" w:color="auto"/>
          </w:divBdr>
        </w:div>
      </w:divsChild>
    </w:div>
    <w:div w:id="1399981161">
      <w:bodyDiv w:val="1"/>
      <w:marLeft w:val="0"/>
      <w:marRight w:val="0"/>
      <w:marTop w:val="0"/>
      <w:marBottom w:val="0"/>
      <w:divBdr>
        <w:top w:val="none" w:sz="0" w:space="0" w:color="auto"/>
        <w:left w:val="none" w:sz="0" w:space="0" w:color="auto"/>
        <w:bottom w:val="none" w:sz="0" w:space="0" w:color="auto"/>
        <w:right w:val="none" w:sz="0" w:space="0" w:color="auto"/>
      </w:divBdr>
      <w:divsChild>
        <w:div w:id="364185239">
          <w:marLeft w:val="240"/>
          <w:marRight w:val="0"/>
          <w:marTop w:val="240"/>
          <w:marBottom w:val="240"/>
          <w:divBdr>
            <w:top w:val="none" w:sz="0" w:space="0" w:color="auto"/>
            <w:left w:val="none" w:sz="0" w:space="0" w:color="auto"/>
            <w:bottom w:val="none" w:sz="0" w:space="0" w:color="auto"/>
            <w:right w:val="none" w:sz="0" w:space="0" w:color="auto"/>
          </w:divBdr>
        </w:div>
      </w:divsChild>
    </w:div>
    <w:div w:id="1413502613">
      <w:bodyDiv w:val="1"/>
      <w:marLeft w:val="0"/>
      <w:marRight w:val="0"/>
      <w:marTop w:val="0"/>
      <w:marBottom w:val="0"/>
      <w:divBdr>
        <w:top w:val="none" w:sz="0" w:space="0" w:color="auto"/>
        <w:left w:val="none" w:sz="0" w:space="0" w:color="auto"/>
        <w:bottom w:val="none" w:sz="0" w:space="0" w:color="auto"/>
        <w:right w:val="none" w:sz="0" w:space="0" w:color="auto"/>
      </w:divBdr>
      <w:divsChild>
        <w:div w:id="866717736">
          <w:marLeft w:val="240"/>
          <w:marRight w:val="0"/>
          <w:marTop w:val="240"/>
          <w:marBottom w:val="240"/>
          <w:divBdr>
            <w:top w:val="none" w:sz="0" w:space="0" w:color="auto"/>
            <w:left w:val="none" w:sz="0" w:space="0" w:color="auto"/>
            <w:bottom w:val="none" w:sz="0" w:space="0" w:color="auto"/>
            <w:right w:val="none" w:sz="0" w:space="0" w:color="auto"/>
          </w:divBdr>
        </w:div>
      </w:divsChild>
    </w:div>
    <w:div w:id="1415323126">
      <w:bodyDiv w:val="1"/>
      <w:marLeft w:val="0"/>
      <w:marRight w:val="0"/>
      <w:marTop w:val="0"/>
      <w:marBottom w:val="0"/>
      <w:divBdr>
        <w:top w:val="none" w:sz="0" w:space="0" w:color="auto"/>
        <w:left w:val="none" w:sz="0" w:space="0" w:color="auto"/>
        <w:bottom w:val="none" w:sz="0" w:space="0" w:color="auto"/>
        <w:right w:val="none" w:sz="0" w:space="0" w:color="auto"/>
      </w:divBdr>
    </w:div>
    <w:div w:id="1418552339">
      <w:bodyDiv w:val="1"/>
      <w:marLeft w:val="0"/>
      <w:marRight w:val="0"/>
      <w:marTop w:val="0"/>
      <w:marBottom w:val="0"/>
      <w:divBdr>
        <w:top w:val="none" w:sz="0" w:space="0" w:color="auto"/>
        <w:left w:val="none" w:sz="0" w:space="0" w:color="auto"/>
        <w:bottom w:val="none" w:sz="0" w:space="0" w:color="auto"/>
        <w:right w:val="none" w:sz="0" w:space="0" w:color="auto"/>
      </w:divBdr>
    </w:div>
    <w:div w:id="1448428764">
      <w:bodyDiv w:val="1"/>
      <w:marLeft w:val="0"/>
      <w:marRight w:val="0"/>
      <w:marTop w:val="0"/>
      <w:marBottom w:val="0"/>
      <w:divBdr>
        <w:top w:val="none" w:sz="0" w:space="0" w:color="auto"/>
        <w:left w:val="none" w:sz="0" w:space="0" w:color="auto"/>
        <w:bottom w:val="none" w:sz="0" w:space="0" w:color="auto"/>
        <w:right w:val="none" w:sz="0" w:space="0" w:color="auto"/>
      </w:divBdr>
    </w:div>
    <w:div w:id="1499032062">
      <w:bodyDiv w:val="1"/>
      <w:marLeft w:val="0"/>
      <w:marRight w:val="0"/>
      <w:marTop w:val="0"/>
      <w:marBottom w:val="0"/>
      <w:divBdr>
        <w:top w:val="none" w:sz="0" w:space="0" w:color="auto"/>
        <w:left w:val="none" w:sz="0" w:space="0" w:color="auto"/>
        <w:bottom w:val="none" w:sz="0" w:space="0" w:color="auto"/>
        <w:right w:val="none" w:sz="0" w:space="0" w:color="auto"/>
      </w:divBdr>
    </w:div>
    <w:div w:id="1515652355">
      <w:bodyDiv w:val="1"/>
      <w:marLeft w:val="0"/>
      <w:marRight w:val="0"/>
      <w:marTop w:val="0"/>
      <w:marBottom w:val="0"/>
      <w:divBdr>
        <w:top w:val="none" w:sz="0" w:space="0" w:color="auto"/>
        <w:left w:val="none" w:sz="0" w:space="0" w:color="auto"/>
        <w:bottom w:val="none" w:sz="0" w:space="0" w:color="auto"/>
        <w:right w:val="none" w:sz="0" w:space="0" w:color="auto"/>
      </w:divBdr>
    </w:div>
    <w:div w:id="1577325021">
      <w:bodyDiv w:val="1"/>
      <w:marLeft w:val="0"/>
      <w:marRight w:val="0"/>
      <w:marTop w:val="0"/>
      <w:marBottom w:val="0"/>
      <w:divBdr>
        <w:top w:val="none" w:sz="0" w:space="0" w:color="auto"/>
        <w:left w:val="none" w:sz="0" w:space="0" w:color="auto"/>
        <w:bottom w:val="none" w:sz="0" w:space="0" w:color="auto"/>
        <w:right w:val="none" w:sz="0" w:space="0" w:color="auto"/>
      </w:divBdr>
    </w:div>
    <w:div w:id="1605190768">
      <w:bodyDiv w:val="1"/>
      <w:marLeft w:val="0"/>
      <w:marRight w:val="0"/>
      <w:marTop w:val="0"/>
      <w:marBottom w:val="0"/>
      <w:divBdr>
        <w:top w:val="none" w:sz="0" w:space="0" w:color="auto"/>
        <w:left w:val="none" w:sz="0" w:space="0" w:color="auto"/>
        <w:bottom w:val="none" w:sz="0" w:space="0" w:color="auto"/>
        <w:right w:val="none" w:sz="0" w:space="0" w:color="auto"/>
      </w:divBdr>
    </w:div>
    <w:div w:id="1653679910">
      <w:bodyDiv w:val="1"/>
      <w:marLeft w:val="0"/>
      <w:marRight w:val="0"/>
      <w:marTop w:val="0"/>
      <w:marBottom w:val="0"/>
      <w:divBdr>
        <w:top w:val="none" w:sz="0" w:space="0" w:color="auto"/>
        <w:left w:val="none" w:sz="0" w:space="0" w:color="auto"/>
        <w:bottom w:val="none" w:sz="0" w:space="0" w:color="auto"/>
        <w:right w:val="none" w:sz="0" w:space="0" w:color="auto"/>
      </w:divBdr>
      <w:divsChild>
        <w:div w:id="566185839">
          <w:marLeft w:val="0"/>
          <w:marRight w:val="0"/>
          <w:marTop w:val="0"/>
          <w:marBottom w:val="0"/>
          <w:divBdr>
            <w:top w:val="none" w:sz="0" w:space="0" w:color="auto"/>
            <w:left w:val="none" w:sz="0" w:space="0" w:color="auto"/>
            <w:bottom w:val="none" w:sz="0" w:space="0" w:color="auto"/>
            <w:right w:val="none" w:sz="0" w:space="0" w:color="auto"/>
          </w:divBdr>
        </w:div>
        <w:div w:id="1241938873">
          <w:marLeft w:val="0"/>
          <w:marRight w:val="0"/>
          <w:marTop w:val="0"/>
          <w:marBottom w:val="0"/>
          <w:divBdr>
            <w:top w:val="none" w:sz="0" w:space="0" w:color="auto"/>
            <w:left w:val="none" w:sz="0" w:space="0" w:color="auto"/>
            <w:bottom w:val="none" w:sz="0" w:space="0" w:color="auto"/>
            <w:right w:val="none" w:sz="0" w:space="0" w:color="auto"/>
          </w:divBdr>
        </w:div>
      </w:divsChild>
    </w:div>
    <w:div w:id="1665276084">
      <w:bodyDiv w:val="1"/>
      <w:marLeft w:val="0"/>
      <w:marRight w:val="0"/>
      <w:marTop w:val="0"/>
      <w:marBottom w:val="0"/>
      <w:divBdr>
        <w:top w:val="none" w:sz="0" w:space="0" w:color="auto"/>
        <w:left w:val="none" w:sz="0" w:space="0" w:color="auto"/>
        <w:bottom w:val="none" w:sz="0" w:space="0" w:color="auto"/>
        <w:right w:val="none" w:sz="0" w:space="0" w:color="auto"/>
      </w:divBdr>
    </w:div>
    <w:div w:id="1668290607">
      <w:bodyDiv w:val="1"/>
      <w:marLeft w:val="0"/>
      <w:marRight w:val="0"/>
      <w:marTop w:val="0"/>
      <w:marBottom w:val="0"/>
      <w:divBdr>
        <w:top w:val="none" w:sz="0" w:space="0" w:color="auto"/>
        <w:left w:val="none" w:sz="0" w:space="0" w:color="auto"/>
        <w:bottom w:val="none" w:sz="0" w:space="0" w:color="auto"/>
        <w:right w:val="none" w:sz="0" w:space="0" w:color="auto"/>
      </w:divBdr>
    </w:div>
    <w:div w:id="1741176346">
      <w:bodyDiv w:val="1"/>
      <w:marLeft w:val="0"/>
      <w:marRight w:val="0"/>
      <w:marTop w:val="0"/>
      <w:marBottom w:val="0"/>
      <w:divBdr>
        <w:top w:val="none" w:sz="0" w:space="0" w:color="auto"/>
        <w:left w:val="none" w:sz="0" w:space="0" w:color="auto"/>
        <w:bottom w:val="none" w:sz="0" w:space="0" w:color="auto"/>
        <w:right w:val="none" w:sz="0" w:space="0" w:color="auto"/>
      </w:divBdr>
    </w:div>
    <w:div w:id="1742629568">
      <w:bodyDiv w:val="1"/>
      <w:marLeft w:val="0"/>
      <w:marRight w:val="0"/>
      <w:marTop w:val="0"/>
      <w:marBottom w:val="0"/>
      <w:divBdr>
        <w:top w:val="none" w:sz="0" w:space="0" w:color="auto"/>
        <w:left w:val="none" w:sz="0" w:space="0" w:color="auto"/>
        <w:bottom w:val="none" w:sz="0" w:space="0" w:color="auto"/>
        <w:right w:val="none" w:sz="0" w:space="0" w:color="auto"/>
      </w:divBdr>
    </w:div>
    <w:div w:id="1787652117">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8">
          <w:marLeft w:val="240"/>
          <w:marRight w:val="0"/>
          <w:marTop w:val="240"/>
          <w:marBottom w:val="240"/>
          <w:divBdr>
            <w:top w:val="none" w:sz="0" w:space="0" w:color="auto"/>
            <w:left w:val="none" w:sz="0" w:space="0" w:color="auto"/>
            <w:bottom w:val="none" w:sz="0" w:space="0" w:color="auto"/>
            <w:right w:val="none" w:sz="0" w:space="0" w:color="auto"/>
          </w:divBdr>
        </w:div>
      </w:divsChild>
    </w:div>
    <w:div w:id="1821458285">
      <w:bodyDiv w:val="1"/>
      <w:marLeft w:val="0"/>
      <w:marRight w:val="0"/>
      <w:marTop w:val="0"/>
      <w:marBottom w:val="0"/>
      <w:divBdr>
        <w:top w:val="none" w:sz="0" w:space="0" w:color="auto"/>
        <w:left w:val="none" w:sz="0" w:space="0" w:color="auto"/>
        <w:bottom w:val="none" w:sz="0" w:space="0" w:color="auto"/>
        <w:right w:val="none" w:sz="0" w:space="0" w:color="auto"/>
      </w:divBdr>
    </w:div>
    <w:div w:id="1826579805">
      <w:bodyDiv w:val="1"/>
      <w:marLeft w:val="0"/>
      <w:marRight w:val="0"/>
      <w:marTop w:val="0"/>
      <w:marBottom w:val="0"/>
      <w:divBdr>
        <w:top w:val="none" w:sz="0" w:space="0" w:color="auto"/>
        <w:left w:val="none" w:sz="0" w:space="0" w:color="auto"/>
        <w:bottom w:val="none" w:sz="0" w:space="0" w:color="auto"/>
        <w:right w:val="none" w:sz="0" w:space="0" w:color="auto"/>
      </w:divBdr>
    </w:div>
    <w:div w:id="1833178809">
      <w:bodyDiv w:val="1"/>
      <w:marLeft w:val="0"/>
      <w:marRight w:val="0"/>
      <w:marTop w:val="0"/>
      <w:marBottom w:val="0"/>
      <w:divBdr>
        <w:top w:val="none" w:sz="0" w:space="0" w:color="auto"/>
        <w:left w:val="none" w:sz="0" w:space="0" w:color="auto"/>
        <w:bottom w:val="none" w:sz="0" w:space="0" w:color="auto"/>
        <w:right w:val="none" w:sz="0" w:space="0" w:color="auto"/>
      </w:divBdr>
    </w:div>
    <w:div w:id="1835298830">
      <w:bodyDiv w:val="1"/>
      <w:marLeft w:val="0"/>
      <w:marRight w:val="0"/>
      <w:marTop w:val="0"/>
      <w:marBottom w:val="0"/>
      <w:divBdr>
        <w:top w:val="none" w:sz="0" w:space="0" w:color="auto"/>
        <w:left w:val="none" w:sz="0" w:space="0" w:color="auto"/>
        <w:bottom w:val="none" w:sz="0" w:space="0" w:color="auto"/>
        <w:right w:val="none" w:sz="0" w:space="0" w:color="auto"/>
      </w:divBdr>
    </w:div>
    <w:div w:id="1840198232">
      <w:bodyDiv w:val="1"/>
      <w:marLeft w:val="0"/>
      <w:marRight w:val="0"/>
      <w:marTop w:val="0"/>
      <w:marBottom w:val="0"/>
      <w:divBdr>
        <w:top w:val="none" w:sz="0" w:space="0" w:color="auto"/>
        <w:left w:val="none" w:sz="0" w:space="0" w:color="auto"/>
        <w:bottom w:val="none" w:sz="0" w:space="0" w:color="auto"/>
        <w:right w:val="none" w:sz="0" w:space="0" w:color="auto"/>
      </w:divBdr>
      <w:divsChild>
        <w:div w:id="378357007">
          <w:marLeft w:val="0"/>
          <w:marRight w:val="0"/>
          <w:marTop w:val="0"/>
          <w:marBottom w:val="0"/>
          <w:divBdr>
            <w:top w:val="none" w:sz="0" w:space="0" w:color="auto"/>
            <w:left w:val="none" w:sz="0" w:space="0" w:color="auto"/>
            <w:bottom w:val="none" w:sz="0" w:space="0" w:color="auto"/>
            <w:right w:val="none" w:sz="0" w:space="0" w:color="auto"/>
          </w:divBdr>
        </w:div>
      </w:divsChild>
    </w:div>
    <w:div w:id="1880705766">
      <w:bodyDiv w:val="1"/>
      <w:marLeft w:val="0"/>
      <w:marRight w:val="0"/>
      <w:marTop w:val="0"/>
      <w:marBottom w:val="0"/>
      <w:divBdr>
        <w:top w:val="none" w:sz="0" w:space="0" w:color="auto"/>
        <w:left w:val="none" w:sz="0" w:space="0" w:color="auto"/>
        <w:bottom w:val="none" w:sz="0" w:space="0" w:color="auto"/>
        <w:right w:val="none" w:sz="0" w:space="0" w:color="auto"/>
      </w:divBdr>
    </w:div>
    <w:div w:id="1929387142">
      <w:bodyDiv w:val="1"/>
      <w:marLeft w:val="0"/>
      <w:marRight w:val="0"/>
      <w:marTop w:val="0"/>
      <w:marBottom w:val="0"/>
      <w:divBdr>
        <w:top w:val="none" w:sz="0" w:space="0" w:color="auto"/>
        <w:left w:val="none" w:sz="0" w:space="0" w:color="auto"/>
        <w:bottom w:val="none" w:sz="0" w:space="0" w:color="auto"/>
        <w:right w:val="none" w:sz="0" w:space="0" w:color="auto"/>
      </w:divBdr>
    </w:div>
    <w:div w:id="1939563671">
      <w:bodyDiv w:val="1"/>
      <w:marLeft w:val="0"/>
      <w:marRight w:val="0"/>
      <w:marTop w:val="0"/>
      <w:marBottom w:val="0"/>
      <w:divBdr>
        <w:top w:val="none" w:sz="0" w:space="0" w:color="auto"/>
        <w:left w:val="none" w:sz="0" w:space="0" w:color="auto"/>
        <w:bottom w:val="none" w:sz="0" w:space="0" w:color="auto"/>
        <w:right w:val="none" w:sz="0" w:space="0" w:color="auto"/>
      </w:divBdr>
    </w:div>
    <w:div w:id="1940597277">
      <w:bodyDiv w:val="1"/>
      <w:marLeft w:val="0"/>
      <w:marRight w:val="0"/>
      <w:marTop w:val="0"/>
      <w:marBottom w:val="0"/>
      <w:divBdr>
        <w:top w:val="none" w:sz="0" w:space="0" w:color="auto"/>
        <w:left w:val="none" w:sz="0" w:space="0" w:color="auto"/>
        <w:bottom w:val="none" w:sz="0" w:space="0" w:color="auto"/>
        <w:right w:val="none" w:sz="0" w:space="0" w:color="auto"/>
      </w:divBdr>
      <w:divsChild>
        <w:div w:id="855924992">
          <w:marLeft w:val="240"/>
          <w:marRight w:val="0"/>
          <w:marTop w:val="240"/>
          <w:marBottom w:val="240"/>
          <w:divBdr>
            <w:top w:val="none" w:sz="0" w:space="0" w:color="auto"/>
            <w:left w:val="none" w:sz="0" w:space="0" w:color="auto"/>
            <w:bottom w:val="none" w:sz="0" w:space="0" w:color="auto"/>
            <w:right w:val="none" w:sz="0" w:space="0" w:color="auto"/>
          </w:divBdr>
        </w:div>
      </w:divsChild>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98217102">
      <w:bodyDiv w:val="1"/>
      <w:marLeft w:val="0"/>
      <w:marRight w:val="0"/>
      <w:marTop w:val="0"/>
      <w:marBottom w:val="0"/>
      <w:divBdr>
        <w:top w:val="none" w:sz="0" w:space="0" w:color="auto"/>
        <w:left w:val="none" w:sz="0" w:space="0" w:color="auto"/>
        <w:bottom w:val="none" w:sz="0" w:space="0" w:color="auto"/>
        <w:right w:val="none" w:sz="0" w:space="0" w:color="auto"/>
      </w:divBdr>
    </w:div>
    <w:div w:id="2088073882">
      <w:bodyDiv w:val="1"/>
      <w:marLeft w:val="0"/>
      <w:marRight w:val="0"/>
      <w:marTop w:val="0"/>
      <w:marBottom w:val="0"/>
      <w:divBdr>
        <w:top w:val="none" w:sz="0" w:space="0" w:color="auto"/>
        <w:left w:val="none" w:sz="0" w:space="0" w:color="auto"/>
        <w:bottom w:val="none" w:sz="0" w:space="0" w:color="auto"/>
        <w:right w:val="none" w:sz="0" w:space="0" w:color="auto"/>
      </w:divBdr>
    </w:div>
    <w:div w:id="2090535321">
      <w:bodyDiv w:val="1"/>
      <w:marLeft w:val="0"/>
      <w:marRight w:val="0"/>
      <w:marTop w:val="0"/>
      <w:marBottom w:val="0"/>
      <w:divBdr>
        <w:top w:val="none" w:sz="0" w:space="0" w:color="auto"/>
        <w:left w:val="none" w:sz="0" w:space="0" w:color="auto"/>
        <w:bottom w:val="none" w:sz="0" w:space="0" w:color="auto"/>
        <w:right w:val="none" w:sz="0" w:space="0" w:color="auto"/>
      </w:divBdr>
    </w:div>
    <w:div w:id="2109350515">
      <w:bodyDiv w:val="1"/>
      <w:marLeft w:val="0"/>
      <w:marRight w:val="0"/>
      <w:marTop w:val="0"/>
      <w:marBottom w:val="0"/>
      <w:divBdr>
        <w:top w:val="none" w:sz="0" w:space="0" w:color="auto"/>
        <w:left w:val="none" w:sz="0" w:space="0" w:color="auto"/>
        <w:bottom w:val="none" w:sz="0" w:space="0" w:color="auto"/>
        <w:right w:val="none" w:sz="0" w:space="0" w:color="auto"/>
      </w:divBdr>
    </w:div>
    <w:div w:id="2115636668">
      <w:bodyDiv w:val="1"/>
      <w:marLeft w:val="0"/>
      <w:marRight w:val="0"/>
      <w:marTop w:val="0"/>
      <w:marBottom w:val="0"/>
      <w:divBdr>
        <w:top w:val="none" w:sz="0" w:space="0" w:color="auto"/>
        <w:left w:val="none" w:sz="0" w:space="0" w:color="auto"/>
        <w:bottom w:val="none" w:sz="0" w:space="0" w:color="auto"/>
        <w:right w:val="none" w:sz="0" w:space="0" w:color="auto"/>
      </w:divBdr>
    </w:div>
    <w:div w:id="2121603491">
      <w:bodyDiv w:val="1"/>
      <w:marLeft w:val="0"/>
      <w:marRight w:val="0"/>
      <w:marTop w:val="0"/>
      <w:marBottom w:val="0"/>
      <w:divBdr>
        <w:top w:val="none" w:sz="0" w:space="0" w:color="auto"/>
        <w:left w:val="none" w:sz="0" w:space="0" w:color="auto"/>
        <w:bottom w:val="none" w:sz="0" w:space="0" w:color="auto"/>
        <w:right w:val="none" w:sz="0" w:space="0" w:color="auto"/>
      </w:divBdr>
    </w:div>
    <w:div w:id="214318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AD8F3D-A687-C54E-ADE0-B6286F13EF6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76148A8B73B44D8087F899930636C9" ma:contentTypeVersion="7" ma:contentTypeDescription="Create a new document." ma:contentTypeScope="" ma:versionID="f7463db96ca1021a89bc7d811b25c90f">
  <xsd:schema xmlns:xsd="http://www.w3.org/2001/XMLSchema" xmlns:xs="http://www.w3.org/2001/XMLSchema" xmlns:p="http://schemas.microsoft.com/office/2006/metadata/properties" xmlns:ns3="ffb6243d-1451-47cf-8fda-d4bc2355b622" xmlns:ns4="74bde0cd-90c3-4207-bc90-a1bfddbc0259" targetNamespace="http://schemas.microsoft.com/office/2006/metadata/properties" ma:root="true" ma:fieldsID="ef551b0c8ba31455fd09d57c57ed6806" ns3:_="" ns4:_="">
    <xsd:import namespace="ffb6243d-1451-47cf-8fda-d4bc2355b622"/>
    <xsd:import namespace="74bde0cd-90c3-4207-bc90-a1bfddbc02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243d-1451-47cf-8fda-d4bc2355b6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de0cd-90c3-4207-bc90-a1bfddbc02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F7C05-4040-482C-B113-B1BE77C38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33E780-213F-9349-BD47-F925BC63C9D3}">
  <ds:schemaRefs>
    <ds:schemaRef ds:uri="http://schemas.openxmlformats.org/officeDocument/2006/bibliography"/>
  </ds:schemaRefs>
</ds:datastoreItem>
</file>

<file path=customXml/itemProps3.xml><?xml version="1.0" encoding="utf-8"?>
<ds:datastoreItem xmlns:ds="http://schemas.openxmlformats.org/officeDocument/2006/customXml" ds:itemID="{EDB546FE-97D9-4388-A876-6F8198048B97}">
  <ds:schemaRefs>
    <ds:schemaRef ds:uri="http://schemas.microsoft.com/sharepoint/v3/contenttype/forms"/>
  </ds:schemaRefs>
</ds:datastoreItem>
</file>

<file path=customXml/itemProps4.xml><?xml version="1.0" encoding="utf-8"?>
<ds:datastoreItem xmlns:ds="http://schemas.openxmlformats.org/officeDocument/2006/customXml" ds:itemID="{19D9E31B-543D-4BBF-8584-7C31001C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243d-1451-47cf-8fda-d4bc2355b622"/>
    <ds:schemaRef ds:uri="74bde0cd-90c3-4207-bc90-a1bfddbc0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844</Words>
  <Characters>3658</Characters>
  <Application>Microsoft Office Word</Application>
  <DocSecurity>0</DocSecurity>
  <Lines>107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Park</dc:creator>
  <cp:keywords/>
  <dc:description/>
  <cp:lastModifiedBy>Jason Park</cp:lastModifiedBy>
  <cp:revision>4</cp:revision>
  <cp:lastPrinted>2024-08-07T21:03:00Z</cp:lastPrinted>
  <dcterms:created xsi:type="dcterms:W3CDTF">2024-11-19T21:11:00Z</dcterms:created>
  <dcterms:modified xsi:type="dcterms:W3CDTF">2024-11-21T00:23:00Z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0x0101003D76148A8B73B44D8087F899930636C9</vt:lpwstr>
  </property>
  <property fmtid="{D5CDD505-2E9C-101B-9397-08002B2CF9AE}" pid="3" name="grammarly_documentId">
    <vt:lpwstr>documentId_3736</vt:lpwstr>
  </property>
  <property fmtid="{D5CDD505-2E9C-101B-9397-08002B2CF9AE}" pid="4" name="grammarly_documentContext">
    <vt:lpwstr>{"goals":[],"domain":"general","emotions":[],"dialect":"american"}</vt:lpwstr>
  </property>
</Properties>
</file>